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AE" w:rsidRDefault="003C02AE"/>
    <w:p w:rsidR="003C02AE" w:rsidRDefault="00775F74">
      <w:r>
        <w:t xml:space="preserve">Fotografías de la cubierta: Fila superior de izquierda a derecha: Cilindros de fibra de vidrio utilizados para el cultivo de </w:t>
      </w:r>
      <w:proofErr w:type="spellStart"/>
      <w:r>
        <w:t>microalgas</w:t>
      </w:r>
      <w:proofErr w:type="spellEnd"/>
      <w:r>
        <w:t xml:space="preserve">; interior de un criadero pequeño de bivalvos; semillero flotante para semilla de bivalvos. Fila inferior de izquierda a derecha: hembra de almeja japonesa desovando (cortesía de Brian Edwards); microfotografía de larvas D de </w:t>
      </w:r>
      <w:proofErr w:type="spellStart"/>
      <w:r>
        <w:t>Crassostrea</w:t>
      </w:r>
      <w:proofErr w:type="spellEnd"/>
      <w:r>
        <w:t xml:space="preserve"> gigas (cortesía de Michael M. </w:t>
      </w:r>
      <w:proofErr w:type="spellStart"/>
      <w:r>
        <w:t>Helm</w:t>
      </w:r>
      <w:proofErr w:type="spellEnd"/>
      <w:r>
        <w:t xml:space="preserve">). Preparación Michael M. </w:t>
      </w:r>
      <w:proofErr w:type="spellStart"/>
      <w:r>
        <w:t>Helm</w:t>
      </w:r>
      <w:proofErr w:type="spellEnd"/>
      <w:r>
        <w:t xml:space="preserve"> Consultor de la FAO Nueva Escocia, Canadá y Neil </w:t>
      </w:r>
      <w:proofErr w:type="spellStart"/>
      <w:r>
        <w:t>Bourne</w:t>
      </w:r>
      <w:proofErr w:type="spellEnd"/>
      <w:r>
        <w:t xml:space="preserve"> Consultor de la FAO Columbia Británica, Canadá Compilación y edición </w:t>
      </w:r>
      <w:proofErr w:type="spellStart"/>
      <w:r>
        <w:t>Alessandro</w:t>
      </w:r>
      <w:proofErr w:type="spellEnd"/>
      <w:r>
        <w:t xml:space="preserve"> </w:t>
      </w:r>
      <w:proofErr w:type="spellStart"/>
      <w:r>
        <w:t>Lovatelli</w:t>
      </w:r>
      <w:proofErr w:type="spellEnd"/>
      <w:r>
        <w:t xml:space="preserve"> Servicio de Recursos de Aguas Continentales y Acuicultura Dirección de Recursos Pesqueros de la FAO Roma, Italia Traducción Marie-</w:t>
      </w:r>
      <w:proofErr w:type="spellStart"/>
      <w:r>
        <w:t>Louise</w:t>
      </w:r>
      <w:proofErr w:type="spellEnd"/>
      <w:r>
        <w:t xml:space="preserve"> </w:t>
      </w:r>
      <w:proofErr w:type="spellStart"/>
      <w:r>
        <w:t>Tall</w:t>
      </w:r>
      <w:proofErr w:type="spellEnd"/>
      <w:r>
        <w:t xml:space="preserve"> Instituto Agronómico Mediterráneo de Zaragoza </w:t>
      </w:r>
      <w:proofErr w:type="spellStart"/>
      <w:r>
        <w:t>Zaragoza</w:t>
      </w:r>
      <w:proofErr w:type="spellEnd"/>
      <w:r>
        <w:t xml:space="preserve">, España Juan </w:t>
      </w:r>
      <w:proofErr w:type="spellStart"/>
      <w:r>
        <w:t>Cigarría</w:t>
      </w:r>
      <w:proofErr w:type="spellEnd"/>
      <w:r>
        <w:t xml:space="preserve"> </w:t>
      </w:r>
      <w:proofErr w:type="spellStart"/>
      <w:r>
        <w:t>Tinamenor</w:t>
      </w:r>
      <w:proofErr w:type="spellEnd"/>
      <w:r>
        <w:t xml:space="preserve">, S.A. </w:t>
      </w:r>
      <w:proofErr w:type="spellStart"/>
      <w:r>
        <w:t>Pesués</w:t>
      </w:r>
      <w:proofErr w:type="spellEnd"/>
      <w:r>
        <w:t xml:space="preserve">, España ORGANIZACIÓN DE LAS NACIONES UNIDAS PARA LA AGRICULTURA Y LA ALIMENTACIÓN Roma, 2006 Cultivo de bivalvos en criadero Un manual práctico FAO </w:t>
      </w:r>
      <w:proofErr w:type="spellStart"/>
      <w:r>
        <w:t>DocumentO</w:t>
      </w:r>
      <w:proofErr w:type="spellEnd"/>
      <w:r>
        <w:t xml:space="preserve"> </w:t>
      </w:r>
      <w:proofErr w:type="spellStart"/>
      <w:r>
        <w:t>tÉCNICO</w:t>
      </w:r>
      <w:proofErr w:type="spellEnd"/>
      <w:r>
        <w:t xml:space="preserve"> DE PESCA 471 iii Preparación de este documento Este manual forma parte del programa de publicaciones del Servicio de Recursos de Aguas Continentales y Acuicultura de la Organización de las Naciones Unidas para la Agricultura y la Alimentación. Constituye una síntesis de las metodologías actuales que se pueden aplicar al cultivo intensivo de moluscos bivalvos en criadero, y muestra las similitudes y diferencias entre las metodologías utilizadas en la producción de almejas, ostras y vieiras en distintas regiones climáticas. Se describen todos los aspectos del proceso de cultivo, además de otros aspectos relacionados con la elección del emplazamiento y el diseño de instalaciones apropiadas. Asimismo el manual incluye una descripción del manejo de la semilla de bivalvos tras abandonar el criadero y pasar por los semilleros situados en tierra y en el mar antes del engorde. La publicación tiene como objetivo ayudar a los técnicos que comienzan a trabajar en este campo y a aquellos inversores interesados en evaluar la complejidad de la producción intensiva en criadero. Los autores reúnen la experiencia combinada de 80 años de trabajo en la biología, gestión y funcionamiento de los criaderos, abarcando un amplio abanico de las especies más cultivadas en distintas partes del mundo. La preparación del manual ha estado a cargo de la coordinación general del responsable de recursos de pesca (acuicultura) </w:t>
      </w:r>
      <w:proofErr w:type="spellStart"/>
      <w:r>
        <w:t>Alessandro</w:t>
      </w:r>
      <w:proofErr w:type="spellEnd"/>
      <w:r>
        <w:t xml:space="preserve"> </w:t>
      </w:r>
      <w:proofErr w:type="spellStart"/>
      <w:r>
        <w:t>Lovatelli</w:t>
      </w:r>
      <w:proofErr w:type="spellEnd"/>
      <w:r>
        <w:t xml:space="preserve">. Los autores desean agradecer las aportaciones de muchos antiguos y actuales compañeros y líderes de la industria, sin los cuales esta publicación no habría sido posible. Se agradece especialmente la colaboración de Clara </w:t>
      </w:r>
      <w:proofErr w:type="spellStart"/>
      <w:r>
        <w:t>Guelbenzu</w:t>
      </w:r>
      <w:proofErr w:type="spellEnd"/>
      <w:r>
        <w:t xml:space="preserve"> en la revisión del manuscrito. El diseño gráfico de la publicación ha sido realizado por J.L. Castilla </w:t>
      </w:r>
      <w:proofErr w:type="spellStart"/>
      <w:r>
        <w:t>Civit</w:t>
      </w:r>
      <w:proofErr w:type="spellEnd"/>
      <w:r>
        <w:t xml:space="preserve">. Todas las fotografías del manual han sido realizadas por los autores, salvo indicación contraria. </w:t>
      </w:r>
      <w:proofErr w:type="gramStart"/>
      <w:r>
        <w:t>v</w:t>
      </w:r>
      <w:proofErr w:type="gramEnd"/>
      <w:r>
        <w:t xml:space="preserve"> Además de explicar la tecnología y métodos de cultivo, el manual incorpora una breve descripción de los procesos de identificación de sitios adecuados para ubicar un criadero, así como los aspectos que hay que tener en cuenta en la planificación y diseño. También se incorporan avances que probablemente mejorarán la fiabilidad y viabilidad económica de la industria de criaderos en un futuro cercano, incluyendo temas como la </w:t>
      </w:r>
      <w:proofErr w:type="spellStart"/>
      <w:r>
        <w:t>poliploidía</w:t>
      </w:r>
      <w:proofErr w:type="spellEnd"/>
      <w:r>
        <w:t xml:space="preserve">, el desarrollo de variedades seleccionadas, la </w:t>
      </w:r>
      <w:proofErr w:type="spellStart"/>
      <w:r>
        <w:t>crioconservación</w:t>
      </w:r>
      <w:proofErr w:type="spellEnd"/>
      <w:r>
        <w:t xml:space="preserve"> de gametos y la necesidad de contar con alimentos novedosos e inertes. Palabras clave: Acuicultura marina, cultivo de bivalvos, criaderos de bivalvos, semilleros de bivalvos, producción de semilla de bivalvos, ostras, almejas, vieiras. </w:t>
      </w:r>
      <w:proofErr w:type="spellStart"/>
      <w:r>
        <w:t>Helm</w:t>
      </w:r>
      <w:proofErr w:type="spellEnd"/>
      <w:r>
        <w:t xml:space="preserve">, M.M.; </w:t>
      </w:r>
      <w:proofErr w:type="spellStart"/>
      <w:r>
        <w:t>Bourne</w:t>
      </w:r>
      <w:proofErr w:type="spellEnd"/>
      <w:r>
        <w:t xml:space="preserve">, N.; </w:t>
      </w:r>
      <w:proofErr w:type="spellStart"/>
      <w:r>
        <w:t>Lovatelli</w:t>
      </w:r>
      <w:proofErr w:type="spellEnd"/>
      <w:r>
        <w:t>, A. (</w:t>
      </w:r>
      <w:proofErr w:type="spellStart"/>
      <w:r>
        <w:t>comp</w:t>
      </w:r>
      <w:proofErr w:type="gramStart"/>
      <w:r>
        <w:t>.</w:t>
      </w:r>
      <w:proofErr w:type="spellEnd"/>
      <w:r>
        <w:t>/</w:t>
      </w:r>
      <w:proofErr w:type="gramEnd"/>
      <w:r>
        <w:t>ed.) Cultivo de bivalvos en criadero. Un manual práctico. FAO Documento Técnico de Pesca. No. 471. Roma, FAO. 2006. 182 pp.</w:t>
      </w:r>
      <w:bookmarkStart w:id="0" w:name="_GoBack"/>
      <w:bookmarkEnd w:id="0"/>
      <w:r w:rsidR="003C02AE">
        <w:t xml:space="preserve">Índice Preparación de este documento . . . . . . . . . . . . . . . . . . . . . . . . . . . . . . . . . . . . . . . . </w:t>
      </w:r>
      <w:r w:rsidR="003C02AE">
        <w:lastRenderedPageBreak/>
        <w:t xml:space="preserve">. . . . . . . . . . . . . . . . . . . . . . . . . . . . iii Resumen . . . . . . . . . . . . . . . . . . . . . . . . . . . . . . . . . . . . . . . . . . . . . . . . . . . . . . . . . . . . . . . . . . . . . . . . . . . . . . . . . . . . . . . . . . . . . . . . iv Índice de ilustraciones . . . . . . . . . . . . . . . . . . . . . . . . . . . . . . . . . . . . . . . . . . . . . . . . . . . . . . . . . . . . . . . . . . . . . . . . . . . . . . . xi Índice de cuadros . . . . . . . . . . . . . . . . . . . . . . . . . . . . . . . . . . . . . . . . . . . . . . . . . . . . . . . . . . . . . . . . . . . . . . . . . . . . . . . . . . . . xvi Glosario . . . . . . . . . . . . . . . . . . . . . . . . . . . . . . . . . . . . . . . . . . . . . . . . . . . . . . . . . . . . . . . . . . . . . . . . . . . . . . . . . . . . . . . . . . . . . . . </w:t>
      </w:r>
      <w:proofErr w:type="gramStart"/>
      <w:r w:rsidR="003C02AE">
        <w:t>xvii</w:t>
      </w:r>
      <w:proofErr w:type="gramEnd"/>
      <w:r w:rsidR="003C02AE">
        <w:t xml:space="preserve"> Abreviaturas, siglas y equivalencias . . . . . . . . . . . . . . . . . . . . . . . . . . . . . . . . . . . . . . . . . . . . . . . . . . . . . . . . . . . . . . </w:t>
      </w:r>
      <w:proofErr w:type="gramStart"/>
      <w:r w:rsidR="003C02AE">
        <w:t>xxi</w:t>
      </w:r>
      <w:proofErr w:type="gramEnd"/>
      <w:r w:rsidR="003C02AE">
        <w:t xml:space="preserve"> Introducción . . . . . . . . . . . . . . . . . . . . . . . . . . . . . . . . . . . . . . . . . . . . . . . . . . . . . . . . . . . . . . . . . . . . . . . . . . . . . . . 1 Primera parte – Selección del emplazamiento, diseño del criadero y aspectos económicos 1.1 SELECCIÓN DEL </w:t>
      </w:r>
      <w:proofErr w:type="gramStart"/>
      <w:r w:rsidR="003C02AE">
        <w:t>EMPLAZAMIENTO .</w:t>
      </w:r>
      <w:proofErr w:type="gramEnd"/>
      <w:r w:rsidR="003C02AE">
        <w:t xml:space="preserve"> . . . . . . . . . . . . . . . . . . . . . . . . . . . . . . . . . . . . . . . . . . . . . . . . . . 5 1.1.1 </w:t>
      </w:r>
      <w:proofErr w:type="gramStart"/>
      <w:r w:rsidR="003C02AE">
        <w:t>Introducción .</w:t>
      </w:r>
      <w:proofErr w:type="gramEnd"/>
      <w:r w:rsidR="003C02AE">
        <w:t xml:space="preserve"> . . . . . . . . . . . . . . . . . . . . . . . . . . . . . . . . . . . . . . . . . . . . . . . . . . . . . . . . . . . . . . . . . . . . . . 5 1.1.2 </w:t>
      </w:r>
      <w:proofErr w:type="gramStart"/>
      <w:r w:rsidR="003C02AE">
        <w:t>Consideraciones .</w:t>
      </w:r>
      <w:proofErr w:type="gramEnd"/>
      <w:r w:rsidR="003C02AE">
        <w:t xml:space="preserve"> . . . . . . . . . . . . . . . . . . . . . . . . . . . . . . . . . . . . . . . . . . . . . . . . . . . . . . . . . . . . . . . . . . 6 1.1.2.1 Reglamentación gubernamental . . . . . . . . . . . . . . . . . . . . . . . . . . . . . . . . . . . . . . 6 1.1.2.2 Calidad del agua de mar . . . . . . . . . . . . . . . . . . . . . . . . . . . . . . . . . . . . . . . . . . . . . . . 6 1.1.2.3 Emplazamiento del criadero . . . . . . . . . . . . . . . . . . . . . . . . . . . . . . . . . . . . . . . . . . . 7 1.2 ASPECTOS RELACIONADOS CON EL DISEÑO DEL </w:t>
      </w:r>
      <w:proofErr w:type="gramStart"/>
      <w:r w:rsidR="003C02AE">
        <w:t>CRIADERO .</w:t>
      </w:r>
      <w:proofErr w:type="gramEnd"/>
      <w:r w:rsidR="003C02AE">
        <w:t xml:space="preserve"> . . . . . . . . . . . . . . . . . . . 8 1.2.1 </w:t>
      </w:r>
      <w:proofErr w:type="gramStart"/>
      <w:r w:rsidR="003C02AE">
        <w:t>Introducción .</w:t>
      </w:r>
      <w:proofErr w:type="gramEnd"/>
      <w:r w:rsidR="003C02AE">
        <w:t xml:space="preserve"> . . . . . . . . . . . . . . . . . . . . . . . . . . . . . . . . . . . . . . . . . . . . . . . . . . . . . . . . . . . . . . . . . . . . . . 8 1.2.2 Captación de agua de </w:t>
      </w:r>
      <w:proofErr w:type="gramStart"/>
      <w:r w:rsidR="003C02AE">
        <w:t>mar .</w:t>
      </w:r>
      <w:proofErr w:type="gramEnd"/>
      <w:r w:rsidR="003C02AE">
        <w:t xml:space="preserve"> . . . . . . . . . . . . . . . . . . . . . . . . . . . . . . . . . . . . . . . . . . . . . . . . . . . . . . 9 1.2.3 Instalaciones . . . . . . . . . . . . . . . . . . . . . . . . . . . . . . . . . . . . . . . . . . . . . . . . . . . . . . . . . . . . . . . . . . . . . . 12 1.2.3.1 Instalaciones para el cultivo de algas . . . . . . . . . . . . . . . . . . . . . . . . . . . . . . . . . 13 1.2.3.2 Zona de mantenimiento y desove de reproductores . . . . . . . . . . . . . . . . 14 1.2.3.3 Zona de cultivo de </w:t>
      </w:r>
      <w:proofErr w:type="gramStart"/>
      <w:r w:rsidR="003C02AE">
        <w:t>larvas .</w:t>
      </w:r>
      <w:proofErr w:type="gramEnd"/>
      <w:r w:rsidR="003C02AE">
        <w:t xml:space="preserve"> . . . . . . . . . . . . . . . . . . . . . . . . . . . . . . . . . . . . . . . . . . . . . 15 1.2.3.4 Zona de cultivo de semilla . . . . . . . . . . . . . . . . . . . . . . . . . . . . . . . . . . . . . . . . . . . . . 15 1.2.3.5 Otros requisitos de espacio . . . . . . . . . . . . . . . . . . . . . . . . . . . . . . . . . . . . . . . . . . . . 15 1.3 ASPECTOS </w:t>
      </w:r>
      <w:proofErr w:type="gramStart"/>
      <w:r w:rsidR="003C02AE">
        <w:t>ECONÓMICOS .</w:t>
      </w:r>
      <w:proofErr w:type="gramEnd"/>
      <w:r w:rsidR="003C02AE">
        <w:t xml:space="preserve"> . . . . . . . . . . . . . . . . . . . . . . . . . . . . . . . . . . . . . . . . . . . . . . . . . . . . . . . . . . . 16 1.4 BIBLIOGRAFÍA </w:t>
      </w:r>
      <w:proofErr w:type="gramStart"/>
      <w:r w:rsidR="003C02AE">
        <w:t>RECOMENDADA .</w:t>
      </w:r>
      <w:proofErr w:type="gramEnd"/>
      <w:r w:rsidR="003C02AE">
        <w:t xml:space="preserve"> . . . . . . . . . . . . . . . . . . . . . . . . . . . . . . . . . . . . . . . . . . . . . . . . . . . . 17 Segunda parte – Biología básica de los bivalvos: taxonomía, anatomía y ciclo vital 2.1 TAXONOMÍA Y </w:t>
      </w:r>
      <w:proofErr w:type="gramStart"/>
      <w:r w:rsidR="003C02AE">
        <w:t>ANATOMÍA .</w:t>
      </w:r>
      <w:proofErr w:type="gramEnd"/>
      <w:r w:rsidR="003C02AE">
        <w:t xml:space="preserve"> . . . . . . . . . . . . . . . . . . . . . . . . . . . . . . . . . . . . . . . . . . . . . . . . . . . . . . . . . 19 2.1.1 Introducción . . . . . . . . . . . . . . . . . . . . . . . . . . . . . . . . . . . . . . . . . . . . . . . . . . . . . . . . . . . . . . . . . . . . . . 19 2.1.2 Anatomía externa . . . . . . . . . . . . . . . . . . . . . . . . . . . . . . . . . . . . . . . . . . . . . . . . . . . . . . . . . . . . . . . . 20 2.1.3 Anatomía </w:t>
      </w:r>
      <w:proofErr w:type="gramStart"/>
      <w:r w:rsidR="003C02AE">
        <w:t>interna .</w:t>
      </w:r>
      <w:proofErr w:type="gramEnd"/>
      <w:r w:rsidR="003C02AE">
        <w:t xml:space="preserve"> . . . . . . . . . . . . . . . . . . . . . . . . . . . . . . . . . . . . . . . . . . . . . . . . . . . . . . . . . . . . . . . 21 2.2 CICLO </w:t>
      </w:r>
      <w:proofErr w:type="gramStart"/>
      <w:r w:rsidR="003C02AE">
        <w:t>VITAL .</w:t>
      </w:r>
      <w:proofErr w:type="gramEnd"/>
      <w:r w:rsidR="003C02AE">
        <w:t xml:space="preserve"> . . . . . . . . . . . . . . . . . . . . . . . . . . . . . . . . . . . . . . . . . . . . . . . . . . . . . . . . . . . . . . . . . . . . . . . . . . . 23 2.2.1 Desarrollo gonadal y desove . . . . . . . . . . . . . . . . . . . . . . . . . . . . . . . . . . . . . . . . . . . . . . . . . . . . 23 2.2.2 Desarrollo embrionario y larvario . . . . . . . . . . . . . . . . . . . . . . . . . . . . . . . . . . . . . . . . . . . . . . 25 2.2.3 </w:t>
      </w:r>
      <w:proofErr w:type="gramStart"/>
      <w:r w:rsidR="003C02AE">
        <w:t>Metamorfosis .</w:t>
      </w:r>
      <w:proofErr w:type="gramEnd"/>
      <w:r w:rsidR="003C02AE">
        <w:t xml:space="preserve"> . . . . . . . . . . . . . . . . . . . . . . . . . . . . . . . . . . . . . . . . . . . . . . . . . . . . . . . . . . . . . . . . . . . . 26 2.2.4 </w:t>
      </w:r>
      <w:proofErr w:type="gramStart"/>
      <w:r w:rsidR="003C02AE">
        <w:t>Alimentación .</w:t>
      </w:r>
      <w:proofErr w:type="gramEnd"/>
      <w:r w:rsidR="003C02AE">
        <w:t xml:space="preserve"> . . . . . . . . . . . . . . . . . . . . . . . . . . . . . . . . . . . . . . . . . . . . . . . . . . . . . . . . . . . . . . . . . . . . 27 2.2.5 Crecimiento . . . . . . . . . . . . . . . . . . . . . . . . . . . . . . . . . . . . . . . . . . . . . . . . . . . . . . . . . . . . . . . . . . . . . . 27 2.2.6 Mortalidad . . . . . . . . . . . . . . . . . . . . . . . . . . . . . . . . . . . . . . . . . . . . . . . . . . . . . . . . . . . . . . . . . . . . . . . 27 viii 2.3 BIBLIOGRAFÍA </w:t>
      </w:r>
      <w:proofErr w:type="gramStart"/>
      <w:r w:rsidR="003C02AE">
        <w:t>RECOMENDADA .</w:t>
      </w:r>
      <w:proofErr w:type="gramEnd"/>
      <w:r w:rsidR="003C02AE">
        <w:t xml:space="preserve"> . . . . . . . . . . . . . . . . . . . . . . . . . . . . . . . . . . . . . . . . . . . . . . . . . . . . 29 Tercera parte – Funcionamiento del criadero: cultivo de algas 3.1 </w:t>
      </w:r>
      <w:proofErr w:type="gramStart"/>
      <w:r w:rsidR="003C02AE">
        <w:t>INTRODUCCIÓN .</w:t>
      </w:r>
      <w:proofErr w:type="gramEnd"/>
      <w:r w:rsidR="003C02AE">
        <w:t xml:space="preserve"> . . . . . . . . . . . . . . . . . . . . . . . . . . . . . . . . . . . . . . . . . . . . . . . . . . . . . . . . . . . . . . . . . . . . . . 31 3.2 MANTENIMIENTO DE CEPAS E </w:t>
      </w:r>
      <w:proofErr w:type="gramStart"/>
      <w:r w:rsidR="003C02AE">
        <w:t>INÓCULOS .</w:t>
      </w:r>
      <w:proofErr w:type="gramEnd"/>
      <w:r w:rsidR="003C02AE">
        <w:t xml:space="preserve"> . . . . . . . . . . . . . . . . . . . . . . . . . . . . . . . . . . . . . . . . 34 3.2.1 Procedimientos para el manejo de cepas . . . . . . . . . . . . . . . . . . . . . . . . . . . . . . . . . . . . . . 35 3.2.2 Manejo del cultivo de inóculos . . . . . . . . . . . . . . . . . . . . . . . . . . . . . . . . . . . . . . . . . . . . . . . . . </w:t>
      </w:r>
      <w:r w:rsidR="003C02AE">
        <w:lastRenderedPageBreak/>
        <w:t xml:space="preserve">38 3.3 CULTIVOS A ESCALA INTERMEDIA . . . . . . . . . . . . . . . . . . . . . . . . . . . . . . . . . . . . . . . . . . . . . . . . . . 39 3.3.1 Fases de crecimiento de los </w:t>
      </w:r>
      <w:proofErr w:type="gramStart"/>
      <w:r w:rsidR="003C02AE">
        <w:t>cultivos .</w:t>
      </w:r>
      <w:proofErr w:type="gramEnd"/>
      <w:r w:rsidR="003C02AE">
        <w:t xml:space="preserve"> . . . . . . . . . . . . . . . . . . . . . . . . . . . . . . . . . . . . . . . . . . . 40 3.3.2 Detalles de funcionamiento para cultivos a escala </w:t>
      </w:r>
      <w:proofErr w:type="gramStart"/>
      <w:r w:rsidR="003C02AE">
        <w:t>intermedia .</w:t>
      </w:r>
      <w:proofErr w:type="gramEnd"/>
      <w:r w:rsidR="003C02AE">
        <w:t xml:space="preserve"> . . . . . . . . . . . . . . 41 3.3.3 Estimación de la densidad de </w:t>
      </w:r>
      <w:proofErr w:type="gramStart"/>
      <w:r w:rsidR="003C02AE">
        <w:t>algas .</w:t>
      </w:r>
      <w:proofErr w:type="gramEnd"/>
      <w:r w:rsidR="003C02AE">
        <w:t xml:space="preserve"> . . . . . . . . . . . . . . . . . . . . . . . . . . . . . . . . . . . . . . . . . . . 43 3.4 CULTIVOS A GRAN </w:t>
      </w:r>
      <w:proofErr w:type="gramStart"/>
      <w:r w:rsidR="003C02AE">
        <w:t>ESCALA .</w:t>
      </w:r>
      <w:proofErr w:type="gramEnd"/>
      <w:r w:rsidR="003C02AE">
        <w:t xml:space="preserve"> . . . . . . . . . . . . . . . . . . . . . . . . . . . . . . . . . . . . . . . . . . . . . . . . . . . . . . . . . 46 3.4.1 Cultivo en bolsa y en </w:t>
      </w:r>
      <w:proofErr w:type="gramStart"/>
      <w:r w:rsidR="003C02AE">
        <w:t>cilindro .</w:t>
      </w:r>
      <w:proofErr w:type="gramEnd"/>
      <w:r w:rsidR="003C02AE">
        <w:t xml:space="preserve"> . . . . . . . . . . . . . . . . . . . . . . . . . . . . . . . . . . . . . . . . . . . . . . . . . . 47 3.4.2 Cultivo con iluminación </w:t>
      </w:r>
      <w:proofErr w:type="gramStart"/>
      <w:r w:rsidR="003C02AE">
        <w:t>interna .</w:t>
      </w:r>
      <w:proofErr w:type="gramEnd"/>
      <w:r w:rsidR="003C02AE">
        <w:t xml:space="preserve"> . . . . . . . . . . . . . . . . . . . . . . . . . . . . . . . . . . . . . . . . . . . . . . . 49 3.4.3 Principios del manejo de cultivos a gran escala . . . . . . . . . . . . . . . . . . . . . . . . . . . . . . . 49 3.4.4 Cultivos a gran escala automatizados . . . . . . . . . . . . . . . . . . . . . . . . . . . . . . . . . . . . . . . . . . 53 3.4.5 Resolución de problemas . . . . . . . . . . . . . . . . . . . . . . . . . . . . . . . . . . . . . . . . . . . . . . . . . . . . . . . . 54 3.4.6 Cultivo extensivo al aire libre . . . . . . . . . . . . . . . . . . . . . . . . . . . . . . . . . . . . . . . . . . . . . . . . . . . 55 3.5 BIBLIOGRAFÍA </w:t>
      </w:r>
      <w:proofErr w:type="gramStart"/>
      <w:r w:rsidR="003C02AE">
        <w:t>RECOMENDADA .</w:t>
      </w:r>
      <w:proofErr w:type="gramEnd"/>
      <w:r w:rsidR="003C02AE">
        <w:t xml:space="preserve"> . . . . . . . . . . . . . . . . . . . . . . . . . . . . . . . . . . . . . . . . . . . . . . . . . . . . 57 Cuarta parte – Funcionamiento del criadero: acondicionamiento de los reproductores, puesta y fecundación 4.1 ACONDICIONAMIENTO DE LOS REPRODUCTORES . . . . . . . . . . . . . . . . . . . . . . . . . . . . . . . 59 4.1.1 Introducción . . . . . . . . . . . . . . . . . . . . . . . . . . . . . . . . . . . . . . . . . . . . . . . . . . . . . . . . . . . . . . . . . . . . . . 59 4.1.2 Métodos de acondicionamiento . . . . . . . . . . . . . . . . . . . . . . . . . . . . . . . . . . . . . . . . . . . . . . . . 62 4.1.2.1 Sistemas de tanques y tratamiento del agua . . . . . . . . . . . . . . . . . . . . . . . . 62 4.1.2.2 Alimentación de los reproductores . . . . . . . . . . . . . . . . . . . . . . . . . . . . . . . . . . . 65 4.1.2.3 Cálculo de raciones alimenticias para el acondicionamiento . . . . . . . 66 4.1.2.4 Adecuación de las raciones para los sistemas de circulación abierta . . 67 4.1.2.5 Acondicionamiento en dos fases al inicio de la </w:t>
      </w:r>
      <w:proofErr w:type="gramStart"/>
      <w:r w:rsidR="003C02AE">
        <w:t>temporada .</w:t>
      </w:r>
      <w:proofErr w:type="gramEnd"/>
      <w:r w:rsidR="003C02AE">
        <w:t xml:space="preserve"> . . . . . . . 68 4.1.3 Acondicionamiento de bivalvos en los trópicos . . . . . . . . . . . . . . . . . . . . . . . . . . . . . . . 68 4.2 PUESTA Y FECUNDACIÓN . . . . . . . . . . . . . . . . . . . . . . . . . . . . . . . . . . . . . . . . . . . . . . . . . . . . . . . . . . . . 69 4.2.1 Introducción . . . . . . . . . . . . . . . . . . . . . . . . . . . . . . . . . . . . . . . . . . . . . . . . . . . . . . . . . . . . . . . . . . . . . . 69 4.2.2 Obtención manual de gametos . . . . . . . . . . . . . . . . . . . . . . . . . . . . . . . . . . . . . . . . . . . . . . . . . 71 4.2.3 El caso de la ostra plana . . . . . . . . . . . . . . . . . . . . . . . . . . . . . . . . . . . . . . . . . . . . . . . . . . . . . . . . . 72 4.2.4 Inducción de la puesta en bivalvos </w:t>
      </w:r>
      <w:proofErr w:type="gramStart"/>
      <w:r w:rsidR="003C02AE">
        <w:t>ovíparos .</w:t>
      </w:r>
      <w:proofErr w:type="gramEnd"/>
      <w:r w:rsidR="003C02AE">
        <w:t xml:space="preserve"> . . . . . . . . . . . . . . . . . . . . . . . . . . . . . . . . . . 75 4.2.4.1 Procedimientos de tratamiento térmico . . . . . . . . . . . . . . . . . . . . . . . . . . . . . 75 4.2.4.2 Desove en bivalvos </w:t>
      </w:r>
      <w:proofErr w:type="gramStart"/>
      <w:r w:rsidR="003C02AE">
        <w:t>dioicos .</w:t>
      </w:r>
      <w:proofErr w:type="gramEnd"/>
      <w:r w:rsidR="003C02AE">
        <w:t xml:space="preserve"> . . . . . . . . . . . . . . . . . . . . . . . . . . . . . . . . . . . . . . . . . . . 76 4.2.4.3 Desove en bivalvos </w:t>
      </w:r>
      <w:proofErr w:type="gramStart"/>
      <w:r w:rsidR="003C02AE">
        <w:t>monoicos .</w:t>
      </w:r>
      <w:proofErr w:type="gramEnd"/>
      <w:r w:rsidR="003C02AE">
        <w:t xml:space="preserve"> . . . . . . . . . . . . . . . . . . . . . . . . . . . . . . . . . . . . . . . . 78 4.2.5 Procedimientos para la </w:t>
      </w:r>
      <w:proofErr w:type="gramStart"/>
      <w:r w:rsidR="003C02AE">
        <w:t>fecundación .</w:t>
      </w:r>
      <w:proofErr w:type="gramEnd"/>
      <w:r w:rsidR="003C02AE">
        <w:t xml:space="preserve"> . . . . . . . . . . . . . . . . . . . . . . . . . . . . . . . . . . . . . . . . . . 78 4.3 BIBLIOGRAFÍA RECOMENDADA. . . . . . . . . . . . . . . . . . . . . . . . . . . . . . . . . . . . . . . . . . . . . . . . . . . . . . 81 ix Quinta parte – Funcionamiento del criadero: cultivo de larvas, metodología básica, alimentación y nutrición, factores que inciden en el crecimiento y la supervivencia, fijación y metamorfosis 5.1 METODOLOGÍA BÁSICA . . . . . . . . . . . . . . . . . . . . . . . . . . . . . . . . . . . . . . . . . . . . . . . . . . . . . . . . . . . . . . 84 5.1.1 Introducción . . . . . . . . . . . . . . . . . . . . . . . . . . . . . . . . . . . . . . . . . . . . . . . . . . . . . . . . . . . . . . . . . . . . . . 84 5.1.2 Métodos para el desarrollo embrionario . . . . . . . . . . . . . . . . . . . . . . . . . . . . . . . . . . . . . . 84 5.1.2.1 Tanques para embriones y larvas . . . . . . . . . . . . . . . . . . . . . . . . . . . . . . . . . . . . . . 84 5.1.2.2 Tratamiento del agua . . . . . . . . . . . . . . . . . . . . . . . . . . . . . . . . . . . . . . . . . . . . . . . . . . 85 5.1.2.3 Cultivo de </w:t>
      </w:r>
      <w:proofErr w:type="gramStart"/>
      <w:r w:rsidR="003C02AE">
        <w:t>embriones .</w:t>
      </w:r>
      <w:proofErr w:type="gramEnd"/>
      <w:r w:rsidR="003C02AE">
        <w:t xml:space="preserve"> . . . . . . . . . . . . . . . . . . . . . . . . . . . . . . . . . . . . . . . . . . . . . . . . . 86 5.1.3 Métodos de cultivo </w:t>
      </w:r>
      <w:proofErr w:type="gramStart"/>
      <w:r w:rsidR="003C02AE">
        <w:t>larvario .</w:t>
      </w:r>
      <w:proofErr w:type="gramEnd"/>
      <w:r w:rsidR="003C02AE">
        <w:t xml:space="preserve"> . . . . . . . . . . . . . . . . . . . . . . . . . . . . . . . . . . . . . . . . . . . . . . . . . . . . 92 5.1.3.1 Iniciación de un nuevo </w:t>
      </w:r>
      <w:proofErr w:type="gramStart"/>
      <w:r w:rsidR="003C02AE">
        <w:t>cultivo .</w:t>
      </w:r>
      <w:proofErr w:type="gramEnd"/>
      <w:r w:rsidR="003C02AE">
        <w:t xml:space="preserve"> . . . . . . . . . . . . . . . . . . . . . . . . . . . . . . . . . . . . . . . . 93 5.1.3.2 Manejo de cultivos </w:t>
      </w:r>
      <w:proofErr w:type="gramStart"/>
      <w:r w:rsidR="003C02AE">
        <w:t>larvarios .</w:t>
      </w:r>
      <w:proofErr w:type="gramEnd"/>
      <w:r w:rsidR="003C02AE">
        <w:t xml:space="preserve"> . . . . . . . . . . . . . . . . . . . . . . . . . . . . . . . . . . . . . . . . . . 94 5.1.4 Cultivo larvario más </w:t>
      </w:r>
      <w:proofErr w:type="gramStart"/>
      <w:r w:rsidR="003C02AE">
        <w:t>eficiente .</w:t>
      </w:r>
      <w:proofErr w:type="gramEnd"/>
      <w:r w:rsidR="003C02AE">
        <w:t xml:space="preserve"> . . . . . . . . . . . . . . . . . . . . . . . . . . . . . . . . . . . . . . . . . . . . . . . . . . 97 5.1.4.1 Cultivo de alta densidad . . . . . . . . . . . . . . . . . . . . . . . . . . . . . . . . . . . </w:t>
      </w:r>
      <w:r w:rsidR="003C02AE">
        <w:lastRenderedPageBreak/>
        <w:t xml:space="preserve">. . . . . . . . . . . . 97 5.1.4.2 Cultivo en sistemas de circulación abierta . . . . . . . . . . . . . . . . . . . . . . . . . . . . 98 5.1.5 Crecimiento y supervivencia de larvas . . . . . . . . . . . . . . . . . . . . . . . . . . . . . . . . . . . . . . . . . 101 5.2 ALIMENTACIÓN Y NUTRICIÓN . . . . . . . . . . . . . . . . . . . . . . . . . . . . . . . . . . . . . . . . . . . . . . . . . . . . . . 102 5.2.1 Introducción . . . . . . . . . . . . . . . . . . . . . . . . . . . . . . . . . . . . . . . . . . . . . . . . . . . . . . . . . . . . . . . . . . . . . 102 5.2.2 Aspectos de la </w:t>
      </w:r>
      <w:proofErr w:type="gramStart"/>
      <w:r w:rsidR="003C02AE">
        <w:t>dieta .</w:t>
      </w:r>
      <w:proofErr w:type="gramEnd"/>
      <w:r w:rsidR="003C02AE">
        <w:t xml:space="preserve"> . . . . . . . . . . . . . . . . . . . . . . . . . . . . . . . . . . . . . . . . . . . . . . . . . . . . . . . . . . . 103 5.2.3 Composición de la dieta y </w:t>
      </w:r>
      <w:proofErr w:type="gramStart"/>
      <w:r w:rsidR="003C02AE">
        <w:t>raciones .</w:t>
      </w:r>
      <w:proofErr w:type="gramEnd"/>
      <w:r w:rsidR="003C02AE">
        <w:t xml:space="preserve"> . . . . . . . . . . . . . . . . . . . . . . . . . . . . . . . . . . . . . . . . . . . 105 5.2.3.1 Estrategias de alimentación . . . . . . . . . . . . . . . . . . . . . . . . . . . . . . . . . . . . . . . . . . 108 5.2.3.2 Cálculo de raciones alimenticias . . . . . . . . . . . . . . . . . . . . . . . . . . . . . . . . . . . . . . 109 5.3 FACTORES QUE INCIDEN EN EL CRECIMIENTO Y LA SUPERVIVENCIA . . . . . . . . . 111 5.3.1 </w:t>
      </w:r>
      <w:proofErr w:type="gramStart"/>
      <w:r w:rsidR="003C02AE">
        <w:t>Introducción .</w:t>
      </w:r>
      <w:proofErr w:type="gramEnd"/>
      <w:r w:rsidR="003C02AE">
        <w:t xml:space="preserve"> . . . . . . . . . . . . . . . . . . . . . . . . . . . . . . . . . . . . . . . . . . . . . . . . . . . . . . . . . . . . . . . . . . . . 111 5.3.2 Efectos de la temperatura y la salinidad . . . . . . . . . . . . . . . . . . . . . . . . . . . . . . . . . . . . . . 111 5.3.3 Calidad del agua de mar . . . . . . . . . . . . . . . . . . . . . . . . . . . . . . . . . . . . . . . . . . . . . . . . . . . . . . . 114 5.3.4 Calidad de los huevos y de las larvas . . . . . . . . . . . . . . . . . . . . . . . . . . . . . . . . . . . . . . . . . . 117 5.3.5 Enfermedades . . . . . . . . . . . . . . . . . . . . . . . . . . . . . . . . . . . . . . . . . . . . . . . . . . . . . . . . . . . . . . . . . . . 121 5.4 FIJACIÓN Y METAMORFOSIS . . . . . . . . . . . . . . . . . . . . . . . . . . . . . . . . . . . . . . . . . . . . . . . . . . . . . . . . 122 5.4.1 Introducción . . . . . . . . . . . . . . . . . . . . . . . . . . . . . . . . . . . . . . . . . . . . . . . . . . . . . . . . . . . . . . . . . . . . . 122 5.4.2 Preparación de las larvas para la </w:t>
      </w:r>
      <w:proofErr w:type="gramStart"/>
      <w:r w:rsidR="003C02AE">
        <w:t>metamorfosis .</w:t>
      </w:r>
      <w:proofErr w:type="gramEnd"/>
      <w:r w:rsidR="003C02AE">
        <w:t xml:space="preserve"> . . . . . . . . . . . . . . . . . . . . . . . . . . . . . 123 5.4.3 Fijación de las </w:t>
      </w:r>
      <w:proofErr w:type="gramStart"/>
      <w:r w:rsidR="003C02AE">
        <w:t>larvas .</w:t>
      </w:r>
      <w:proofErr w:type="gramEnd"/>
      <w:r w:rsidR="003C02AE">
        <w:t xml:space="preserve"> . . . . . . . . . . . . . . . . . . . . . . . . . . . . . . . . . . . . . . . . . . . . . . . . . . . . . . . . . . . 124 5.4.3.1 Estímulos para la fijación . . . . . . . . . . . . . . . . . . . . . . . . . . . . . . . . . . . . . . . . . . . . . 124 5.4.3.2 Sustratos adecuados para la fijación . . . . . . . . . . . . . . . . . . . . . . . . . . . . . . . . . 124 5.5 BIBLIOGRAFÍA RECOMENDADA . . . . . . . . . . . . . . . . . . . . . . . . . . . . . . . . . . . . . . . . . . . . . . . . . . . . . 130 Sexta parte – Funcionamiento del criadero: </w:t>
      </w:r>
      <w:proofErr w:type="spellStart"/>
      <w:r w:rsidR="003C02AE">
        <w:t>telecaptación</w:t>
      </w:r>
      <w:proofErr w:type="spellEnd"/>
      <w:r w:rsidR="003C02AE">
        <w:t xml:space="preserve"> en criadero y en semillero 6.1 </w:t>
      </w:r>
      <w:proofErr w:type="gramStart"/>
      <w:r w:rsidR="003C02AE">
        <w:t>INTRODUCCIÓN .</w:t>
      </w:r>
      <w:proofErr w:type="gramEnd"/>
      <w:r w:rsidR="003C02AE">
        <w:t xml:space="preserve"> . . . . . . . . . . . . . . . . . . . . . . . . . . . . . . . . . . . . . . . . . . . . . . . . . . . . . . . . . . . . . . . . . . . . . . 135 6.2 TELECAPTACIÓN . . . . . . . . . . . . . . . . . . . . . . . . . . . . . . . . . . . . . . . . . . . . . . . . . . . . . . . . . . . . . . . . . . . . . . 138 6.2.1 Antecedentes. . . . . . . . . . . . . . . . . . . . . . . . . . . . . . . . . . . . . . . . . . . . . . . . . . . . . . . . . . . . . . . . . . . . 138 6.2.2 Preparación de larvas para el transporte . . . . . . . . . . . . . . . . . . . . . . . . . . . . . . . . . . . . . 139 6.2.3 Preparación en el lugar de </w:t>
      </w:r>
      <w:proofErr w:type="gramStart"/>
      <w:r w:rsidR="003C02AE">
        <w:t>destino .</w:t>
      </w:r>
      <w:proofErr w:type="gramEnd"/>
      <w:r w:rsidR="003C02AE">
        <w:t xml:space="preserve"> . . . . . . . . . . . . . . . . . . . . . . . . . . . . . . . . . . . . . . . . . . . 139 6.2.4 Recepción de larvas con ojo . . . . . . . . . . . . . . . . . . . . . . . . . . . . . . . . . . . . . . . . . . . . . . . . . . . . 141 6.2.5 Fijación de las larvas y cultivo de la semilla . . . . . . . . . . . . . . . . . . . . . . . . . . . . . . . . . . . 141 x 6.3 MÉTODOS PARA EL CULTIVO DE SEMILLA PEQUEÑA . . . . . . . . . . . . . . . . . . . . . . . . . . . 143 6.3.1 </w:t>
      </w:r>
      <w:proofErr w:type="gramStart"/>
      <w:r w:rsidR="003C02AE">
        <w:t>Introducción .</w:t>
      </w:r>
      <w:proofErr w:type="gramEnd"/>
      <w:r w:rsidR="003C02AE">
        <w:t xml:space="preserve"> . . . . . . . . . . . . . . . . . . . . . . . . . . . . . . . . . . . . . . . . . . . . . . . . . . . . . . . . . . . . . . . . . . . . 143 6.3.2 Sistemas de engorde de semilla sobre material de </w:t>
      </w:r>
      <w:proofErr w:type="gramStart"/>
      <w:r w:rsidR="003C02AE">
        <w:t>fijación .</w:t>
      </w:r>
      <w:proofErr w:type="gramEnd"/>
      <w:r w:rsidR="003C02AE">
        <w:t xml:space="preserve"> . . . . . . . . . . . . . . . . 143 6.3.3 Sistemas de engorde de semilla no fijada . . . . . . . . . . . . . . . . . . . . . . . . . . . . . . . . . . . . 143 6.3.4 Operaciones en sistemas cerrados de circulación </w:t>
      </w:r>
      <w:proofErr w:type="gramStart"/>
      <w:r w:rsidR="003C02AE">
        <w:t>ascendente .</w:t>
      </w:r>
      <w:proofErr w:type="gramEnd"/>
      <w:r w:rsidR="003C02AE">
        <w:t xml:space="preserve"> . . . . . . . . . . . . . . 147 6.3.5 Operaciones en sistemas cerrados de circulación </w:t>
      </w:r>
      <w:proofErr w:type="gramStart"/>
      <w:r w:rsidR="003C02AE">
        <w:t>descendente .</w:t>
      </w:r>
      <w:proofErr w:type="gramEnd"/>
      <w:r w:rsidR="003C02AE">
        <w:t xml:space="preserve"> . . . . . . . . . . . . . 148 6.3.6 Clasificación y estimación de la semilla . . . . . . . . . . . . . . . . . . . . . . . . . . . . . . . . . . . . . . . 149 6.3.7 Operaciones en sistemas de circulación </w:t>
      </w:r>
      <w:proofErr w:type="gramStart"/>
      <w:r w:rsidR="003C02AE">
        <w:t>abierta .</w:t>
      </w:r>
      <w:proofErr w:type="gramEnd"/>
      <w:r w:rsidR="003C02AE">
        <w:t xml:space="preserve"> . . . . . . . . . . . . . . . . . . . . . . . . . . . . . 151 6.4 DIETAS Y RACIONES ALIMENTICIAS PARA SEMILLA </w:t>
      </w:r>
      <w:proofErr w:type="gramStart"/>
      <w:r w:rsidR="003C02AE">
        <w:t>PEQUEÑA .</w:t>
      </w:r>
      <w:proofErr w:type="gramEnd"/>
      <w:r w:rsidR="003C02AE">
        <w:t xml:space="preserve"> . . . . . . . . . . . . . . . 153 6.4.1 Composición específica de la </w:t>
      </w:r>
      <w:proofErr w:type="gramStart"/>
      <w:r w:rsidR="003C02AE">
        <w:t>dieta .</w:t>
      </w:r>
      <w:proofErr w:type="gramEnd"/>
      <w:r w:rsidR="003C02AE">
        <w:t xml:space="preserve"> . . . . . . . . . . . . . . . . . . . . . . . . . . . . . . . . . . . . . . . . . . . 153 6.4.2 Cálculo de la ración </w:t>
      </w:r>
      <w:proofErr w:type="gramStart"/>
      <w:r w:rsidR="003C02AE">
        <w:t>alimenticia .</w:t>
      </w:r>
      <w:proofErr w:type="gramEnd"/>
      <w:r w:rsidR="003C02AE">
        <w:t xml:space="preserve"> . . . . . . . . . . . . . . . . . . . . . . . . . . . . . . . . . . . . . . . . . . . . . . . 153 6.5 CRECIMIENTO Y </w:t>
      </w:r>
      <w:proofErr w:type="gramStart"/>
      <w:r w:rsidR="003C02AE">
        <w:t>SUPERVIVENCIA .</w:t>
      </w:r>
      <w:proofErr w:type="gramEnd"/>
      <w:r w:rsidR="003C02AE">
        <w:t xml:space="preserve"> . . . . . . . . . . . . . . . . . . . . . . . . . . . . . . . . . . . . . . . . . . . . . . . . . 155 6.5.1 Variabilidad en el crecimiento de la semilla entre especies . . . . . . . . . . . . . . . . . 155 6.5.2 Efecto de la ración sobre el crecimiento . . . . . . . . . . . . . . . . . . . . . . . . . . . . . . . . . . . . . . 156 6.5.3 Efectos combinados de la ración y de la temperatura . . . . . . . . . . . . . . . . . . . . . . . 158 </w:t>
      </w:r>
      <w:r w:rsidR="003C02AE">
        <w:lastRenderedPageBreak/>
        <w:t xml:space="preserve">6.5.4 Supervivencia . . . . . . . . . . . . . . . . . . . . . . . . . . . . . . . . . . . . . . . . . . . . . . . . . . . . . . . . . . . . . . . . . . . . 159 6.5.5 Producción en criadero . . . . . . . . . . . . . . . . . . . . . . . . . . . . . . . . . . . . . . . . . . . . . . . . . . . . . . . . . 160 6.6 CULTIVO EN SEMILLERO . . . . . . . . . . . . . . . . . . . . . . . . . . . . . . . . . . . . . . . . . . . . . . . . . . . . . . . . . . . . . 161 6.6.1 Semilleros en tierra . . . . . . . . . . . . . . . . . . . . . . . . . . . . . . . . . . . . . . . . . . . . . . . . . . . . . . . . . . . . . 163 6.6.2 Semilleros en barcazas . . . . . . . . . . . . . . . . . . . . . . . . . . . . . . . . . . . . . . . . . . . . . . . . . . . . . . . . . . 165 6.7 BIBLIOGRAFÍA RECOMENDADA . . . . . . . . . . . . . . . . . . . . . . . . . . . . . . . . . . . . . . . . . . . . . . . . . . . . 168 Séptima parte – El futuro de los criaderos: tecnologías en desarrollo 7.1 GENÉTICA . . . . . . . . . . . . . . . . . . . . . . . . . . . . . . . . . . . . . . . . . . . . . . . . . . . . . . . . . . . . . . . . . . . . . . . . . . . . . . 173 7.1.1 </w:t>
      </w:r>
      <w:proofErr w:type="spellStart"/>
      <w:proofErr w:type="gramStart"/>
      <w:r w:rsidR="003C02AE">
        <w:t>Poliploidía</w:t>
      </w:r>
      <w:proofErr w:type="spellEnd"/>
      <w:r w:rsidR="003C02AE">
        <w:t xml:space="preserve"> .</w:t>
      </w:r>
      <w:proofErr w:type="gramEnd"/>
      <w:r w:rsidR="003C02AE">
        <w:t xml:space="preserve"> . . . . . . . . . . . . . . . . . . . . . . . . . . . . . . . . . . . . . . . . . . . . . . . . . . . . . . . . . . . . . . . . . . . . . . 174 7.1.2 Genética cuantitativa y </w:t>
      </w:r>
      <w:proofErr w:type="gramStart"/>
      <w:r w:rsidR="003C02AE">
        <w:t>molecular .</w:t>
      </w:r>
      <w:proofErr w:type="gramEnd"/>
      <w:r w:rsidR="003C02AE">
        <w:t xml:space="preserve"> . . . . . . . . . . . . . . . . . . . . . . . . . . . . . . . . . . . . . . . . . . . 175 7.2 EL </w:t>
      </w:r>
      <w:proofErr w:type="gramStart"/>
      <w:r w:rsidR="003C02AE">
        <w:t>FUTURO .</w:t>
      </w:r>
      <w:proofErr w:type="gramEnd"/>
      <w:r w:rsidR="003C02AE">
        <w:t xml:space="preserve"> . . . . . . . . . . . . . . . . . . . . . . . . . . . . . . . . . . . . . . . . . . . . . . . . . . . . . . . . . . . . . . . . . . . . . . . . . . . 177 7.3 BIBLIOGRAFÍA </w:t>
      </w:r>
      <w:proofErr w:type="gramStart"/>
      <w:r w:rsidR="003C02AE">
        <w:t>RECOMENDADA .</w:t>
      </w:r>
      <w:proofErr w:type="gramEnd"/>
      <w:r w:rsidR="003C02AE">
        <w:t xml:space="preserve"> . . . . . . . . . . . . . . . . . . . . . . . . . . . . . . . . . . . . . . . . . . . . . . . . . . . 180</w:t>
      </w:r>
    </w:p>
    <w:p w:rsidR="003C02AE" w:rsidRDefault="003C02AE">
      <w:r>
        <w:t xml:space="preserve">Índice de ilustraciones Ilustración 1: Producción de bivalvos procedentes de la pesca y de la acuicultura durante el decenio 1991-2000 . . . . . . . . . . . . . . . . . . . . . . . . . . . . . . . . . . . . . . . . . . . . . . . . . . . . . . . . . . . . . . . . . . . . . . . . . . . . . . . 1 Ilustración 2: Comparación de la producción procedente de la pesca y de la acuicultura con la contribución relativa de los principales grupos de bivalvos en 1991 y 2000. . . . . . . . . . . . . . . . . . . . . . . 2 Ilustración 3: Selección de fotografías de criaderos que refleja las distintas dimensiones y los niveles de sofisticación de las construcciones que existen en el </w:t>
      </w:r>
      <w:proofErr w:type="gramStart"/>
      <w:r>
        <w:t>mundo .</w:t>
      </w:r>
      <w:proofErr w:type="gramEnd"/>
      <w:r>
        <w:t xml:space="preserve"> . . . . . . . . . . . . . . . . . . . . . . . . . . 8 Ilustración 4: Diagrama de las diversas etapas en el tratamiento del agua de mar para uso en criaderos, desde los conductos de captación hasta los puntos donde se utiliza el agua para las diferentes actividades. . . . . . . . . . . . . . . . . . . . . . . . . . . . . . . . . . . . . . . . . . . . . . . . . . . . . . . . . . . . . . . . . . . . . . . . . . . 10 Ilustración 5: Plano general de una planta diseñada especialmente como criadero de bivalvos. . . 13 Ilustración 6: Características internas y externas de las valvas de una concha de chirla mercenaria, Mercenaria </w:t>
      </w:r>
      <w:proofErr w:type="spellStart"/>
      <w:r>
        <w:t>mercenaria</w:t>
      </w:r>
      <w:proofErr w:type="spellEnd"/>
      <w:r>
        <w:t xml:space="preserve"> . . . . . . . . . . . . . . . . . . . . . . . . . . . . . . . . . . . . . . . . . . . . . . . . . . . . . . . . . . . . . 20 Ilustración 7: Anatomía del tejido blando interno de una almeja del género Tapes . . . . . . . . . . . . . 20 Ilustración 8: Anatomía del tejido blando de la ostra plana, </w:t>
      </w:r>
      <w:proofErr w:type="spellStart"/>
      <w:r>
        <w:t>Ostrea</w:t>
      </w:r>
      <w:proofErr w:type="spellEnd"/>
      <w:r>
        <w:t xml:space="preserve"> </w:t>
      </w:r>
      <w:proofErr w:type="spellStart"/>
      <w:r>
        <w:t>edulis</w:t>
      </w:r>
      <w:proofErr w:type="spellEnd"/>
      <w:r>
        <w:t xml:space="preserve">, y de la vieira </w:t>
      </w:r>
      <w:proofErr w:type="spellStart"/>
      <w:r>
        <w:t>Calico</w:t>
      </w:r>
      <w:proofErr w:type="spellEnd"/>
      <w:r>
        <w:t xml:space="preserve">, </w:t>
      </w:r>
      <w:proofErr w:type="spellStart"/>
      <w:r>
        <w:t>Argopecten</w:t>
      </w:r>
      <w:proofErr w:type="spellEnd"/>
      <w:r>
        <w:t xml:space="preserve"> </w:t>
      </w:r>
      <w:proofErr w:type="spellStart"/>
      <w:r>
        <w:t>gibbus</w:t>
      </w:r>
      <w:proofErr w:type="spellEnd"/>
      <w:r>
        <w:t xml:space="preserve">, visible después de haber retirado una de las valvas de la </w:t>
      </w:r>
      <w:proofErr w:type="gramStart"/>
      <w:r>
        <w:t>concha .</w:t>
      </w:r>
      <w:proofErr w:type="gramEnd"/>
      <w:r>
        <w:t xml:space="preserve"> . . . . . . . . . . 21 Ilustración 9: Anatomía del tejido blando interno de una vieira </w:t>
      </w:r>
      <w:proofErr w:type="gramStart"/>
      <w:r>
        <w:t>hermafrodita .</w:t>
      </w:r>
      <w:proofErr w:type="gramEnd"/>
      <w:r>
        <w:t xml:space="preserve"> . . . . . . . . . . . . . . . . . 21 Ilustración 10: Microfotografías de secciones histológicas del ovario de una vieira, </w:t>
      </w:r>
      <w:proofErr w:type="spellStart"/>
      <w:r>
        <w:t>Argopecten</w:t>
      </w:r>
      <w:proofErr w:type="spellEnd"/>
      <w:r>
        <w:t xml:space="preserve"> </w:t>
      </w:r>
      <w:proofErr w:type="spellStart"/>
      <w:r>
        <w:t>gibbus</w:t>
      </w:r>
      <w:proofErr w:type="spellEnd"/>
      <w:r>
        <w:t xml:space="preserve">, durante la </w:t>
      </w:r>
      <w:proofErr w:type="gramStart"/>
      <w:r>
        <w:t>gametogénesis .</w:t>
      </w:r>
      <w:proofErr w:type="gramEnd"/>
      <w:r>
        <w:t xml:space="preserve"> . . . . . . . . . . . . . . . . . . . . . . . . . . . . . . . . . . . . . . . . . . . . . . . . . 24 Ilustración 11: Representación de las etapas de desarrollo de la vieira </w:t>
      </w:r>
      <w:proofErr w:type="spellStart"/>
      <w:r>
        <w:t>Calico</w:t>
      </w:r>
      <w:proofErr w:type="spellEnd"/>
      <w:r>
        <w:t xml:space="preserve">, </w:t>
      </w:r>
      <w:proofErr w:type="spellStart"/>
      <w:r>
        <w:t>Argopecten</w:t>
      </w:r>
      <w:proofErr w:type="spellEnd"/>
      <w:r>
        <w:t xml:space="preserve"> </w:t>
      </w:r>
      <w:proofErr w:type="spellStart"/>
      <w:r>
        <w:t>gibbus</w:t>
      </w:r>
      <w:proofErr w:type="spellEnd"/>
      <w:r>
        <w:t xml:space="preserve">, dentro de un criadero . . . . . . . . . . . . . . . . . . . . . . . . . . . . . . . . . . . . . . . . . . . . . . . . . . . . . . . . . . . . . . . . . . 26 Ilustración 12: Microfotografías de dos especies de algas que se cultivan habitualmente en los criaderos, </w:t>
      </w:r>
      <w:proofErr w:type="spellStart"/>
      <w:r>
        <w:t>Isochrysis</w:t>
      </w:r>
      <w:proofErr w:type="spellEnd"/>
      <w:r>
        <w:t xml:space="preserve"> </w:t>
      </w:r>
      <w:proofErr w:type="spellStart"/>
      <w:r>
        <w:t>sp</w:t>
      </w:r>
      <w:proofErr w:type="spellEnd"/>
      <w:r>
        <w:t xml:space="preserve">. </w:t>
      </w:r>
      <w:proofErr w:type="gramStart"/>
      <w:r>
        <w:t>y</w:t>
      </w:r>
      <w:proofErr w:type="gramEnd"/>
      <w:r>
        <w:t xml:space="preserve"> </w:t>
      </w:r>
      <w:proofErr w:type="spellStart"/>
      <w:r>
        <w:t>Tetraselmis</w:t>
      </w:r>
      <w:proofErr w:type="spellEnd"/>
      <w:r>
        <w:t xml:space="preserve"> </w:t>
      </w:r>
      <w:proofErr w:type="spellStart"/>
      <w:r>
        <w:t>sp</w:t>
      </w:r>
      <w:proofErr w:type="spellEnd"/>
      <w:r>
        <w:t xml:space="preserve">. </w:t>
      </w:r>
      <w:proofErr w:type="gramStart"/>
      <w:r>
        <w:t>mostrando</w:t>
      </w:r>
      <w:proofErr w:type="gramEnd"/>
      <w:r>
        <w:t xml:space="preserve"> la diferencia relativa de tamaño celular . . . . . . . . . . . . . . . . . . . . . . . . . . . . . . . . . . . . . . . . . . . . . . . . . . . . . . . . . . . . . . . . . . . . . . . . . . . . . . . . . 31 Ilustración 13: Etapas en la producción de </w:t>
      </w:r>
      <w:proofErr w:type="gramStart"/>
      <w:r>
        <w:t>algas .</w:t>
      </w:r>
      <w:proofErr w:type="gramEnd"/>
      <w:r>
        <w:t xml:space="preserve"> . . . . . . . . . . . . . . . . . . . . . . . . . . . . . . . . . . . . . . . . . . . . . . . 33 Ilustración 14: El proceso de cultivo de algas con los diferentes insumos </w:t>
      </w:r>
      <w:proofErr w:type="gramStart"/>
      <w:r>
        <w:t>necesarios .</w:t>
      </w:r>
      <w:proofErr w:type="gramEnd"/>
      <w:r>
        <w:t xml:space="preserve"> . . . . . . . . . . . . 33 Ilustración 15: Incubadoras con control de luz y temperatura para el mantenimiento de pequeños cultivos de </w:t>
      </w:r>
      <w:proofErr w:type="gramStart"/>
      <w:r>
        <w:t>algas .</w:t>
      </w:r>
      <w:proofErr w:type="gramEnd"/>
      <w:r>
        <w:t xml:space="preserve"> . . . . . . . . . . . . . . . . . . . . . . . . . . . . . . . . . . . . . . . . . . . . . . . . . . . . . . . . . . . . . . . . . . . . 34 Ilustración 16: Esquema de una cámara de transferencia de cultivos. Autoclave apta para la esterilización de volúmenes reducidos de medios de </w:t>
      </w:r>
      <w:proofErr w:type="gramStart"/>
      <w:r>
        <w:t>cultivo .</w:t>
      </w:r>
      <w:proofErr w:type="gramEnd"/>
      <w:r>
        <w:t xml:space="preserve"> . . . . . . . . . . . . . . . . . . </w:t>
      </w:r>
      <w:r>
        <w:lastRenderedPageBreak/>
        <w:t xml:space="preserve">. . . . . . . . . . . . . . . . . 35 Ilustración 17: Fotografías que muestran las típicas instalaciones de mantenimiento de inóculos . . . . . . . . . . . . . . . . . . . . . . . . . . . . . . . . . . . . . . . . . . . . . . . . . . . . . . . . . . . . . . . . . . . . . . . . . . . . . . . . . . . . . . . . 39 Ilustración 18: Dos sistemas diferentes de cultivo de algas a escala </w:t>
      </w:r>
      <w:proofErr w:type="gramStart"/>
      <w:r>
        <w:t>intermedia .</w:t>
      </w:r>
      <w:proofErr w:type="gramEnd"/>
      <w:r>
        <w:t xml:space="preserve"> . . . . . . . . . . . . . . . . . 40 Ilustración 19: Fases en el crecimiento de los cultivos de algas ilustradas con una típica curva de crecimiento para el gran flagelado verde, </w:t>
      </w:r>
      <w:proofErr w:type="spellStart"/>
      <w:r>
        <w:t>Tetraselmis</w:t>
      </w:r>
      <w:proofErr w:type="spellEnd"/>
      <w:r>
        <w:t xml:space="preserve"> </w:t>
      </w:r>
      <w:proofErr w:type="spellStart"/>
      <w:proofErr w:type="gramStart"/>
      <w:r>
        <w:t>suecica</w:t>
      </w:r>
      <w:proofErr w:type="spellEnd"/>
      <w:r>
        <w:t xml:space="preserve"> .</w:t>
      </w:r>
      <w:proofErr w:type="gramEnd"/>
      <w:r>
        <w:t xml:space="preserve"> . . . . . . . . . . . . . . . . . . . . . . . . . . . . . . 40 Ilustración 20: Diagrama de la rejilla marcada sobre un </w:t>
      </w:r>
      <w:proofErr w:type="spellStart"/>
      <w:r>
        <w:t>porta</w:t>
      </w:r>
      <w:proofErr w:type="spellEnd"/>
      <w:r>
        <w:t xml:space="preserve"> de </w:t>
      </w:r>
      <w:proofErr w:type="spellStart"/>
      <w:r>
        <w:t>hemocitómetro</w:t>
      </w:r>
      <w:proofErr w:type="spellEnd"/>
      <w:r>
        <w:t xml:space="preserve"> . . . . . . . . . . . . . . . 44 Ilustración 21: Contadores de partículas electrónicas utilizados en los criaderos para registrar la densidad celular en cultivos de </w:t>
      </w:r>
      <w:proofErr w:type="gramStart"/>
      <w:r>
        <w:t>algas .</w:t>
      </w:r>
      <w:proofErr w:type="gramEnd"/>
      <w:r>
        <w:t xml:space="preserve"> . . . . . . . . . . . . . . . . . . . . . . . . . . . . . . . . . . . . . . . . . . . . . . . . . . . . . . . . 45 Ilustración 22: El cultivo a gran escala solía hacerse en grandes tanques circulares o rectangulares con iluminación </w:t>
      </w:r>
      <w:proofErr w:type="gramStart"/>
      <w:r>
        <w:t>superior .</w:t>
      </w:r>
      <w:proofErr w:type="gramEnd"/>
      <w:r>
        <w:t xml:space="preserve"> . . . . . . . . . . . . . . . . . . . . . . . . . . . . . . . . . . . . . . . . . . . . . . . . . . . . . . . . 46 Ilustración 23: Tanques eficientes de cultivo de algas con 200 l de capacidad, enfriados con agua, y con iluminación interna. . . . . . . . . . . . . . . . . . . . . . . . . . . . . . . . . . . . . . . . . . . . . . . . . . . . . . . . . . . . . . . . . . 48 Ilustración 24: Ejemplos de sistemas de cultivo de algas con cilindros de fibra de vidrio, células fotovoltaicas y bolsas de polietileno . . . . . . . . . . . . . . . . . . . . . . . . . . . . . . . . . . . . . . . . . . . . . . . . . . . . . 47 Ilustración 25: Relación entre la productividad del sistema de cultivo (rendimiento) y el aporte de energía lumínica. . . . . . . . . . . . . . . . . . . . . . . . . . . . . . . . . . . . . . . . . . . . . . . . . . . . . . . . . . . . . . . . . . . . . . 50 xii Ilustración 26: El efecto de la intensidad de luz sobre el rendimiento de </w:t>
      </w:r>
      <w:proofErr w:type="spellStart"/>
      <w:r>
        <w:t>Tetraselmis</w:t>
      </w:r>
      <w:proofErr w:type="spellEnd"/>
      <w:r>
        <w:t xml:space="preserve"> en recipientes de cultivo de 200 l y con iluminación interna . . . . . . . . . . . . . . . . . . . . . . . . . . . . . . . . . . . . . . . . 51 Ilustración 27: Efectos de la densidad celular </w:t>
      </w:r>
      <w:proofErr w:type="spellStart"/>
      <w:r>
        <w:t>poscosecha</w:t>
      </w:r>
      <w:proofErr w:type="spellEnd"/>
      <w:r>
        <w:t xml:space="preserve"> (PHCD) y del pH sobre la tasa de división celular, y la influencia de la salinidad sobre la productividad de cultivos de </w:t>
      </w:r>
      <w:proofErr w:type="spellStart"/>
      <w:r>
        <w:t>Tetraselmis</w:t>
      </w:r>
      <w:proofErr w:type="spellEnd"/>
      <w:r>
        <w:t xml:space="preserve"> </w:t>
      </w:r>
      <w:proofErr w:type="spellStart"/>
      <w:r>
        <w:t>suecica</w:t>
      </w:r>
      <w:proofErr w:type="spellEnd"/>
      <w:r>
        <w:t xml:space="preserve">. . . . . . . . . . . . . . . . . . . . . . . . . . . . . . . . . . . . . . . . . . . . . . . . . . . . . . . . . . . . . . . . . . . . . . . . . . . . . . 51 Ilustración 28: Relación entre la densidad celular </w:t>
      </w:r>
      <w:proofErr w:type="spellStart"/>
      <w:r>
        <w:t>poscosecha</w:t>
      </w:r>
      <w:proofErr w:type="spellEnd"/>
      <w:r>
        <w:t xml:space="preserve"> (PHCD) y el tamaño de célula en cuanto a peso y productividad del cultivo </w:t>
      </w:r>
      <w:proofErr w:type="spellStart"/>
      <w:r>
        <w:t>semicontinuo</w:t>
      </w:r>
      <w:proofErr w:type="spellEnd"/>
      <w:r>
        <w:t xml:space="preserve"> de </w:t>
      </w:r>
      <w:proofErr w:type="spellStart"/>
      <w:r>
        <w:t>Tetraselmis</w:t>
      </w:r>
      <w:proofErr w:type="spellEnd"/>
      <w:r>
        <w:t xml:space="preserve"> </w:t>
      </w:r>
      <w:proofErr w:type="spellStart"/>
      <w:r>
        <w:t>suecica</w:t>
      </w:r>
      <w:proofErr w:type="spellEnd"/>
      <w:r>
        <w:t xml:space="preserve"> . . . . . . . . . . . . . . 52 Ilustración 29: Relación entre la densidad de células </w:t>
      </w:r>
      <w:proofErr w:type="spellStart"/>
      <w:r>
        <w:t>poscosecha</w:t>
      </w:r>
      <w:proofErr w:type="spellEnd"/>
      <w:r>
        <w:t xml:space="preserve"> y el rendimiento a una densidad celular estándar de cultivos de </w:t>
      </w:r>
      <w:proofErr w:type="spellStart"/>
      <w:r>
        <w:t>Skeletonema</w:t>
      </w:r>
      <w:proofErr w:type="spellEnd"/>
      <w:r>
        <w:t xml:space="preserve"> </w:t>
      </w:r>
      <w:proofErr w:type="spellStart"/>
      <w:r>
        <w:t>costatum</w:t>
      </w:r>
      <w:proofErr w:type="spellEnd"/>
      <w:r>
        <w:t xml:space="preserve"> en un sistema </w:t>
      </w:r>
      <w:proofErr w:type="spellStart"/>
      <w:r>
        <w:t>semicontinuo</w:t>
      </w:r>
      <w:proofErr w:type="spellEnd"/>
      <w:r>
        <w:t xml:space="preserve"> con dos intensidades de luz y concentraciones de silicato . . . . . . . . . . . . . . . . . . . . . . . . . . . . . . . . . . . . . . . . . 52 Ilustración 30: Esquema de un sistema de cultivo continuo «</w:t>
      </w:r>
      <w:proofErr w:type="spellStart"/>
      <w:r>
        <w:t>turbidostato</w:t>
      </w:r>
      <w:proofErr w:type="spellEnd"/>
      <w:proofErr w:type="gramStart"/>
      <w:r>
        <w:t>» .</w:t>
      </w:r>
      <w:proofErr w:type="gramEnd"/>
      <w:r>
        <w:t xml:space="preserve"> . . . . . . . . . . . . . . . . . . . . . 53 Ilustración 31: Ejemplos de producción de algas a gran escala en el </w:t>
      </w:r>
      <w:proofErr w:type="gramStart"/>
      <w:r>
        <w:t>exterior .</w:t>
      </w:r>
      <w:proofErr w:type="gramEnd"/>
      <w:r>
        <w:t xml:space="preserve"> . . . . . . . . . . . . . . . . . . . 55 Ilustración 32: Sistema típico de acondicionamiento de </w:t>
      </w:r>
      <w:proofErr w:type="gramStart"/>
      <w:r>
        <w:t>reproductores .</w:t>
      </w:r>
      <w:proofErr w:type="gramEnd"/>
      <w:r>
        <w:t xml:space="preserve"> . . . . . . . . . . . . . . . . . . . . . . . . . 60 Ilustración 33: La anatomía de una vieira </w:t>
      </w:r>
      <w:proofErr w:type="spellStart"/>
      <w:r>
        <w:t>Calico</w:t>
      </w:r>
      <w:proofErr w:type="spellEnd"/>
      <w:r>
        <w:t xml:space="preserve"> (</w:t>
      </w:r>
      <w:proofErr w:type="spellStart"/>
      <w:r>
        <w:t>Argopecten</w:t>
      </w:r>
      <w:proofErr w:type="spellEnd"/>
      <w:r>
        <w:t xml:space="preserve"> </w:t>
      </w:r>
      <w:proofErr w:type="spellStart"/>
      <w:r>
        <w:t>gibbus</w:t>
      </w:r>
      <w:proofErr w:type="spellEnd"/>
      <w:r>
        <w:t xml:space="preserve">) en plena madurez . . . . . . . . 60 Ilustración 34: Selección de almejas cultivadas habitualmente en </w:t>
      </w:r>
      <w:proofErr w:type="gramStart"/>
      <w:r>
        <w:t>criadero .</w:t>
      </w:r>
      <w:proofErr w:type="gramEnd"/>
      <w:r>
        <w:t xml:space="preserve"> . . . . . . . . . . . . . . . . . . . . . 61 Ilustración 35: Diagrama que muestra un tanque de circulación continua para reproductores en el que los adultos se mantienen separados del fondo a través de una bandeja de malla y un tanque similar con sistema de filtración bajo gravilla . . . . . . . . . . . . . . . . . . . 62 Ilustración 36: Ejemplos de diferentes tipos de tanques de circulación continua empleados para el acondicionamiento de reproductores . . . . . . . . . . . . . . . . . . . . . . . . . . . . . . . . . . . . . . . . . . . . . . . . . . . 63 Ilustración 37: Un tanque de 120 l para reproductores que contiene 55 ostras de 80 g de peso vivo medio . . . . . . . . . . . . . . . . . . . . . . . . . . . . . . . . . . . . . . . . . . . . . . . . . . . . . . . . . . . . . . . . . . . . . . . . . . . . . . . . 64 Ilustración 38: Desove de una hembra de almeja japonesa . . . . . . . . . . . . . . . . . . . . . . . . . . . . . . . . . . . . . . 70 Ilustración 39: Obtención manual y transferencia de gametos del ostión japonés a un vaso de agua de mar filtrada utilizando una pipeta Pasteur . . . . . . . . . . . . . . . . . . . . . . . . . . . . . . . . . . . . . . . . . 71 Ilustración 40: Anatomía de una ostra plana en desarrollo, </w:t>
      </w:r>
      <w:proofErr w:type="spellStart"/>
      <w:r>
        <w:t>Ostrea</w:t>
      </w:r>
      <w:proofErr w:type="spellEnd"/>
      <w:r>
        <w:t xml:space="preserve"> </w:t>
      </w:r>
      <w:proofErr w:type="spellStart"/>
      <w:proofErr w:type="gramStart"/>
      <w:r>
        <w:t>edulis</w:t>
      </w:r>
      <w:proofErr w:type="spellEnd"/>
      <w:r>
        <w:t xml:space="preserve"> .</w:t>
      </w:r>
      <w:proofErr w:type="gramEnd"/>
      <w:r>
        <w:t xml:space="preserve"> . . . </w:t>
      </w:r>
      <w:r>
        <w:lastRenderedPageBreak/>
        <w:t xml:space="preserve">. . . . . . . . . . . . . . . . . . . 72 Ilustración 41: Etapas reproductivas de la ostra europea, </w:t>
      </w:r>
      <w:proofErr w:type="spellStart"/>
      <w:r>
        <w:t>Ostrea</w:t>
      </w:r>
      <w:proofErr w:type="spellEnd"/>
      <w:r>
        <w:t xml:space="preserve"> </w:t>
      </w:r>
      <w:proofErr w:type="spellStart"/>
      <w:proofErr w:type="gramStart"/>
      <w:r>
        <w:t>edulis</w:t>
      </w:r>
      <w:proofErr w:type="spellEnd"/>
      <w:r>
        <w:t xml:space="preserve"> .</w:t>
      </w:r>
      <w:proofErr w:type="gramEnd"/>
      <w:r>
        <w:t xml:space="preserve"> . . . . . . . . . . . . . . . . . . . . . . . . 73 Ilustración 42: Aspecto de larvas </w:t>
      </w:r>
      <w:proofErr w:type="spellStart"/>
      <w:r>
        <w:t>veliger</w:t>
      </w:r>
      <w:proofErr w:type="spellEnd"/>
      <w:r>
        <w:t xml:space="preserve"> de </w:t>
      </w:r>
      <w:proofErr w:type="spellStart"/>
      <w:r>
        <w:t>Ostrea</w:t>
      </w:r>
      <w:proofErr w:type="spellEnd"/>
      <w:r>
        <w:t xml:space="preserve"> </w:t>
      </w:r>
      <w:proofErr w:type="spellStart"/>
      <w:r>
        <w:t>edulis</w:t>
      </w:r>
      <w:proofErr w:type="spellEnd"/>
      <w:r>
        <w:t xml:space="preserve"> (175 </w:t>
      </w:r>
      <w:proofErr w:type="spellStart"/>
      <w:r>
        <w:t>μm</w:t>
      </w:r>
      <w:proofErr w:type="spellEnd"/>
      <w:r>
        <w:t xml:space="preserve"> de longitud media de concha) en el momento en el que son expulsadas por el adulto. . . . . . . . . . . . . . . . . . . . . . . . . . . . . . . . . . . . . . . . . . . . 73 Ilustración 43: Acondicionamiento experimental de </w:t>
      </w:r>
      <w:proofErr w:type="spellStart"/>
      <w:r>
        <w:t>Ostrea</w:t>
      </w:r>
      <w:proofErr w:type="spellEnd"/>
      <w:r>
        <w:t xml:space="preserve"> </w:t>
      </w:r>
      <w:proofErr w:type="spellStart"/>
      <w:proofErr w:type="gramStart"/>
      <w:r>
        <w:t>edulis</w:t>
      </w:r>
      <w:proofErr w:type="spellEnd"/>
      <w:r>
        <w:t xml:space="preserve"> .</w:t>
      </w:r>
      <w:proofErr w:type="gramEnd"/>
      <w:r>
        <w:t xml:space="preserve"> . . . . . . . . . . . . . . . . . . . . . . . . . . . . . . 74 Ilustración 44: Obtención manual de larvas en un adulto de </w:t>
      </w:r>
      <w:proofErr w:type="spellStart"/>
      <w:r>
        <w:t>Ostrea</w:t>
      </w:r>
      <w:proofErr w:type="spellEnd"/>
      <w:r>
        <w:t xml:space="preserve"> </w:t>
      </w:r>
      <w:proofErr w:type="spellStart"/>
      <w:r>
        <w:t>edulis</w:t>
      </w:r>
      <w:proofErr w:type="spellEnd"/>
      <w:r>
        <w:t xml:space="preserve">. . . . . . . . . . . . . . . . . . . . . . 74 Ilustración 45: Diagrama de la disposición de una bandeja utilizada habitualmente para el desove de bivalvos </w:t>
      </w:r>
      <w:proofErr w:type="gramStart"/>
      <w:r>
        <w:t>ovíparos .</w:t>
      </w:r>
      <w:proofErr w:type="gramEnd"/>
      <w:r>
        <w:t xml:space="preserve"> . . . . . . . . . . . . . . . . . . . . . . . . . . . . . . . . . . . . . . . . . . . . . . . . . . . . . . . . . . . . . . . . . . . . 75 Ilustración 46: Adultos de Pecten </w:t>
      </w:r>
      <w:proofErr w:type="spellStart"/>
      <w:r>
        <w:t>ziczac</w:t>
      </w:r>
      <w:proofErr w:type="spellEnd"/>
      <w:r>
        <w:t xml:space="preserve"> durante el ciclo térmico en una bandeja de </w:t>
      </w:r>
      <w:proofErr w:type="gramStart"/>
      <w:r>
        <w:t>desove .</w:t>
      </w:r>
      <w:proofErr w:type="gramEnd"/>
      <w:r>
        <w:t xml:space="preserve"> . . . 77 Ilustración 47: Esta secuencia de fotografías ilustra el desove de la vieira </w:t>
      </w:r>
      <w:proofErr w:type="spellStart"/>
      <w:r>
        <w:t>Calico</w:t>
      </w:r>
      <w:proofErr w:type="spellEnd"/>
      <w:r>
        <w:t xml:space="preserve"> dioica, </w:t>
      </w:r>
      <w:proofErr w:type="spellStart"/>
      <w:r>
        <w:t>Argopecten</w:t>
      </w:r>
      <w:proofErr w:type="spellEnd"/>
      <w:r>
        <w:t xml:space="preserve"> </w:t>
      </w:r>
      <w:proofErr w:type="spellStart"/>
      <w:r>
        <w:t>gibbus</w:t>
      </w:r>
      <w:proofErr w:type="spellEnd"/>
      <w:r>
        <w:t xml:space="preserve">, en la Estación de Investigación Biológica de Bermudas . . . . . . . . . . . . . . . . . . . . . 79 Ilustración 48: División de los óvulos de </w:t>
      </w:r>
      <w:proofErr w:type="spellStart"/>
      <w:r>
        <w:t>Crassostrea</w:t>
      </w:r>
      <w:proofErr w:type="spellEnd"/>
      <w:r>
        <w:t xml:space="preserve"> gigas unos 50 minutos después de la fecundación . . . . . . . . . . . . . . . . . . . . . . . . . . . . . . . . . . . . . . . . . . . . . . . . . . . . . . . . . . . . . . . . . . . . . . . . . . . . . . . . . . . . 80 Ilustración 49: Primeras etapas en el desarrollo de los óvulos . . . . . . . . . . . . . . . . . . . . . . . . . . . . . . . . . . . 80 Ilustración 50: Los huevos fecundados se pueden incubar en agua de mar utilizando diversos tanques durante un período de 2 a 3 días, según la especie y la temperatura . . . . . . . . . . . . . . . . . . . 84 Ilustración 51: Microfotografía de larvas D de </w:t>
      </w:r>
      <w:proofErr w:type="spellStart"/>
      <w:r>
        <w:t>Crassostrea</w:t>
      </w:r>
      <w:proofErr w:type="spellEnd"/>
      <w:r>
        <w:t xml:space="preserve"> gigas. . . . . . . . . . . . . . . . . . . . . . . . . . . . . . . . 85 Ilustración 52: Recipientes de cultivo apropiados para el desarrollo embrionario (y larvario). . . . . 87 Ilustración 53: Ejemplos del equipo adecuado para el tratamiento del </w:t>
      </w:r>
      <w:proofErr w:type="gramStart"/>
      <w:r>
        <w:t>agua .</w:t>
      </w:r>
      <w:proofErr w:type="gramEnd"/>
      <w:r>
        <w:t xml:space="preserve"> . . . . . . . . . . . . . . . . . . . 86 Ilustración 54: Desarrollo embrionario desde la etapa de </w:t>
      </w:r>
      <w:proofErr w:type="spellStart"/>
      <w:r>
        <w:t>trocófora</w:t>
      </w:r>
      <w:proofErr w:type="spellEnd"/>
      <w:r>
        <w:t xml:space="preserve"> hasta la de larva D con un desarrollo completo de la </w:t>
      </w:r>
      <w:proofErr w:type="gramStart"/>
      <w:r>
        <w:t>concha .</w:t>
      </w:r>
      <w:proofErr w:type="gramEnd"/>
      <w:r>
        <w:t xml:space="preserve"> . . . . . . . . . . . . . . . . . . . . . . . . . . . . . . . . . . . . . . . . . . . . . . . . . . . . . . . . . . . 87 Ilustración 55: Mediciones de larvas: cada larva se orienta y alinea con el retículo ocular calibrado . . . . . . . . . . . . . . . . . . . . . . . . . . . . . . . . . . . . . . . . . . . . . . . . . . . . . . . . . . . . . . . . . . . . . . . . . . . . . . . . . . . . . . . 88 Ilustración 56: La disposición de los tamices para captar larvas D de un tanque . . . . . . . . . . . . . . . . . 89 xiii Ilustración 57: El aspecto de casi 5 millones de larvas de la vieira </w:t>
      </w:r>
      <w:proofErr w:type="spellStart"/>
      <w:r>
        <w:t>Calico</w:t>
      </w:r>
      <w:proofErr w:type="spellEnd"/>
      <w:r>
        <w:t xml:space="preserve">, </w:t>
      </w:r>
      <w:proofErr w:type="spellStart"/>
      <w:r>
        <w:t>Argopecten</w:t>
      </w:r>
      <w:proofErr w:type="spellEnd"/>
      <w:r>
        <w:t xml:space="preserve"> </w:t>
      </w:r>
      <w:proofErr w:type="spellStart"/>
      <w:r>
        <w:t>gibbus</w:t>
      </w:r>
      <w:proofErr w:type="spellEnd"/>
      <w:r>
        <w:t xml:space="preserve">, concentradas en un tamiz de 20 cm de diámetro y después de haber sido transferidas a un frasco graduado de 4 l, antes de la valoración . . . . . . . . . . . . . . . . . . . . . . . . . . . . . . . . . . . . . . . . . . . . . . . 89 Ilustración 58: Equipo empleado para calcular el número de larvas . . . . . . . . . . . . . . . . . . . . . . . . . . . . . 90 Ilustración 59: Pasos para recoger </w:t>
      </w:r>
      <w:proofErr w:type="spellStart"/>
      <w:r>
        <w:t>submuestras</w:t>
      </w:r>
      <w:proofErr w:type="spellEnd"/>
      <w:r>
        <w:t xml:space="preserve"> de larvas para el recuento necesario en el cálculo de la cifra total . . . . . . . . . . . . . . . . . . . . . . . . . . . . . . . . . . . . . . . . . . . . . . . . . . . . . . . . . . . . . . . . . . . . . . . . . 91 Ilustración 60: Ejemplo de la hoja de registro diario y del tipo de información que se necesita registrar para poder hacer un seguimiento de un lote o de un tanque de larvas . . . . . . . 95 Ilustración 61: Drenaje de tanques larvarios estáticos los días de cambio de agua. . . . . . . . . . . . . . . 96 Ilustración 62: Control automático experimental de la densidad celular del alimento en cultivos de alta densidad de larvas de </w:t>
      </w:r>
      <w:proofErr w:type="gramStart"/>
      <w:r>
        <w:t>bivalvos .</w:t>
      </w:r>
      <w:proofErr w:type="gramEnd"/>
      <w:r>
        <w:t xml:space="preserve"> . . . . . . . . . . . . . . . . . . . . . . . . . . . . . . . . . . . . . . . . . . . . . . . . . 98 Ilustración 63: Disposición típica para cultivos larvarios con circulación continua. . . . . . . . . . . . . . . . . 99 Ilustración 64: Detalle de la parte superior de un tanque experimental de circulación continua que muestra el filtro tipo «raqueta» . . . . . . . . . . . . . . . . . . . . . . . . . . . . . . . . . . . . . . . . . . . . . . . . . 100 Ilustración 65: Microfotografías del crecimiento y desarrollo de larvas de ostión japonés, </w:t>
      </w:r>
      <w:proofErr w:type="spellStart"/>
      <w:r>
        <w:t>Crassostrea</w:t>
      </w:r>
      <w:proofErr w:type="spellEnd"/>
      <w:r>
        <w:t xml:space="preserve"> gigas, y de la vieira zigzag, Pecten </w:t>
      </w:r>
      <w:proofErr w:type="spellStart"/>
      <w:r>
        <w:t>ziczac</w:t>
      </w:r>
      <w:proofErr w:type="spellEnd"/>
      <w:r>
        <w:t xml:space="preserve">. . . . . . . . . . . . . . . . . . . . . . . . . . . . . . . . . . . . . . . . . . . 101 Ilustración 66: Crecimiento comparado de larvas de algunas especies de bivalvos de agua templada . . . . . . . . . . . . . . . . . . . . . . . . . . . . . . . . . . . . . . . . . . . . . . . . . . . . . . . . . . . . . . . . . . . . . . . . . . . . . . . . . . . . . . 102 Ilustración 67: Larvas alimentándose </w:t>
      </w:r>
      <w:r>
        <w:lastRenderedPageBreak/>
        <w:t xml:space="preserve">mientras nadan . . . . . . . . . . . . . . . . . . . . . . . . . . . . . . . . . . . . . . . . . . 103 Ilustración 68: Crecimiento, desarrollo y fijación de larvas de </w:t>
      </w:r>
      <w:proofErr w:type="spellStart"/>
      <w:r>
        <w:t>Ostrea</w:t>
      </w:r>
      <w:proofErr w:type="spellEnd"/>
      <w:r>
        <w:t xml:space="preserve"> </w:t>
      </w:r>
      <w:proofErr w:type="spellStart"/>
      <w:r>
        <w:t>edulis</w:t>
      </w:r>
      <w:proofErr w:type="spellEnd"/>
      <w:r>
        <w:t xml:space="preserve"> alimentadas a base de varias dietas simples y mixtas . . . . . . . . . . . . . . . . . . . . . . . . . . . . . . . . . . . . . . . . . . . . . . . . . . . . . . . . . . 103 Ilustración 69: Comparación de lípidos totales como porcentaje del peso seco sin cenizas y la abundancia relativa de varios ácidos grasos muy insaturados (</w:t>
      </w:r>
      <w:proofErr w:type="spellStart"/>
      <w:r>
        <w:t>HUFAs</w:t>
      </w:r>
      <w:proofErr w:type="spellEnd"/>
      <w:r>
        <w:t xml:space="preserve">) en varias especies de algas . . . . . . . . . . . . . . . . . . . . . . . . . . . . . . . . . . . . . . . . . . . . . . . . . . . . . . . . . . . . . . . . . . . . . . . . . . . . . . 104 Ilustración 70: Crecimiento de larvas de </w:t>
      </w:r>
      <w:proofErr w:type="spellStart"/>
      <w:r>
        <w:t>Crassostrea</w:t>
      </w:r>
      <w:proofErr w:type="spellEnd"/>
      <w:r>
        <w:t xml:space="preserve"> gigas, </w:t>
      </w:r>
      <w:proofErr w:type="spellStart"/>
      <w:r>
        <w:t>Crassostrea</w:t>
      </w:r>
      <w:proofErr w:type="spellEnd"/>
      <w:r>
        <w:t xml:space="preserve"> </w:t>
      </w:r>
      <w:proofErr w:type="spellStart"/>
      <w:r>
        <w:t>rhizophorae</w:t>
      </w:r>
      <w:proofErr w:type="spellEnd"/>
      <w:r>
        <w:t xml:space="preserve">, Mercenaria </w:t>
      </w:r>
      <w:proofErr w:type="spellStart"/>
      <w:r>
        <w:t>mercenaria</w:t>
      </w:r>
      <w:proofErr w:type="spellEnd"/>
      <w:r>
        <w:t xml:space="preserve"> y Tapes </w:t>
      </w:r>
      <w:proofErr w:type="spellStart"/>
      <w:r>
        <w:t>philippinarum</w:t>
      </w:r>
      <w:proofErr w:type="spellEnd"/>
      <w:r>
        <w:t xml:space="preserve"> alimentadas con T-</w:t>
      </w:r>
      <w:proofErr w:type="spellStart"/>
      <w:r>
        <w:t>Iso</w:t>
      </w:r>
      <w:proofErr w:type="spellEnd"/>
      <w:r>
        <w:t xml:space="preserve">, </w:t>
      </w:r>
      <w:proofErr w:type="spellStart"/>
      <w:r>
        <w:t>Chaetoceros</w:t>
      </w:r>
      <w:proofErr w:type="spellEnd"/>
      <w:r>
        <w:t xml:space="preserve"> </w:t>
      </w:r>
      <w:proofErr w:type="spellStart"/>
      <w:r>
        <w:t>calcitrans</w:t>
      </w:r>
      <w:proofErr w:type="spellEnd"/>
      <w:r>
        <w:t xml:space="preserve"> y una mezcla de dos especies de estas dos algas. . . . . . . . . . . . . . . . . . . . . . . . . . . . . . . . . . . . . . . . . . . . . . . . 107 Ilustración 71: Efectos de la temperatura y la salinidad sobre el crecimiento de las larvas de vieira japonesa, </w:t>
      </w:r>
      <w:proofErr w:type="spellStart"/>
      <w:r>
        <w:t>Patinopecten</w:t>
      </w:r>
      <w:proofErr w:type="spellEnd"/>
      <w:r>
        <w:t xml:space="preserve"> </w:t>
      </w:r>
      <w:proofErr w:type="spellStart"/>
      <w:r>
        <w:t>yessoensis</w:t>
      </w:r>
      <w:proofErr w:type="spellEnd"/>
      <w:r>
        <w:t xml:space="preserve"> . . . . . . . . . . . . . . . . . . . . . . . . . . . . . . . . . . . . . . . . . . . . . . . . . . . . . . . . 112 Ilustración 72: Crecimiento de larvas de ostión de mangle, </w:t>
      </w:r>
      <w:proofErr w:type="spellStart"/>
      <w:r>
        <w:t>Crassostrea</w:t>
      </w:r>
      <w:proofErr w:type="spellEnd"/>
      <w:r>
        <w:t xml:space="preserve"> </w:t>
      </w:r>
      <w:proofErr w:type="spellStart"/>
      <w:r>
        <w:t>rhizophorae</w:t>
      </w:r>
      <w:proofErr w:type="spellEnd"/>
      <w:r>
        <w:t xml:space="preserve"> y ostión japonés, </w:t>
      </w:r>
      <w:proofErr w:type="spellStart"/>
      <w:r>
        <w:t>Crassostrea</w:t>
      </w:r>
      <w:proofErr w:type="spellEnd"/>
      <w:r>
        <w:t xml:space="preserve"> gigas, a diversas temperaturas y salinidades . . . . . . . . . . . . . . . . . . . . . . . . . . . . . . 113 Ilustración 73: Crecimiento de larvas de almeja japonesa, Tapes </w:t>
      </w:r>
      <w:proofErr w:type="spellStart"/>
      <w:r>
        <w:t>philippinarum</w:t>
      </w:r>
      <w:proofErr w:type="spellEnd"/>
      <w:r>
        <w:t xml:space="preserve">, desde la etapa D hasta la metamorfosis, con tres temperaturas </w:t>
      </w:r>
      <w:proofErr w:type="gramStart"/>
      <w:r>
        <w:t>diferentes .</w:t>
      </w:r>
      <w:proofErr w:type="gramEnd"/>
      <w:r>
        <w:t xml:space="preserve"> . . . . . . . . . . . . . . . . . . . . . . . . . . . . . 113 Ilustración 74: Tasa de supervivencia relativa en bioensayos que comparan el desarrollo de óvulos fecundados de ostión japonés hasta la etapa larvaria D en criadero con agua de mar tratada y agua de mar artificial . . . . . . . . . . . . . . . . . . . . . . . . . . . . . . . . . . . . . . . . . . . . . . . . . . . . . . . . . . . . . . . 115 Ilustración 75: Crecimiento comparativo de larvas de ostión japonés durante un período de 6 días, a 25 </w:t>
      </w:r>
      <w:proofErr w:type="spellStart"/>
      <w:r>
        <w:t>ºC</w:t>
      </w:r>
      <w:proofErr w:type="spellEnd"/>
      <w:r>
        <w:t xml:space="preserve"> en condiciones de criadero y con agua de mar normal y artificial calculado como índice de crecimiento . . . . . . . . . . . . . . . . . . . . . . . . . . . . . . . . . . . . . . . . . . . . . . . . . . . . . . . . . . . . . . . . . . . . 116 Ilustración 76: Índices de crecimiento de muestras de crías de larvas de ostra europea, </w:t>
      </w:r>
      <w:proofErr w:type="spellStart"/>
      <w:r>
        <w:t>Ostrea</w:t>
      </w:r>
      <w:proofErr w:type="spellEnd"/>
      <w:r>
        <w:t xml:space="preserve"> </w:t>
      </w:r>
      <w:proofErr w:type="spellStart"/>
      <w:r>
        <w:t>edulis</w:t>
      </w:r>
      <w:proofErr w:type="spellEnd"/>
      <w:r>
        <w:t xml:space="preserve">, cultivadas en criadero a escala de vaso de precipitados . . . . . . . . . . . . . . . . . . . . . . . . . . 117 Ilustración 77: Contenido en ácidos grasos poliinsaturados de huevos de almeja japonesa, Tapes </w:t>
      </w:r>
      <w:proofErr w:type="spellStart"/>
      <w:r>
        <w:t>philippinarum</w:t>
      </w:r>
      <w:proofErr w:type="spellEnd"/>
      <w:r>
        <w:t xml:space="preserve">, procedentes de reproductores que habían sido alimentados en el criadero con diferentes dietas durante el acondicionamiento . . . . . . . . . . . . . . . . . . . . . . . . . . . . . . . . . . 118 Ilustración 78: Comparación de la composición en ácidos grasos poliinsaturados de stocks salvajes y acondicionados en criadero de larvas de ostra europea, </w:t>
      </w:r>
      <w:proofErr w:type="spellStart"/>
      <w:r>
        <w:t>Ostrea</w:t>
      </w:r>
      <w:proofErr w:type="spellEnd"/>
      <w:r>
        <w:t xml:space="preserve"> </w:t>
      </w:r>
      <w:proofErr w:type="spellStart"/>
      <w:r>
        <w:t>edulis</w:t>
      </w:r>
      <w:proofErr w:type="spellEnd"/>
      <w:r>
        <w:t xml:space="preserve">. . . . . . . . . . . . . . . . 118 Ilustración 79: Relación entre el contenido total de lípidos como porcentaje del peso seco y el porcentaje de huevos de ostión japonés, </w:t>
      </w:r>
      <w:proofErr w:type="spellStart"/>
      <w:r>
        <w:t>Crassostrea</w:t>
      </w:r>
      <w:proofErr w:type="spellEnd"/>
      <w:r>
        <w:t xml:space="preserve"> gigas, que llegan a la etapa de larva D . . . . . . . . . . . . . . . . . . . . . . . . . . . . . . . . . . . . . . . . . . . . . . . . . . . . . . . . . . . . . . . . . . . . . . . . . . . . . . . . . . . . . . . . . 119 Ilustración 80: Relación entre el contenido total en lípidos de huevos de ostión japonés recién desovados y meses del año en dos años diferentes y contenido en clorofila α en el agua de mar sin filtrar suministrada a reproductores en un criadero con un protocolo de acondicionamiento estándar . . . . . . . . . . . . . . . . . . . . . . . . . . . . . . . . . . . . . . . . . . . . . . . . . . . . . . . . . . . . . . . . . . . 119 xiv Ilustración 81: Relación entre el incremento del crecimiento de larvas de </w:t>
      </w:r>
      <w:proofErr w:type="spellStart"/>
      <w:r>
        <w:t>Ostrea</w:t>
      </w:r>
      <w:proofErr w:type="spellEnd"/>
      <w:r>
        <w:t xml:space="preserve"> </w:t>
      </w:r>
      <w:proofErr w:type="spellStart"/>
      <w:r>
        <w:t>edulis</w:t>
      </w:r>
      <w:proofErr w:type="spellEnd"/>
      <w:r>
        <w:t xml:space="preserve"> en un período de 4 días tras la liberación y contenido total de lípidos en el momento de la liberación de reproductores acondicionados del criadero . . . . . . . . . . . . . . . . . . . . . . . . . . . . . . . . . . . . . . 120 Ilustración 82: Comparación de los incrementos de peso (orgánico) seco sin cenizas y contenido lipídico por larva en relación con la longitud de concha media en larvas de cuatro especies de bivalvos . . . . . . . . . . . . . . . . . . . . . . . . . . . . . . . . . . . . . . . . . . . . . . . . . . . . . . . . . . . . . . . . . . . . 120 Ilustración 83: </w:t>
      </w:r>
      <w:proofErr w:type="spellStart"/>
      <w:r>
        <w:t>Microfotografias</w:t>
      </w:r>
      <w:proofErr w:type="spellEnd"/>
      <w:r>
        <w:t xml:space="preserve"> de larvas de </w:t>
      </w:r>
      <w:proofErr w:type="spellStart"/>
      <w:r>
        <w:t>Argopecten</w:t>
      </w:r>
      <w:proofErr w:type="spellEnd"/>
      <w:r>
        <w:t xml:space="preserve"> </w:t>
      </w:r>
      <w:proofErr w:type="spellStart"/>
      <w:r>
        <w:t>gibbus</w:t>
      </w:r>
      <w:proofErr w:type="spellEnd"/>
      <w:r>
        <w:t xml:space="preserve"> nadando y mostrando el órgano ciliado de alimentación y natación, el velo, y larvas </w:t>
      </w:r>
      <w:proofErr w:type="spellStart"/>
      <w:r>
        <w:t>pediveliger</w:t>
      </w:r>
      <w:proofErr w:type="spellEnd"/>
      <w:r>
        <w:t xml:space="preserve"> con ojo de la misma especie . . . . . . . . . . . . . . . . . . . . . . . . . </w:t>
      </w:r>
      <w:r>
        <w:lastRenderedPageBreak/>
        <w:t xml:space="preserve">. . . . . . . . . . . . . . . . . . . . . . . . . . . . . . . . . . . . . . . . . . . . . . . . . . . . . . . . 122 Ilustración 84: Comportamiento natatorio de «encadenamiento» (o «embudo») de larvas maduras antes de la </w:t>
      </w:r>
      <w:proofErr w:type="gramStart"/>
      <w:r>
        <w:t>fijación .</w:t>
      </w:r>
      <w:proofErr w:type="gramEnd"/>
      <w:r>
        <w:t xml:space="preserve"> . . . . . . . . . . . . . . . . . . . . . . . . . . . . . . . . . . . . . . . . . . . . . . . . . . . . . . . . . . . . . . . . . . 123 Ilustración 85: Sistema de </w:t>
      </w:r>
      <w:proofErr w:type="spellStart"/>
      <w:r>
        <w:t>telecaptación</w:t>
      </w:r>
      <w:proofErr w:type="spellEnd"/>
      <w:r>
        <w:t xml:space="preserve"> de ostras ubicado en la Isla de Vancouver, Columbia Británica, </w:t>
      </w:r>
      <w:proofErr w:type="gramStart"/>
      <w:r>
        <w:t>Canadá .</w:t>
      </w:r>
      <w:proofErr w:type="gramEnd"/>
      <w:r>
        <w:t xml:space="preserve"> . . . . . . . . . . . . . . . . . . . . . . . . . . . . . . . . . . . . . . . . . . . . . . . . . . . . . . . . . . . . . . . . . . . . . . . . . . . . . 125 Ilustración 86: En este ejemplo se muestra la utilización de láminas de PVC con superficie mate como sustrato para la fijación de semilla de ostra y su colocación en el fondo de los tanques de cultivo larvario . . . . . . . . . . . . . . . . . . . . . . . . . . . . . . . . . . . . . . . . . . . . . . . . . . . . . . . . . . . . . . . . . . . . . . . . . . . . . . . . 126 Ilustración 87: Las larvas </w:t>
      </w:r>
      <w:proofErr w:type="spellStart"/>
      <w:r>
        <w:t>pediveliger</w:t>
      </w:r>
      <w:proofErr w:type="spellEnd"/>
      <w:r>
        <w:t xml:space="preserve"> de vieira pueden fijarse con densidades de hasta 2 000 por litro en tanques llenos de material de fijación equipados con sistemas estáticos de recirculación o continuos . . . . . . . . . . . . . . . . . . . . . . . . . . . . . . . . . . . . . . . . . . . . . . . . . . . . . . . . . . . . . . . . . . . . . . 128 Ilustración 88: Bandejas cilíndricas con fondo de malla de </w:t>
      </w:r>
      <w:proofErr w:type="spellStart"/>
      <w:r>
        <w:t>nailón</w:t>
      </w:r>
      <w:proofErr w:type="spellEnd"/>
      <w:r>
        <w:t xml:space="preserve"> empleadas para la fijación de larvas </w:t>
      </w:r>
      <w:proofErr w:type="spellStart"/>
      <w:r>
        <w:t>pediveliger</w:t>
      </w:r>
      <w:proofErr w:type="spellEnd"/>
      <w:r>
        <w:t xml:space="preserve"> de vieira en la Estación de Investigación Biológica de Bermudas. . . . . . . . . . 129 Ilustración 89: Recepción de un envío de larvas con ojo de ostión japonés envueltas en malla de </w:t>
      </w:r>
      <w:proofErr w:type="spellStart"/>
      <w:r>
        <w:t>nailón</w:t>
      </w:r>
      <w:proofErr w:type="spellEnd"/>
      <w:r>
        <w:t xml:space="preserve"> en un lugar de </w:t>
      </w:r>
      <w:proofErr w:type="spellStart"/>
      <w:r>
        <w:t>telecaptación</w:t>
      </w:r>
      <w:proofErr w:type="spellEnd"/>
      <w:r>
        <w:t xml:space="preserve"> en la Columbia Británica, Canadá . . . . . . . . . . . . . . . 139 Ilustración 90: Colocación de tanques en un emplazamiento de la Columbia Británica, Canadá . . . 140 Ilustración 91: Sistemas de tanques simples utilizados para engordar semilla sobre el material de fijación. . . . . . . . . . . . . . . . . . . . . . . . . . . . . . . . . . . . . . . . . . . . . . . . . . . . . . . . . . . . . . . . . . . . . . . . . . . . 144 Ilustración 92: Sistema cerrado de tanques diseñado para semilla de vieira en cilindros con un sistema de circulación de agua descendente. . . . . . . . . . . . . . . . . . . . . . . . . . . . . . . . . . . . . . . . . . . . . . . . 145 Ilustración 93: Diagrama que ilustra las diferencias en la circulación de agua en sistemas ascendentes y descendentes para </w:t>
      </w:r>
      <w:proofErr w:type="gramStart"/>
      <w:r>
        <w:t>semilla .</w:t>
      </w:r>
      <w:proofErr w:type="gramEnd"/>
      <w:r>
        <w:t xml:space="preserve"> . . . . . . . . . . . . . . . . . . . . . . . . . . . . . . . . . . . . . . . . . . . . . . . . . . . . . 146 Ilustración 94: Sistemas ascendentes y cerrados utilizados para cultivar semilla pequeña de ostra . . 147 Ilustración 95: Clasificación de la semilla utilizando tamices manuales (pantallas) en tanques poco profundos . . . . . . . . . . . . . . . . . . . . . . . . . . . . . . . . . . . . . . . . . . . . . . . . . . . . . . . . . . . . . . . . . . . . . . . . . . . . . . . . 150 Ilustración 96: Módulos de tanques con un sistema ascendente para semilla de mayor tamaño y con sistema continuo . . . . . . . . . . . . . . . . . . . . . . . . . . . . . . . . . . . . . . . . . . . . . . . . . . . . . . . . . . . . . . . . 152 Ilustración 97: Ejemplo de un producto registrado de pasta de algas, adecuado para sustituir parcial o totalmente las algas vivas cultivadas en criadero y empleadas en el cultivo de semilla de bivalvos . . . . . . . . . . . . . . . . . . . . . . . . . . . . . . . . . . . . . . . . . . . . . . . . . . . . . . . . . . . . . . . . . . . . . . . . . . . . . . . . . . . . . 153 Ilustración 98: Comparación del crecimiento de semilla de ostión japonés, almeja japonesa y vieira </w:t>
      </w:r>
      <w:proofErr w:type="spellStart"/>
      <w:r>
        <w:t>Calico</w:t>
      </w:r>
      <w:proofErr w:type="spellEnd"/>
      <w:r>
        <w:t xml:space="preserve"> en condiciones </w:t>
      </w:r>
      <w:proofErr w:type="gramStart"/>
      <w:r>
        <w:t>similares .</w:t>
      </w:r>
      <w:proofErr w:type="gramEnd"/>
      <w:r>
        <w:t xml:space="preserve"> . . . . . . . . . . . . . . . . . . . . . . . . . . . . . . . . . . . . . . . . . . . . . . . . . . . . . . . . . 156 Ilustración 99: Relación entre la ración alimenticia y el crecimiento de semilla de ostión japonés . . . . . . . . . . . . . . . . . . . . . . . . . . . . . . . . . . . . . . . . . . . . . . . . . . . . . . . . . . . . . . . . . . . . . . . . . . . . . . . . . . . . . . . . 157 Ilustración 100: Comparación del crecimiento de semilla de ostra europea y ostión japonés a 24 </w:t>
      </w:r>
      <w:proofErr w:type="spellStart"/>
      <w:r>
        <w:t>ºC</w:t>
      </w:r>
      <w:proofErr w:type="spellEnd"/>
      <w:r>
        <w:t xml:space="preserve"> alimentada con varias raciones de una dieta mixta de </w:t>
      </w:r>
      <w:proofErr w:type="spellStart"/>
      <w:r>
        <w:t>Isochrysis</w:t>
      </w:r>
      <w:proofErr w:type="spellEnd"/>
      <w:r>
        <w:t xml:space="preserve"> y </w:t>
      </w:r>
      <w:proofErr w:type="spellStart"/>
      <w:r>
        <w:t>Tetraselmis</w:t>
      </w:r>
      <w:proofErr w:type="spellEnd"/>
      <w:r>
        <w:t xml:space="preserve">. . . . . . . . . . . . 158 Ilustración 101: Crecimiento y supervivencia de semilla de vieira </w:t>
      </w:r>
      <w:proofErr w:type="spellStart"/>
      <w:r>
        <w:t>Calico</w:t>
      </w:r>
      <w:proofErr w:type="spellEnd"/>
      <w:r>
        <w:t xml:space="preserve">, </w:t>
      </w:r>
      <w:proofErr w:type="spellStart"/>
      <w:r>
        <w:t>Argopecten</w:t>
      </w:r>
      <w:proofErr w:type="spellEnd"/>
      <w:r>
        <w:t xml:space="preserve"> </w:t>
      </w:r>
      <w:proofErr w:type="spellStart"/>
      <w:r>
        <w:t>gibbus</w:t>
      </w:r>
      <w:proofErr w:type="spellEnd"/>
      <w:r>
        <w:t xml:space="preserve">, en un período de 6 semanas tras la fijación . . . . . . . . . . . . . . . . . . . . . . . . . . . . . . . . . . . . . . . . . . . . . . . . . . . . 160 Ilustración 102: Diagrama que resume diversos aspectos de la producción en criaderos y muestra el rango de temperaturas y las necesidades alimenticias diarias por número unitario de animales en cada una de las etapas . . . . . . . . . . . . . . . . . . . . . . . . . . . . . . . . . . . . . . . . . . . . . . . . 161 Ilustración 103: Semilleros en tierra y sobre una plataforma flotante . . . . . . . . . . . . . . . . . . . </w:t>
      </w:r>
      <w:r>
        <w:lastRenderedPageBreak/>
        <w:t xml:space="preserve">. . . . . . . . . 162 Ilustración 104: Ejemplos de semilleros en tierra . . . . . . . . . . . . . . . . . . . . . . . . . . . . . . . . . . . . . . . . . . . . . . . 163 xv Ilustración 105: Datos de un sistema de semillero en tierra con estanques en Nueva Escocia, Canadá, operativo desde principios de mayo hasta finales de octubre . . . . . . . . . . . . . . . . . . . . . . . . . 164 Ilustración 106: Ejemplos de criaderos sobre plataformas flotantes. . . . . . . . . . . . . . . . . . . . . . . . . . . . 166 Ilustración 107: Pequeño criadero de sistema ascendente y fabricación comercial que funciona con una bomba de circulación axial en la Granja Ostrícola de </w:t>
      </w:r>
      <w:proofErr w:type="spellStart"/>
      <w:r>
        <w:t>Harwen</w:t>
      </w:r>
      <w:proofErr w:type="spellEnd"/>
      <w:r>
        <w:t xml:space="preserve">, Port </w:t>
      </w:r>
      <w:proofErr w:type="spellStart"/>
      <w:r>
        <w:t>Medway</w:t>
      </w:r>
      <w:proofErr w:type="spellEnd"/>
      <w:r>
        <w:t>, Nueva Escocia, Canadá . . . . . . . . . . . . . . . . . . . . . . . . . . . . . . . . . . . . . . . . . . . . . . . . . . . . . . . . . . 167 Ilustración 108: Sistemas flotantes ascendentes que utilizan la energía mareal «FLUPSYS</w:t>
      </w:r>
      <w:proofErr w:type="gramStart"/>
      <w:r>
        <w:t>» .</w:t>
      </w:r>
      <w:proofErr w:type="gramEnd"/>
      <w:r>
        <w:t xml:space="preserve"> . . . . 167 Ilustración 109: Representación del proceso de inducción de la </w:t>
      </w:r>
      <w:proofErr w:type="spellStart"/>
      <w:r>
        <w:t>triploidía</w:t>
      </w:r>
      <w:proofErr w:type="spellEnd"/>
      <w:r>
        <w:t xml:space="preserve"> . . . . . . . . . . . . . . . . . . . . . . 175 Ilustración 110: Dispositivo que ejerce presión sobre los huevos para evitar que se reduzca el número de cromosomas como resultado de la supresión de la meiosis y experimentos de </w:t>
      </w:r>
      <w:proofErr w:type="spellStart"/>
      <w:r>
        <w:t>crioconservación</w:t>
      </w:r>
      <w:proofErr w:type="spellEnd"/>
      <w:r>
        <w:t xml:space="preserve"> de gametos y larvas de </w:t>
      </w:r>
      <w:proofErr w:type="gramStart"/>
      <w:r>
        <w:t>bivalvos .</w:t>
      </w:r>
      <w:proofErr w:type="gramEnd"/>
      <w:r>
        <w:t xml:space="preserve"> . . . . . . . . . . . . . . . . . . . . . . . . . . . . . . . . . . . . . . . . . . . . . 179 xvi Índice de cuadros Cuadro 1: Volumen celular, peso orgánico y contenido bruto en lípidos de algunas de las especies de algas cultivadas habitualmente en la alimentación de larvas y semilla de </w:t>
      </w:r>
      <w:proofErr w:type="gramStart"/>
      <w:r>
        <w:t>bivalvos .</w:t>
      </w:r>
      <w:proofErr w:type="gramEnd"/>
      <w:r>
        <w:t xml:space="preserve"> . . 32 Cuadro 2: Composición y preparación del medio de cultivo de mantenimiento de </w:t>
      </w:r>
      <w:proofErr w:type="spellStart"/>
      <w:r>
        <w:t>Erdschreiber</w:t>
      </w:r>
      <w:proofErr w:type="spellEnd"/>
      <w:r>
        <w:t xml:space="preserve"> . . 35 Cuadro 3: Medio de cultivo F/2 de </w:t>
      </w:r>
      <w:proofErr w:type="spellStart"/>
      <w:r>
        <w:t>Guillard</w:t>
      </w:r>
      <w:proofErr w:type="spellEnd"/>
      <w:r>
        <w:t xml:space="preserve"> utilizado para el cultivo de algas en criaderos de bivalvos (1975) . . . . . . . . . . . . . . . . . . . . . . . . . . . . . . . . . . . . . . . . . . . . . . . . . . . . . . . . . . . . . . . . . . . . . . . . . . . . . . . . . 37 Cuadro 4: Medio HESAW utilizado para el cultivo de algas en criaderos de bivalvos. A partir de Harrison et al. (1980</w:t>
      </w:r>
      <w:proofErr w:type="gramStart"/>
      <w:r>
        <w:t>) .</w:t>
      </w:r>
      <w:proofErr w:type="gramEnd"/>
      <w:r>
        <w:t xml:space="preserve"> . . . . . . . . . . . . . . . . . . . . . . . . . . . . . . . . . . . . . . . . . . . . . . . . . . . . . . . . . . . . . . . . . . . . . . 37 Cuadro 5: Soluciones de sales de nutrientes para el enriquecimiento de cultivos de diatomeas en agua de mar </w:t>
      </w:r>
      <w:proofErr w:type="gramStart"/>
      <w:r>
        <w:t>tratada .</w:t>
      </w:r>
      <w:proofErr w:type="gramEnd"/>
      <w:r>
        <w:t xml:space="preserve"> . . . . . . . . . . . . . . . . . . . . . . . . . . . . . . . . . . . . . . . . . . . . . . . . . . . . . . . . . . . . . . . . . . . . . . 42 Cuadro 6: Densidades celulares de cosecha (células μl-1) alcanzadas en un lote a pequeña escala (L) y en cultivo </w:t>
      </w:r>
      <w:proofErr w:type="spellStart"/>
      <w:r>
        <w:t>semicontinuo</w:t>
      </w:r>
      <w:proofErr w:type="spellEnd"/>
      <w:r>
        <w:t xml:space="preserve"> (SC) de 2 l </w:t>
      </w:r>
      <w:proofErr w:type="spellStart"/>
      <w:r>
        <w:t>ó</w:t>
      </w:r>
      <w:proofErr w:type="spellEnd"/>
      <w:r>
        <w:t xml:space="preserve"> 20 l para la selección de especies interesantes desde el punto de vista nutritivo . . . . . . . . . . . . . . . . . . . . . . . . . . . . . . . . . . . . . . . . . . . . . . . . . . . . . . . . . . . . . . . 43 Cuadro 7: Comparación entre rendimientos de </w:t>
      </w:r>
      <w:proofErr w:type="spellStart"/>
      <w:r>
        <w:t>Tetraselmis</w:t>
      </w:r>
      <w:proofErr w:type="spellEnd"/>
      <w:r>
        <w:t xml:space="preserve"> y </w:t>
      </w:r>
      <w:proofErr w:type="spellStart"/>
      <w:r>
        <w:t>Phaeodactylum</w:t>
      </w:r>
      <w:proofErr w:type="spellEnd"/>
      <w:r>
        <w:t xml:space="preserve"> en diversos sistemas de cultivo a gran escala . . . . . . . . . . . . . . . . . . . . . . . . . . . . . . . . . . . . . . . . . . . . . . . . . . . . . . . . . . . . . . . 48 Cuadro 8: Efecto de la dieta en la producción de larvas de </w:t>
      </w:r>
      <w:proofErr w:type="spellStart"/>
      <w:r>
        <w:t>Ostrea</w:t>
      </w:r>
      <w:proofErr w:type="spellEnd"/>
      <w:r>
        <w:t xml:space="preserve"> </w:t>
      </w:r>
      <w:proofErr w:type="spellStart"/>
      <w:r>
        <w:t>edulis</w:t>
      </w:r>
      <w:proofErr w:type="spellEnd"/>
      <w:r>
        <w:t xml:space="preserve">. . . . . . . . . . . . . . . . . . . . . . . . 65 Cuadro 9: Resumen de información de interés para el acondicionamiento y la producción de huevos (o larvas) de una serie de bivalvos cultivados habitualmente . . . . . . . . . . . . . . . . . . . . . . . . 69 Cuadro 10: Resumen de datos de densidades embrionarias típicas, tamaño inicial de larvas D, densidades de larvas D y condiciones de cultivo con respecto a la temperatura y salinidad adecuadas para el cultivo de embriones y primeras larvas de diversos bivalvos . . . . . . . . . . . . . . . . . 87 Cuadro 11: Relación entre la luz de malla del tamiz y el tamaño mínimo de larvas retenidas. . . 90 Cuadro 12: Número medio de larvas en el cultivo inicial (No) y supervivencia inmediatamente previa a la fijación (Np) en 5 comparaciones con densidades altas y normales en la ostra plana O. </w:t>
      </w:r>
      <w:proofErr w:type="spellStart"/>
      <w:r>
        <w:t>edulis</w:t>
      </w:r>
      <w:proofErr w:type="spellEnd"/>
      <w:r>
        <w:t xml:space="preserve"> y 3 comparaciones con el ostión japonés, C. gigas. . . . . . . . . . . . . . . . . . . . . . . . . . . . . . 98 Cuadro 13: Número de células de algas ingeridas por larva y por día, respecto de la longitud media de la concha de larvas de tres bivalvos cultivados </w:t>
      </w:r>
      <w:proofErr w:type="gramStart"/>
      <w:r>
        <w:t>habitualmente .</w:t>
      </w:r>
      <w:proofErr w:type="gramEnd"/>
      <w:r>
        <w:t xml:space="preserve"> . . . . . . . . . . . . . . . . . . . . . 111 Cuadro 14: Volumen de agua en el tanque y necesidades alimenticias diarias de semilla de bivalvos de distintos tamaños cuando se cultivan con una biomasa de 200 g de peso vivo en 1 000 l . . . . . . . . . . . . . . . . . . . . . . . . . . . . . . . . . . . . . . . . . . . . . . . . . . . . . . . . . . . . . . . . . . . . . . . . . . . . . . . . . . . . . 137 Cuadro 15: Peso vivo medio de semilla de </w:t>
      </w:r>
      <w:proofErr w:type="spellStart"/>
      <w:r>
        <w:t>Ostrea</w:t>
      </w:r>
      <w:proofErr w:type="spellEnd"/>
      <w:r>
        <w:t xml:space="preserve"> </w:t>
      </w:r>
      <w:proofErr w:type="spellStart"/>
      <w:r>
        <w:t>edulis</w:t>
      </w:r>
      <w:proofErr w:type="spellEnd"/>
      <w:r>
        <w:t xml:space="preserve"> y </w:t>
      </w:r>
      <w:proofErr w:type="spellStart"/>
      <w:r>
        <w:t>Crassostrea</w:t>
      </w:r>
      <w:proofErr w:type="spellEnd"/>
      <w:r>
        <w:t xml:space="preserve"> gigas al final de un </w:t>
      </w:r>
      <w:r>
        <w:lastRenderedPageBreak/>
        <w:t xml:space="preserve">período de 7 días . . . . . . . . . . . . . . . . . . . . . . . . . . . . . . . . . . . . . . . . . . . . . . . . . . . . . . . . . . . . . . . . . . . . . . . . . . . . . . 158 Cuadro 16: Efectos combinados de la temperatura y de la ración alimenticia sobre semilla de </w:t>
      </w:r>
      <w:proofErr w:type="spellStart"/>
      <w:r>
        <w:t>Ostrea</w:t>
      </w:r>
      <w:proofErr w:type="spellEnd"/>
      <w:r>
        <w:t xml:space="preserve"> </w:t>
      </w:r>
      <w:proofErr w:type="spellStart"/>
      <w:r>
        <w:t>edulis</w:t>
      </w:r>
      <w:proofErr w:type="spellEnd"/>
      <w:r>
        <w:t xml:space="preserve"> que comienza el período de crecimiento semanal con un peso vivo medio de 2 mg . . . . . . . . . . . . . . . . . . . . . . . . . . . . . . . . . . . . . . . . . . . . . . . . . . . . . . . . . . . . . . . . . . . . . . . . . . . . . . . . . . . . . . . 159</w:t>
      </w:r>
    </w:p>
    <w:p w:rsidR="003C02AE" w:rsidRDefault="003C02AE">
      <w:r>
        <w:t xml:space="preserve">Abreviaturas, siglas y equivalencias BBSR Bermuda </w:t>
      </w:r>
      <w:proofErr w:type="spellStart"/>
      <w:r>
        <w:t>Biological</w:t>
      </w:r>
      <w:proofErr w:type="spellEnd"/>
      <w:r>
        <w:t xml:space="preserve"> </w:t>
      </w:r>
      <w:proofErr w:type="spellStart"/>
      <w:r>
        <w:t>Station</w:t>
      </w:r>
      <w:proofErr w:type="spellEnd"/>
      <w:r>
        <w:t xml:space="preserve"> </w:t>
      </w:r>
      <w:proofErr w:type="spellStart"/>
      <w:r>
        <w:t>for</w:t>
      </w:r>
      <w:proofErr w:type="spellEnd"/>
      <w:r>
        <w:t xml:space="preserve"> </w:t>
      </w:r>
      <w:proofErr w:type="spellStart"/>
      <w:r>
        <w:t>Research</w:t>
      </w:r>
      <w:proofErr w:type="spellEnd"/>
      <w:r>
        <w:t xml:space="preserve"> [Estación de Investigación Biológica de Bermudas] DHA Ácido </w:t>
      </w:r>
      <w:proofErr w:type="spellStart"/>
      <w:r>
        <w:t>docosahexaenoico</w:t>
      </w:r>
      <w:proofErr w:type="spellEnd"/>
      <w:r>
        <w:t xml:space="preserve"> DOPA </w:t>
      </w:r>
      <w:proofErr w:type="spellStart"/>
      <w:r>
        <w:t>Dihidroxifenilalanina</w:t>
      </w:r>
      <w:proofErr w:type="spellEnd"/>
      <w:r>
        <w:t xml:space="preserve"> EDTA Ácido </w:t>
      </w:r>
      <w:proofErr w:type="spellStart"/>
      <w:r>
        <w:t>etilendiaminotetraacético</w:t>
      </w:r>
      <w:proofErr w:type="spellEnd"/>
      <w:r>
        <w:t xml:space="preserve"> EPA Ácido </w:t>
      </w:r>
      <w:proofErr w:type="spellStart"/>
      <w:r>
        <w:t>eicosapentaenoico</w:t>
      </w:r>
      <w:proofErr w:type="spellEnd"/>
      <w:r>
        <w:t xml:space="preserve"> FAO Organización de las Naciones Unidas para la Agricultura y la Alimentación FLUPSY Sistema flotante de circulación ascendente FSW Agua de mar filtrada GI Índice de crecimiento GRP Plástico reforzado con vidrio HUFA Ácido graso muy insaturado LDR </w:t>
      </w:r>
      <w:proofErr w:type="spellStart"/>
      <w:r>
        <w:t>Fotorresistores</w:t>
      </w:r>
      <w:proofErr w:type="spellEnd"/>
      <w:r>
        <w:t xml:space="preserve"> MAFF </w:t>
      </w:r>
      <w:proofErr w:type="spellStart"/>
      <w:r>
        <w:t>Ministry</w:t>
      </w:r>
      <w:proofErr w:type="spellEnd"/>
      <w:r>
        <w:t xml:space="preserve"> of </w:t>
      </w:r>
      <w:proofErr w:type="spellStart"/>
      <w:r>
        <w:t>Agriculture</w:t>
      </w:r>
      <w:proofErr w:type="spellEnd"/>
      <w:r>
        <w:t xml:space="preserve">, </w:t>
      </w:r>
      <w:proofErr w:type="spellStart"/>
      <w:r>
        <w:t>Food</w:t>
      </w:r>
      <w:proofErr w:type="spellEnd"/>
      <w:r>
        <w:t xml:space="preserve"> and </w:t>
      </w:r>
      <w:proofErr w:type="spellStart"/>
      <w:r>
        <w:t>Fisheries</w:t>
      </w:r>
      <w:proofErr w:type="spellEnd"/>
      <w:r>
        <w:t xml:space="preserve"> [Ministerio de Agricultura, Pesca y Alimentación del Reino Unido] NTM Mortalidad Neta por Tratamiento PHCD Densidad celular </w:t>
      </w:r>
      <w:proofErr w:type="spellStart"/>
      <w:r>
        <w:t>poscosecha</w:t>
      </w:r>
      <w:proofErr w:type="spellEnd"/>
      <w:r>
        <w:t xml:space="preserve"> PUFA Ácido graso poliinsaturado PVC Cloruro de polivinilo RSR Relé sensor de resistencias SI Sistema Internacional TBT </w:t>
      </w:r>
      <w:proofErr w:type="spellStart"/>
      <w:r>
        <w:t>Tributilestaño</w:t>
      </w:r>
      <w:proofErr w:type="spellEnd"/>
      <w:r>
        <w:t xml:space="preserve"> TCBS Tiosulfato-citrato-sales biliares-sacarosa UV Ultravioleta En el manual no se han utilizado todas las abreviaturas que aparecen a continuación, pero se incluyen a modo de referencia para su uso en otros documentos. &lt; menor que &gt; mayor que </w:t>
      </w:r>
      <w:proofErr w:type="spellStart"/>
      <w:r>
        <w:t>n.a</w:t>
      </w:r>
      <w:proofErr w:type="spellEnd"/>
      <w:r>
        <w:t xml:space="preserve">. abreviatura inglesa –también escrita N/A– que tiene dos significados: </w:t>
      </w:r>
      <w:proofErr w:type="spellStart"/>
      <w:r>
        <w:t>not</w:t>
      </w:r>
      <w:proofErr w:type="spellEnd"/>
      <w:r>
        <w:t xml:space="preserve"> </w:t>
      </w:r>
      <w:proofErr w:type="spellStart"/>
      <w:r>
        <w:t>analysed</w:t>
      </w:r>
      <w:proofErr w:type="spellEnd"/>
      <w:r>
        <w:t xml:space="preserve"> (datos sin analizar) o </w:t>
      </w:r>
      <w:proofErr w:type="spellStart"/>
      <w:r>
        <w:t>not</w:t>
      </w:r>
      <w:proofErr w:type="spellEnd"/>
      <w:r>
        <w:t xml:space="preserve"> </w:t>
      </w:r>
      <w:proofErr w:type="spellStart"/>
      <w:r>
        <w:t>available</w:t>
      </w:r>
      <w:proofErr w:type="spellEnd"/>
      <w:r>
        <w:t xml:space="preserve"> (datos no disponibles) µm micra mm milímetro cm centímetro m metro km kilómetro </w:t>
      </w:r>
      <w:proofErr w:type="spellStart"/>
      <w:r>
        <w:t>inch</w:t>
      </w:r>
      <w:proofErr w:type="spellEnd"/>
      <w:r>
        <w:t xml:space="preserve"> pulgada ft pie yd yarda mi milla ft² pie cuadrado yd² yarda cuadrada mi² milla cuadrada m² metro cuadrado ha hectárea km² kilómetro cuadrado xxii cc centímetro cúbico (= ml) m³ metro cúbico ft³ pie cúbico yd³ yarda cúbica µl </w:t>
      </w:r>
      <w:proofErr w:type="spellStart"/>
      <w:r>
        <w:t>microlitro</w:t>
      </w:r>
      <w:proofErr w:type="spellEnd"/>
      <w:r>
        <w:t xml:space="preserve"> ml mililitro (= cc) l litro µg microgramo mg miligramo g gramo kg kilogramo t tonelada métrica (1 000 kg) oz onza lb libra </w:t>
      </w:r>
      <w:proofErr w:type="spellStart"/>
      <w:r>
        <w:t>cwt</w:t>
      </w:r>
      <w:proofErr w:type="spellEnd"/>
      <w:r>
        <w:t xml:space="preserve"> unidad de peso de los países de habla inglesa que en el Reino Unido y Canadá equivale a 112 libras (50,8 kg) y en EE.UU. a 100 libras (43,36 kg) (consúltese las equivalencias de unidades de peso) t tonelada (su valor varía en las unidades del Reino Unido [sistema imperial] y de EE.UU. – Consúltese las equivalencias de unidades de peso) psi libras por pulgada cuadrada </w:t>
      </w:r>
      <w:proofErr w:type="spellStart"/>
      <w:r>
        <w:t>psu</w:t>
      </w:r>
      <w:proofErr w:type="spellEnd"/>
      <w:r>
        <w:t xml:space="preserve"> unidades prácticas de salinidad </w:t>
      </w:r>
      <w:proofErr w:type="spellStart"/>
      <w:r>
        <w:t>gpm</w:t>
      </w:r>
      <w:proofErr w:type="spellEnd"/>
      <w:r>
        <w:t xml:space="preserve"> galones por minuto (sistema imperial = Reino Unido) </w:t>
      </w:r>
      <w:proofErr w:type="spellStart"/>
      <w:r>
        <w:t>mgd</w:t>
      </w:r>
      <w:proofErr w:type="spellEnd"/>
      <w:r>
        <w:t xml:space="preserve"> millones de galones por día (sistema imperial = Reino Unido) </w:t>
      </w:r>
      <w:proofErr w:type="spellStart"/>
      <w:r>
        <w:t>cfm</w:t>
      </w:r>
      <w:proofErr w:type="spellEnd"/>
      <w:r>
        <w:t xml:space="preserve"> pies cúbicos por minuto </w:t>
      </w:r>
      <w:proofErr w:type="spellStart"/>
      <w:r>
        <w:t>ppt</w:t>
      </w:r>
      <w:proofErr w:type="spellEnd"/>
      <w:r>
        <w:t xml:space="preserve"> partes por mil (también escrito ‰) ppm partes por millón </w:t>
      </w:r>
      <w:proofErr w:type="spellStart"/>
      <w:r>
        <w:t>ppb</w:t>
      </w:r>
      <w:proofErr w:type="spellEnd"/>
      <w:r>
        <w:t xml:space="preserve"> partes por billón (mil millones) min minuto </w:t>
      </w:r>
      <w:proofErr w:type="spellStart"/>
      <w:r>
        <w:t>hr</w:t>
      </w:r>
      <w:proofErr w:type="spellEnd"/>
      <w:r>
        <w:t xml:space="preserve"> hora </w:t>
      </w:r>
      <w:proofErr w:type="spellStart"/>
      <w:r>
        <w:t>kWhr</w:t>
      </w:r>
      <w:proofErr w:type="spellEnd"/>
      <w:r>
        <w:t xml:space="preserve"> kilovatio-hora Equivalencias Sería recomendable utilizar esta sección del anejo junto con la de abreviaturas. Nota: los términos ingleses «</w:t>
      </w:r>
      <w:proofErr w:type="spellStart"/>
      <w:r>
        <w:t>gallon</w:t>
      </w:r>
      <w:proofErr w:type="spellEnd"/>
      <w:r>
        <w:t>» y «</w:t>
      </w:r>
      <w:proofErr w:type="spellStart"/>
      <w:r>
        <w:t>tonne</w:t>
      </w:r>
      <w:proofErr w:type="spellEnd"/>
      <w:r>
        <w:t xml:space="preserve">» tienen valores diferentes según se haya escrito el texto original en inglés «británico» o «americano». Longitud: 1 µm 0,001 mm = 0,000001 m 1 mm 0,001 m = 1 000 µm = 0, 0394 in 1 cm 0,01 m = 10 mm = 0,394 in 1 m 1 000 000 µm = 1 000 mm = 100 cm = 0,001 km = 39,4 in = 3,28 ft = 1,093 yd 1 km 1 000 m = 1 093 yd = 0,621 </w:t>
      </w:r>
      <w:proofErr w:type="spellStart"/>
      <w:r>
        <w:t>mi</w:t>
      </w:r>
      <w:proofErr w:type="spellEnd"/>
      <w:r>
        <w:t xml:space="preserve"> 1 </w:t>
      </w:r>
      <w:proofErr w:type="spellStart"/>
      <w:r>
        <w:t>inch</w:t>
      </w:r>
      <w:proofErr w:type="spellEnd"/>
      <w:r>
        <w:t xml:space="preserve"> 25,38 mm = 2,54 cm 1 ft 12 in = 0,305 m 1 yd 3 ft = 0,914 m 1 mi 1 760 yd = 1,609 km Peso: 1 µg 0,001 mg = 0,000001 g 1 mg 0,001 g = 1 000 µg 1 g 1 000 000 µg = 1 000 mg = 0,001 kg = 0,0353 oz xxiii 1 kg 1 000 g = 2,205 lb 1 </w:t>
      </w:r>
      <w:proofErr w:type="spellStart"/>
      <w:r>
        <w:t>mt</w:t>
      </w:r>
      <w:proofErr w:type="spellEnd"/>
      <w:r>
        <w:t xml:space="preserve"> 1 000 kg = 1 000 000 g = 0,9842 t (Reino Unido) = 1,102 t (EE.UU.) 1 oz 28,349 g 1 lb 16 oz = 453,59 g 1 </w:t>
      </w:r>
      <w:proofErr w:type="spellStart"/>
      <w:r>
        <w:t>cwt</w:t>
      </w:r>
      <w:proofErr w:type="spellEnd"/>
      <w:r>
        <w:t xml:space="preserve"> (Reino Unido) 112 lb = 50,80 kg 1 </w:t>
      </w:r>
      <w:proofErr w:type="spellStart"/>
      <w:r>
        <w:t>cwt</w:t>
      </w:r>
      <w:proofErr w:type="spellEnd"/>
      <w:r>
        <w:t xml:space="preserve"> (EE.UU.) 100 lb = 45,36 kg 1 t (Reino Unido) 20 </w:t>
      </w:r>
      <w:proofErr w:type="spellStart"/>
      <w:r>
        <w:t>cwt</w:t>
      </w:r>
      <w:proofErr w:type="spellEnd"/>
      <w:r>
        <w:t xml:space="preserve"> (Reino Unido) = 2 240 lb 1 t (EE.UU.) 20 </w:t>
      </w:r>
      <w:proofErr w:type="spellStart"/>
      <w:r>
        <w:t>cwt</w:t>
      </w:r>
      <w:proofErr w:type="spellEnd"/>
      <w:r>
        <w:t xml:space="preserve"> (EE.UU.) = 2 000 lb 1 t (Reino Unido) 1,016 </w:t>
      </w:r>
      <w:proofErr w:type="spellStart"/>
      <w:r>
        <w:t>mt</w:t>
      </w:r>
      <w:proofErr w:type="spellEnd"/>
      <w:r>
        <w:t xml:space="preserve"> = 1,12 t (EE.UU.) Volumen: 1 µl 0,001 ml = 0,000001 l 1 ml 0,001 l = 1 000 µl = 1 cm3 1 l 1 000 000 µl = 1 000 ml = 0,220 galones imperiales (Reino Unido) = 0,264 galones (EE.UU.) 1 m³ 1 000 l = 35,315 ft³ = 1,308 yd³ = 219,97 galones imperiales (Reino </w:t>
      </w:r>
      <w:r>
        <w:lastRenderedPageBreak/>
        <w:t xml:space="preserve">Unido) = 264,16 galones (EE.UU.) 1 ft³ 0,02832 m3 = 6,229 galones imperiales (Reino Unido) = 28,316 l 1 galón inglés 4,546 l = 1,2009 galones (EE.UU.) 1 galón norteamericano 3,785 l = 0,833 galones imperiales (Reino Unido) 1 MGD 694,44 GPM = 3,157 m3 /min = 3 157 l/min Concentraciones - disolución de sólidos en líquidos: 1 % 1 g en 100 ml 1 </w:t>
      </w:r>
      <w:proofErr w:type="spellStart"/>
      <w:r>
        <w:t>ppt</w:t>
      </w:r>
      <w:proofErr w:type="spellEnd"/>
      <w:r>
        <w:t xml:space="preserve"> 1 g en 1 000 ml = 1 g en 1 l = 1 g/l = 0,1% 1 ppm 1 g en 1 000 000 ml = 1 g en 1 000 L = 1 mg/l = 1 µg/g 1 </w:t>
      </w:r>
      <w:proofErr w:type="spellStart"/>
      <w:r>
        <w:t>ppb</w:t>
      </w:r>
      <w:proofErr w:type="spellEnd"/>
      <w:r>
        <w:t xml:space="preserve"> 1 g en 1 000 000 000 ml = 1 g en 1 000 000 l = 0,001 ppm = 0,001 mg/l Concentraciones - dilución de líquidos en líquidos: 1 % 1 ml en 100 ml 1 </w:t>
      </w:r>
      <w:proofErr w:type="spellStart"/>
      <w:r>
        <w:t>ppt</w:t>
      </w:r>
      <w:proofErr w:type="spellEnd"/>
      <w:r>
        <w:t xml:space="preserve"> 1 ml en1 000 ml = 1 ml en 1 l = 1 ml/l = 0,1% 1 ppm 1 ml en 1 000 000 ml = 1 ml en 1 000 l = 1 µl/l 1 </w:t>
      </w:r>
      <w:proofErr w:type="spellStart"/>
      <w:r>
        <w:t>ppb</w:t>
      </w:r>
      <w:proofErr w:type="spellEnd"/>
      <w:r>
        <w:t xml:space="preserve"> 1 ml en 1 000 000 000 ml = 1 ml en 1 000 000 l = 0,001 ppm = 0,001 ml/l Superficie: 1 m² 10,764 ft² = 1,196 yd² 1 ha 10 000 m² = 100 ares = 2,471 acres 1 km² 100 ha = 0,386 mi² 1 ft² 0,0929 m² 1 yd² 9 ft2 = 0,836 m² 1 acre 4 840 yd² = 0,405 ha 1 mi² 640 acres = 2,59 km² Temperatura: °F (9 ÷ 5 x °C) + 32 °C (°F - 32) x 5 ÷ 9 Presión: 1 psi 70,307 g/cm² Unidades científicas Los científicos suelen emplear formas diferentes de algunas de las unidades que se describen en el glosario. Utilizan el denominado Sistema Internacional de Unidades (SI) y las unidades se conocen como unidades SI. En las revistas científicas, por ejemplo, xxiv 1 </w:t>
      </w:r>
      <w:proofErr w:type="spellStart"/>
      <w:r>
        <w:t>ppt</w:t>
      </w:r>
      <w:proofErr w:type="spellEnd"/>
      <w:r>
        <w:t xml:space="preserve"> se escribe 1 g l-1 en lugar de 1 g/l (consúltese apartado de concentraciones más arriba). También se escribe 1 g kg-1 en lugar de 1 g/kg, 12 mg kg-1 en lugar de 12 mg/kg, 95 </w:t>
      </w:r>
      <w:proofErr w:type="spellStart"/>
      <w:r>
        <w:t>μg</w:t>
      </w:r>
      <w:proofErr w:type="spellEnd"/>
      <w:r>
        <w:t xml:space="preserve"> kg-1 en lugar de 95 </w:t>
      </w:r>
      <w:proofErr w:type="spellStart"/>
      <w:r>
        <w:t>μg</w:t>
      </w:r>
      <w:proofErr w:type="spellEnd"/>
      <w:r>
        <w:t>/kg, y una densidad de carga de 11 kg/m3 se escribiría 11 kg m-3. Este sistema de normalización no suele emplearse en criaderos comerciales ni en unidades de engorde, por lo que no se ha utilizado en este manual. Se puede obtener más información sobre este tema realizando búsquedas en internet sobre unidades SI.</w:t>
      </w:r>
      <w:r w:rsidRPr="003C02AE">
        <w:t xml:space="preserve"> </w:t>
      </w:r>
      <w:r>
        <w:t xml:space="preserve">Glosario Algas plantas acuáticas que se reproducen por esporas Altura de la distancia en línea recta desde el umbo hasta el margen ventral de la concha </w:t>
      </w:r>
      <w:proofErr w:type="spellStart"/>
      <w:r>
        <w:t>concha</w:t>
      </w:r>
      <w:proofErr w:type="spellEnd"/>
      <w:r>
        <w:t xml:space="preserve"> Anterior delantero o perteneciente a la cabeza Aurícula proyección </w:t>
      </w:r>
      <w:proofErr w:type="spellStart"/>
      <w:r>
        <w:t>auriculada</w:t>
      </w:r>
      <w:proofErr w:type="spellEnd"/>
      <w:r>
        <w:t xml:space="preserve"> o alada en la charnela de la vieira (puede referirse a la cámara del corazón que recibe la sangre del resto del cuerpo) </w:t>
      </w:r>
      <w:proofErr w:type="spellStart"/>
      <w:r>
        <w:t>Axénico</w:t>
      </w:r>
      <w:proofErr w:type="spellEnd"/>
      <w:r>
        <w:t xml:space="preserve"> cultivo de especies en condiciones de esterilidad Biso filamentos que los bivalvos utilizan para adherirse a un sustrato Bivalvo molusco pelecípodo con concha de dos valvas unidas por una charnela Branquia apéndice en forma de hoja que sirve para la respiración y filtración de alimentos en el agua (también llamado </w:t>
      </w:r>
      <w:proofErr w:type="spellStart"/>
      <w:r>
        <w:t>ctenidio</w:t>
      </w:r>
      <w:proofErr w:type="spellEnd"/>
      <w:r>
        <w:t xml:space="preserve">) Cigoto célula resultante de la unión de los gametos masculino y femenino Cilios filamentos cuyo movimiento rítmico produce una corriente de agua en los bivalvos Circulación en un criadero, un sistema de cultivo en el que se induce el flujo de ascendente agua a través de la base del recipiente de la semilla (véase circulación descendente) Circulación en un criadero, un sistema de cultivo en el que el agua entra por descendente la parte superior de un recipiente de semilla (véase circulación ascendente) </w:t>
      </w:r>
      <w:proofErr w:type="spellStart"/>
      <w:r>
        <w:t>Ctenidios</w:t>
      </w:r>
      <w:proofErr w:type="spellEnd"/>
      <w:r>
        <w:t xml:space="preserve"> apéndices en forma de hoja que respiran y filtran alimentos en el agua (también se utiliza el término «branquias») Cuerpo polar células diminutas liberadas durante la división meiótica del óvulo después de la penetración del espermatozoide. Contienen el exceso de material cromosómico para formar un óvulo haploide Charnela zona dorsal de la concha de los bivalvos donde se unen las dos valvas Detrito material orgánico procedente de la descomposición de restos animales o vegetales Diatomea alga unicelular </w:t>
      </w:r>
      <w:proofErr w:type="spellStart"/>
      <w:r>
        <w:t>bacilariofícea</w:t>
      </w:r>
      <w:proofErr w:type="spellEnd"/>
      <w:r>
        <w:t xml:space="preserve">; las células están encerradas en un caparazón silíceo o </w:t>
      </w:r>
      <w:proofErr w:type="spellStart"/>
      <w:r>
        <w:t>frústula</w:t>
      </w:r>
      <w:proofErr w:type="spellEnd"/>
      <w:r>
        <w:t xml:space="preserve"> y pueden formar cadenas Dimiario bivalvos con dos músculos aductores, p. ej. almejas y mejillones Dioico/</w:t>
      </w:r>
      <w:proofErr w:type="spellStart"/>
      <w:r>
        <w:t>dioecio</w:t>
      </w:r>
      <w:proofErr w:type="spellEnd"/>
      <w:r>
        <w:t xml:space="preserve"> organismo en el que se producen los gametos masculinos y femeninos en diferentes individuos Diploide número normal de cromosomas (2n) en una célula División meiótica proceso en el que un número normal de cromosomas (2n) se reduce al número haploide (n) Dorsal perteneciente al dorso xviii Embrión organismo en las primeras fases de desarrollo; en los bivalvos, antes de la </w:t>
      </w:r>
      <w:r>
        <w:lastRenderedPageBreak/>
        <w:t xml:space="preserve">etapa larvaria Engorde proceso de cultivo de semilla producida en criadero hasta alcanzar la talla comercial Exhalante zona del bivalvo desde la que el agua fluye hacia el exterior Exótico proveniente de otro país o región geográfica Fecundación, unión del óvulo y el espermatozoide fertilización Fijación natural en bivalvos, semilla obtenida de la puesta de poblaciones naturales de semilla Fijación proceso de comportamiento de las larvas maduras que consiste en buscar un sustrato adecuado donde adherirse Flagelados grupo de algas unicelulares caracterizadas por disponer de un órgano locomotor o flagelo </w:t>
      </w:r>
      <w:proofErr w:type="spellStart"/>
      <w:r>
        <w:t>Frústula</w:t>
      </w:r>
      <w:proofErr w:type="spellEnd"/>
      <w:r>
        <w:t xml:space="preserve"> caparazón silíceo que recubre las diatomeas Gameto célula sexual madura, haploide y funcional capaz de unirse a la del sexo contrario para formar un cigoto Gametogénesis proceso por el que se forman óvulos y espermatozoides </w:t>
      </w:r>
      <w:proofErr w:type="spellStart"/>
      <w:r>
        <w:t>Haloclina</w:t>
      </w:r>
      <w:proofErr w:type="spellEnd"/>
      <w:r>
        <w:t xml:space="preserve"> zona donde se produce un cambio brusco en la salinidad </w:t>
      </w:r>
      <w:proofErr w:type="spellStart"/>
      <w:r>
        <w:t>Indígeno</w:t>
      </w:r>
      <w:proofErr w:type="spellEnd"/>
      <w:r>
        <w:t xml:space="preserve"> autóctono, nativo, no importado Inhalante zona de los bivalvos donde el agua fluye hacia el interior Lámina branquial lámina u hoja de la branquia de un bivalvo Larva D la fase </w:t>
      </w:r>
      <w:proofErr w:type="spellStart"/>
      <w:r>
        <w:t>veliger</w:t>
      </w:r>
      <w:proofErr w:type="spellEnd"/>
      <w:r>
        <w:t xml:space="preserve"> inicial de los bivalvos, también llamada larva de charnela recta Larva de charnela fase larvaria inicial, a veces llamada fase de larva D recta Larva </w:t>
      </w:r>
      <w:proofErr w:type="spellStart"/>
      <w:r>
        <w:t>veliger</w:t>
      </w:r>
      <w:proofErr w:type="spellEnd"/>
      <w:r>
        <w:t xml:space="preserve"> la fase larvaria de la mayoría de los moluscos, caracterizada por la presencia de un velo Larva fase del desarrollo de los bivalvos desde el embrión hasta la metamorfosis Ligamento material fibroso elástico que une las dos valvas de un bivalvo a través de la charnela Línea paleal ligera línea circular sobre la superficie interior de la concha de los bivalvos, que señala la adherencia del manto a la concha Longitud de la distancia en línea recta desde el margen anterior al margen posterior concha de la concha Mancha ocular órgano fotosensible que se desarrolla cerca del centro de la larva madura de algunos bivalvos Manto pliegue blando segregado por la concha que encierra el cuerpo del bivalvo Material de material utilizado para recolectar semilla de bivalvos fijación Media promedio xix Metamorfosis en los bivalvos, el período de transformación entre la fase larvaria y la fase juvenil </w:t>
      </w:r>
      <w:proofErr w:type="spellStart"/>
      <w:r>
        <w:t>Microalgas</w:t>
      </w:r>
      <w:proofErr w:type="spellEnd"/>
      <w:r>
        <w:t xml:space="preserve"> pequeñas algas del tamaño de una célula, diatomeas unicelulares o en cadena, cultivadas en los criaderos como alimento para larvas y semilla </w:t>
      </w:r>
      <w:proofErr w:type="spellStart"/>
      <w:r>
        <w:t>Microlitro</w:t>
      </w:r>
      <w:proofErr w:type="spellEnd"/>
      <w:r>
        <w:t xml:space="preserve"> (</w:t>
      </w:r>
      <w:proofErr w:type="spellStart"/>
      <w:r>
        <w:t>μl</w:t>
      </w:r>
      <w:proofErr w:type="spellEnd"/>
      <w:r>
        <w:t>) la millonésima parte de un litro o la milésima parte de un ml Micrómetro (</w:t>
      </w:r>
      <w:proofErr w:type="spellStart"/>
      <w:r>
        <w:t>μm</w:t>
      </w:r>
      <w:proofErr w:type="spellEnd"/>
      <w:r>
        <w:t xml:space="preserve">) la millonésima parte de un metro o la milésima parte de un mm Monoico </w:t>
      </w:r>
      <w:proofErr w:type="spellStart"/>
      <w:r>
        <w:t>o</w:t>
      </w:r>
      <w:proofErr w:type="spellEnd"/>
      <w:r>
        <w:t xml:space="preserve"> organismo que produce tanto los gametos masculinos como femeninos </w:t>
      </w:r>
      <w:proofErr w:type="spellStart"/>
      <w:r>
        <w:t>monoecio</w:t>
      </w:r>
      <w:proofErr w:type="spellEnd"/>
      <w:r>
        <w:t xml:space="preserve"> en el mismo individuo Monomiario bivalvos con un músculo aductor, p. ej. ostras y vieiras Mordeduras situación en la que las conchas de dos vieiras se enganchan, dañando las partes blandas en el interior Músculo aductor músculo grande que ejecuta movimientos de cierre entre las dos valvas Palpo apéndice sensorial que acompaña el aparato bucal, facilitando la introducción de alimentos Pedal perteneciente al pie pH medida de acidez Plancton organismo acuático flotante o con escasa autonomía en el agua, puede ser fitoplancton (plantas) o zooplancton (animales) </w:t>
      </w:r>
      <w:proofErr w:type="spellStart"/>
      <w:r>
        <w:t>Planctotrófico</w:t>
      </w:r>
      <w:proofErr w:type="spellEnd"/>
      <w:r>
        <w:t xml:space="preserve"> organismo que se alimenta de plancton Poliploide animal que tiene un número de cromosomas diploides (2n) mayor de lo normal Posterior trasero, alejado de la cabeza Pronúcleos en el óvulo, el núcleo haploide después de la meiosis pero antes de la fusión con el núcleo espermático </w:t>
      </w:r>
      <w:proofErr w:type="spellStart"/>
      <w:r>
        <w:t>Pseudoheces</w:t>
      </w:r>
      <w:proofErr w:type="spellEnd"/>
      <w:r>
        <w:t xml:space="preserve"> heces falsas, material residual no absorbido por el aparato digestivo PSU unidades prácticas de salinidad. Una medida de salinidad, equivalente a partes por mil </w:t>
      </w:r>
      <w:proofErr w:type="spellStart"/>
      <w:r>
        <w:t>PUFAs</w:t>
      </w:r>
      <w:proofErr w:type="spellEnd"/>
      <w:r>
        <w:t xml:space="preserve"> ácidos grasos poliinsaturados </w:t>
      </w:r>
      <w:proofErr w:type="spellStart"/>
      <w:r>
        <w:t>Resilio</w:t>
      </w:r>
      <w:proofErr w:type="spellEnd"/>
      <w:r>
        <w:t>, ligamento parte interna del ligamento localizado a lo largo de la charnela de interno un bivalvo que produce la apertura de las valvas cuando se relaja el músculo aductor Salinidad el contenido en sales del agua de mar, normalmente medido en partes por mil (</w:t>
      </w:r>
      <w:proofErr w:type="spellStart"/>
      <w:r>
        <w:t>ppt</w:t>
      </w:r>
      <w:proofErr w:type="spellEnd"/>
      <w:r>
        <w:t xml:space="preserve">) o en unidades prácticas de salinidad (PSU) Semilla un bivalvo recién fijado o adherido (en bivalvos también se llama </w:t>
      </w:r>
      <w:proofErr w:type="spellStart"/>
      <w:r>
        <w:t>poslarva</w:t>
      </w:r>
      <w:proofErr w:type="spellEnd"/>
      <w:r>
        <w:t xml:space="preserve"> o juvenil). En un criadero, juveniles de tamaño comercial Tentáculo protuberancia sin segmentaciones que </w:t>
      </w:r>
      <w:r>
        <w:lastRenderedPageBreak/>
        <w:t xml:space="preserve">sobresale del borde del manto con una función sensorial especializada Termoclina zona donde se produce un cambio brusco de temperatura vertical </w:t>
      </w:r>
      <w:proofErr w:type="spellStart"/>
      <w:r>
        <w:t>Tetraploide</w:t>
      </w:r>
      <w:proofErr w:type="spellEnd"/>
      <w:r>
        <w:t xml:space="preserve"> animal poliploide que presenta el doble de cromosomas (4n) </w:t>
      </w:r>
      <w:proofErr w:type="spellStart"/>
      <w:r>
        <w:t>Triploide</w:t>
      </w:r>
      <w:proofErr w:type="spellEnd"/>
      <w:r>
        <w:t xml:space="preserve"> un animal poliploide con un juego adicional de cromosomas (3n) </w:t>
      </w:r>
      <w:proofErr w:type="spellStart"/>
      <w:r>
        <w:t>Trocófora</w:t>
      </w:r>
      <w:proofErr w:type="spellEnd"/>
      <w:r>
        <w:t xml:space="preserve"> fase planctónica en el embrión del bivalvo xx Umbo proyecciones picudas en la parte dorsal de la concha. Es la parte más vieja de la concha Urogenital sistema de órganos relacionados con la excreción (riñón) y la reproducción (gónada) Valva una de las dos partes de la concha de un bivalvo, una concha está compuesta de dos valvas Velo órgano ciliado locomotor de las larvas Ventral perteneciente a la parte inferior de un </w:t>
      </w:r>
      <w:proofErr w:type="spellStart"/>
      <w:r>
        <w:t>animalIntroducción</w:t>
      </w:r>
      <w:proofErr w:type="spellEnd"/>
      <w:r>
        <w:t xml:space="preserve"> Los moluscos bivalvos (ostras, mejillones, almejas y vieiras) constituyen una parte importante de la producción pesquera mundial. Durante el decenio 1991-2000 se observó un aumento constante de la producción de bivalvos, pasando de 6,3 millones de toneladas desembarcadas en 1991 a más del doble en 2000, con 14 204 152 toneladas métricas (t) de bivalvos procedentes de la pesca y de la acuicultura (Ilustración 1). Ilustración 1: Producción (en millones de toneladas) de bivalvos procedentes de la pesca y de la acuicultura durante el decenio 1991-2000 (a partir de los Anuarios de Estadísticas de Pesca de la FAO). Producción de bivalvos (millones de t) año Sin lugar a dudas, esta creciente tendencia global en el consumo de productos de mar va a continuar en el futuro. Los productos de la pesca forman parte importante y esencial de la dieta en muchos países del mundo donde la necesidad de mayores producciones va a aumentar con el crecimiento demográfico mundial. La demanda de productos de la pesca también va a aumentar en aquellos países donde los productos del mar se consideran una parte importante y saludable de la dieta. La mayor parte de la demanda de productos del mar se refiere al pescado, sin embargo la producción y cosecha de moluscos, especialmente de bivalvos, también va a tener un papel esencial a la hora de satisfacer esta creciente demanda. La captación de bancos naturales de bivalvos va a seguir teniendo importancia, pero muchas de estas poblaciones naturales ya se encuentran cerca de los límites máximos sostenibles y en algunos lugares ya los han sobrepasado, situación que puede paliarse a través de la acuicultura, que ofrece una alternativa a la explotación de las poblaciones naturales. Durante el período 1991- 2000, los desembarques procedentes de la pesca apenas aumentaron en 2,5-3,5 millones de toneladas, mientras que los desembarques procedentes del cultivo se duplicaron CULTIVO CAPTURA </w:t>
      </w:r>
      <w:r>
        <w:t xml:space="preserve"> Cultivo de bivalvos en criadero. Un manual práctico. </w:t>
      </w:r>
      <w:proofErr w:type="gramStart"/>
      <w:r>
        <w:t>durante</w:t>
      </w:r>
      <w:proofErr w:type="gramEnd"/>
      <w:r>
        <w:t xml:space="preserve"> el mismo período, aumentando de 6,3 a 14 millones de toneladas (Ilustración 2). En 2000 alrededor del 75% de la producción mundial de bivalvos procedía ya de alguna forma de cultivo. Los bivalvos son animales ideales para la acuicultura, ya que son herbívoros que requieren un manejo mínimo y que no necesitan más alimento que las algas que se encuentran de forma natural en el agua de mar. Aunque se hayan cultivado durante siglos, los recientes avances tecnológicos en el campo del cultivo de moluscos han permitido incrementar la producción de forma significativa. Los métodos y tecnologías de cultivo requieren constantes mejoras para poder satisfacer la demanda creciente y para convertir el cultivo de bivalvos en una actividad económicamente atractiva para los inversores y para aquellos que deseen iniciarse en dicha actividad. Cada vez más será de vital importancia mejorar la eficacia de las actividades acuícolas, dado que las zonas donde se puede practicar el cultivo de moluscos en el mundo ya son limitadas y será cada vez más difícil encontrar nuevos emplazamientos para esta actividad debido al incremento de la presión demográfica y el desarrollo urbanístico de las costas. Un requisito esencial para cualquier actividad de cultivo o de explotación es contar con semilla abundante, fiable y </w:t>
      </w:r>
      <w:r>
        <w:lastRenderedPageBreak/>
        <w:t>barata. Actualmente, en la mayoría de las explotaciones de bivalvos del mundo se recolecta la semilla en bancos naturales y se coloca el sustrato (material de fijación) en las zonas de reproducción; luego se recogen las larvas en metamorfosis, para luego transferir la semilla recolectada a las zonas de engorde hasta que ésta alcance la talla comercial. En otros casos, se recolecta la semilla en zonas de abundancia natural y se transporta a zonas de engorde que pueden estar alejadas de la fuente de semilla (</w:t>
      </w:r>
      <w:proofErr w:type="spellStart"/>
      <w:r>
        <w:t>telecaptación</w:t>
      </w:r>
      <w:proofErr w:type="spellEnd"/>
      <w:r>
        <w:t xml:space="preserve">). La recolección de semilla en zonas de reclutamiento natural seguirá siendo importante en las explotaciones de bivalvos de todo el mundo y sin lugar a dudas en algunas zonas esta práctica podrá intensificarse para satisfacer la mayor demanda de semilla de las explotaciones. Es por tanto necesario reconocer la importancia que tienen estas zonas de reproducción y hacer un gran esfuerzo para conservarlas. Ilustración 2: Comparación de la producción procedente de la pesca y de la acuicultura con la contribución relativa de los principales grupos de bivalvos en 1991 y 2000. CAPTURA 1991 (2,49 millones de t) CULTIVO 1991 (3,78 millones de t) CAPTURA 2000 (3,48 millones de t) CULTIVO 2000 (10,72 millones de t) Ostras 5,8% Mejillones 10,2% Vieiras 19,5% Almejas 39,2% </w:t>
      </w:r>
      <w:proofErr w:type="spellStart"/>
      <w:r>
        <w:t>Misc</w:t>
      </w:r>
      <w:proofErr w:type="spellEnd"/>
      <w:r>
        <w:t xml:space="preserve">. 25,3% Ostras 34,1% Mejillones 28,4% Vieiras 10,0% Almejas 20,4% </w:t>
      </w:r>
      <w:proofErr w:type="spellStart"/>
      <w:r>
        <w:t>Misc</w:t>
      </w:r>
      <w:proofErr w:type="spellEnd"/>
      <w:r>
        <w:t xml:space="preserve">. 7,1% Ostras 8,4% Mejillones 6,8% Vieiras 18,8% Almejas 22,9% </w:t>
      </w:r>
      <w:proofErr w:type="spellStart"/>
      <w:r>
        <w:t>Misc</w:t>
      </w:r>
      <w:proofErr w:type="spellEnd"/>
      <w:r>
        <w:t xml:space="preserve">. 43,0% Ostras 37,4% Mejillones 12,3% Vieiras 10,8% Almejas 24,7% </w:t>
      </w:r>
      <w:proofErr w:type="spellStart"/>
      <w:r>
        <w:t>Misc</w:t>
      </w:r>
      <w:proofErr w:type="spellEnd"/>
      <w:r>
        <w:t xml:space="preserve">. 14,8% </w:t>
      </w:r>
      <w:r>
        <w:t xml:space="preserve"> En muchos otros lugares de cultivo, no existen zonas de reproducción natural que suministren semilla y, si existen, no pueden producir suficiente semilla para satisfacer los requisitos de la fase de engorde, incluso la reproducción es errática y no se puede garantizar una fuente fiable de semilla. Se dan además otros inconvenientes que condicionan la recolección de semilla natural para su uso en las actividades acuícolas, ya que, a veces, los engordadores de algunas zonas desarrollan y cultivan razas o variedades de bivalvos que se ajustan a sus necesidades particulares, pero puede que ese tipo de semilla no se encuentre disponible localmente. Otro caso es el de aquellos productores que deseen introducir una especie no </w:t>
      </w:r>
      <w:proofErr w:type="spellStart"/>
      <w:r>
        <w:t>alóctona</w:t>
      </w:r>
      <w:proofErr w:type="spellEnd"/>
      <w:r>
        <w:t xml:space="preserve"> (exótica) y no dispongan de una fuente de semilla, para los que la alternativa consiste en la recolección en bancos naturales de bivalvos para producir luego la semilla en el criadero. Los criaderos de bivalvos llevan funcionando más de cincuenta años y hoy en día están bien implantados en muchos países, formando parte integral de muchas explotaciones y constituyendo la mayor o única fuente de semilla. Indudablemente en el futuro los criaderos de bivalvos desempeñarán un papel muy importante dentro del conjunto de actividades acuícolas, conforme la explotación de moluscos se especialice y aumente la demanda de semilla. Los criaderos ofrecen varias ventajas con respecto a la recolección en bancos naturales ya que son fiables y pueden suministrar semilla a los engordadores según sus requisitos y cuando les sea conveniente –a menudo mucho antes en la época de crecimiento que con los bancos naturales. Pueden proporcionar semilla que no está disponible en los bancos naturales, como es el caso de las variedades genéticas con características biológicas mejoradas para su explotación en zonas locales o semilla de bivalvos exóticos. El coste supone la mayor desventaja de la producción de semilla en criadero ya que es más caro criar la semilla en unas instalaciones que recolectarla de un banco natural. Aunque en el pasado los factores económicos probablemente hayan sido la causa del fracaso de algunos criaderos de bivalvos, las recientes mejoras tecnológicas han potenciado enormemente su fiabilidad y su viabilidad económica, puesto que es posible producir semilla a precios competitivos y, de hecho, en algunas partes del mundo, los criaderos constituyen la única fuente de semilla para la industria acuícola comercial. No obstante, aún queda margen para acrecentar la eficacia de los criaderos y aumentar su </w:t>
      </w:r>
      <w:r>
        <w:lastRenderedPageBreak/>
        <w:t xml:space="preserve">aceptación como mejor fuente de semilla. La construcción y el funcionamiento de un criadero de bivalvos es una empresa importante y costosa, por lo tanto la fase de desarrollo tiene que estudiarse concienzudamente, de lo contrario estará abocada al fracaso. No existe un plan único para construir un criadero de bivalvos y ponerlo en funcionamiento; de hecho, muchos han comenzado como explotaciones pequeñas y han ido creciendo a la vez que el mercado de sus productos. Los criaderos varían enormemente en cuanto a su diseño, configuración y construcción, en función de las especies cultivadas, objetivos de producción, y, sobre todo de las condiciones locales y las preferencias personales de sus propietarios o de la empresa. En cambio, los elementos básicos son los mismos para cualquier criadero de bivalvos e incluyen un método para acondicionar a los reproductores e inducir la puesta, criar y fijar las larvas, engordar la semilla hasta una talla aceptable, y unas instalaciones para la producción de grandes cantidades de algas para la alimentación en todas las fases del ciclo productivo. Si bien los elementos esenciales son comunes a todos los criaderos, también es cierto que existen variaciones en cuanto a tecnologías y a la eficacia en cada fase productiva, que deben ser mejoradas de forma constante para conseguir que los criaderos sean cada vez más rentables. Esta publicación no se ha concebido como un manual de gestión de criaderos. Existen otros documentos que también describen los criaderos de bivalvos, y muchos se están volviendo obsoletos y no incluyen las mejoras tecnológicas más recientes. Este manual pretende ser una introducción práctica a los elementos básicos de las actividades que se Introducción </w:t>
      </w:r>
      <w:r>
        <w:t xml:space="preserve"> Cultivo de bivalvos en criadero. Un manual práctico. </w:t>
      </w:r>
      <w:proofErr w:type="gramStart"/>
      <w:r>
        <w:t>llevan</w:t>
      </w:r>
      <w:proofErr w:type="gramEnd"/>
      <w:r>
        <w:t xml:space="preserve"> a cabo en un criadero, dirigido a principiantes en este campo. También permitirá a los futuros inversores valorar la posibilidad de construir y gestionar un criadero de bivalvos y entrar en el negocio de producción de semilla para la industria acuícola. El manual no está ideado como una publicación científica en el sentido convencional y gran parte del contenido se basa en la propia experiencia del autor, así como en la experiencia acumulada a lo largo de un período de más de 80 años. Aunque existe una extensa bibliografía sobre criaderos de bivalvos, muchas de las publicaciones prácticas tienen una divulgación limitada o están agotadas y sólo están disponibles a través de los servicios especializados de las bibliotecas. Puede ocurrir que muchos lectores no consigan estos documentos y por lo tanto se ha hecho un esfuerzo para que este manual sea lo más completo posible y para garantizar y facilitar su acceso. En lugar de incluir unas extensas referencias bibliográficas en el texto, se ha optado por ofrecer una lista de lecturas recomendadas al final de cada sección del manual para proporcionar otras fuentes de información sobre temas concretos y aspectos relacionados con el funcionamiento de un criadero.</w:t>
      </w:r>
    </w:p>
    <w:p w:rsidR="007116B9" w:rsidRPr="003C02AE" w:rsidRDefault="003C02AE">
      <w:pPr>
        <w:rPr>
          <w:lang w:val="en-GB"/>
        </w:rPr>
      </w:pPr>
      <w:r>
        <w:t xml:space="preserve"> Cultivo de bivalvos en criadero. Un manual práctico. </w:t>
      </w:r>
      <w:proofErr w:type="gramStart"/>
      <w:r>
        <w:t>llevan</w:t>
      </w:r>
      <w:proofErr w:type="gramEnd"/>
      <w:r>
        <w:t xml:space="preserve"> a cabo en un criadero, dirigido a principiantes en este campo. También permitirá a los futuros inversores valorar la posibilidad de construir y gestionar un criadero de bivalvos y entrar en el negocio de producción de semilla para la industria acuícola. El manual no está ideado como una publicación científica en el sentido convencional y gran parte del contenido se basa en la propia experiencia del autor, así como en la experiencia acumulada a lo largo de un período de más de 80 años. Aunque existe una extensa bibliografía sobre criaderos de bivalvos, muchas de las publicaciones prácticas tienen una divulgación limitada o están agotadas y sólo están disponibles a través de los servicios especializados de las bibliotecas. Puede ocurrir que muchos lectores no consigan estos documentos y por lo tanto se ha hecho un esfuerzo para que este manual sea lo más </w:t>
      </w:r>
      <w:r>
        <w:lastRenderedPageBreak/>
        <w:t xml:space="preserve">completo posible y para garantizar y facilitar su acceso. En lugar de incluir unas extensas referencias bibliográficas en el texto, se ha optado por ofrecer una lista de lecturas recomendadas al final de cada sección del manual para proporcionar otras fuentes de información sobre temas concretos y aspectos relacionados con el funcionamiento de un criadero. </w:t>
      </w:r>
      <w:r>
        <w:t xml:space="preserve"> Primera parte Selección del emplazamiento, diseño del criadero y aspectos económicos 1.1 SELECCIÓN DEL </w:t>
      </w:r>
      <w:proofErr w:type="gramStart"/>
      <w:r>
        <w:t>EMPLAZAMIENTO .</w:t>
      </w:r>
      <w:proofErr w:type="gramEnd"/>
      <w:r>
        <w:t xml:space="preserve"> . . . . . . . . . . . . . . . . . . . . . . . . . . . . . . . . . . . . . . . . . . . . . . . . . 5 1.1.1 Introducción . . . . . . . . . . . . . . . . . . . . . . . . . . . . . . . . . . . . . . . . . . . . . . . . . . . . . . . . . . . . . . . . . . . . . . 5 1.1.2 Consideraciones . . . . . . . . . . . . . . . . . . . . . . . . . . . . . . . . . . . . . . . . . . . . . . . . . . . . . . . . . . . . . . . . . . 6 1.1.2.1 Reglamentación gubernamental . . . . . . . . . . . . . . . . . . . . . . . . . . . . . . . . . . . . 6 1.1.2.2 Calidad del agua de </w:t>
      </w:r>
      <w:proofErr w:type="gramStart"/>
      <w:r>
        <w:t>mar .</w:t>
      </w:r>
      <w:proofErr w:type="gramEnd"/>
      <w:r>
        <w:t xml:space="preserve"> . . . . . . . . . . . . . . . . . . . . . . . . . . . . . . . . . . . . . . . . . . . 6 1.1.2.3 Emplazamiento del criadero . . . . . . . . . . . . . . . . . . . . . . . . . . . . . . . . . . . . . . . . 7 1.2 ASPECTOS RELACIONADOS CON EL DISEÑO DEL CRIADERO . . . . . . . . . . . . . . . . . . . 8 1.2.1 Introducción . . . . . . . . . . . . . . . . . . . . . . . . . . . . . . . . . . . . . . . . . . . . . . . . . . . . . . . . . . . . . . . . . . . . . . 8 1.2.2 Captación de agua de mar . . . . . . . . . . . . . . . . . . . . . . . . . . . . . . . . . . . . . . . . . . . . . . . . . . . . . . 9 1.2.3 Instalaciones . . . . . . . . . . . . . . . . . . . . . . . . . . . . . . . . . . . . . . . . . . . . . . . . . . . . . . . . . . . . . . . . . . . . . 12 1.2.3.1 Instalaciones para el cultivo de </w:t>
      </w:r>
      <w:proofErr w:type="gramStart"/>
      <w:r>
        <w:t>algas .</w:t>
      </w:r>
      <w:proofErr w:type="gramEnd"/>
      <w:r>
        <w:t xml:space="preserve"> . . . . . . . . . . . . . . . . . . . . . . . . . . . . . 13 1.2.3.2 Zona de mantenimiento y desove de </w:t>
      </w:r>
      <w:proofErr w:type="gramStart"/>
      <w:r>
        <w:t>reproductores .</w:t>
      </w:r>
      <w:proofErr w:type="gramEnd"/>
      <w:r>
        <w:t xml:space="preserve"> . . . . . . . . . . . . 14 1.2.3.3 Zona de cultivo de </w:t>
      </w:r>
      <w:proofErr w:type="gramStart"/>
      <w:r>
        <w:t>larvas .</w:t>
      </w:r>
      <w:proofErr w:type="gramEnd"/>
      <w:r>
        <w:t xml:space="preserve"> . . . . . . . . . . . . . . . . . . . . . . . . . . . . . . . . . . . . . . . . . . 15 1.2.3.4 Zona de cultivo de </w:t>
      </w:r>
      <w:proofErr w:type="gramStart"/>
      <w:r>
        <w:t>semilla .</w:t>
      </w:r>
      <w:proofErr w:type="gramEnd"/>
      <w:r>
        <w:t xml:space="preserve"> . . . . . . . . . . . . . . . . . . . . . . . . . . . . . . . . . . . . . . . . . 15 1.2.3.5 Otros requisitos de espacio . . . . . . . . . . . . . . . . . . . . . . . . . . . . . . . . . . . . . . . . . 15 1.3 ASPECTOS ECONÓMICOS . . . . . . . . . . . . . . . . . . . . . . . . . . . . . . . . . . . . . . . . . . . . . . . . . . . . . . . . . . . 16 1.4 BIBLIOGRAFÍA RECOMENDADA . . . . . . . . . . . . . . . . . . . . . . . . . . . . . . . . . . . . . . . . . . . . . . . . . . . . 17 1.1 SELECCIÓN DEL EMPLAZAMIENTO 1.1.1 Introducción Uno de los factores más importantes a la hora de construir un criadero de bivalvos –que no siempre se tiene en cuenta– es la selección de un emplazamiento idóneo. Existen varios aspectos que pueden condicionar la ubicación de una instalación en el lugar inadecuado, como por ejemplo, la falta de alguno de los componentes esenciales de la infraestructura, la disponibilidad de terreno a un coste razonable, el suministro local de electricidad y de agua dulce, la existencia de personal cualificado o de buenas comunicaciones. Puede ocurrir que una empresa o un particular decida construir un criadero al lado de una instalación de engorde de bivalvos que ya esté en funcionamiento, en cuyo caso, el criadero se convertiría en una unidad adicional de la instalación ya existente. En otras ocasiones, por ejemplo, un particular o una empresa pueden poseer o ser propietarios de los derechos de propiedad sobre un emplazamiento, que reúne las condiciones idóneas para la construcción de un criadero. Si bien es cierto que no siempre es posible construir los criaderos en el lugar adecuado, al menos se deberían seguir ciertos criterios para evitar condenar el criadero al fracaso. </w:t>
      </w:r>
      <w:r>
        <w:t xml:space="preserve"> Cultivo de bivalvos en criadero. Un manual práctico. 1.1.2 Consideraciones 1.1.2.1 Reglamentación gubernamental El primer aspecto que hay que considerar es la posibilidad de que la reglamentación gubernamental permita la construcción de un criadero de bivalvos en el emplazamiento escogido. Esto se puede resolver rápidamente consultando con las autoridades locales, estatales, provinciales o federales. Si la ley no permite la construcción de un criadero en el lugar elegido, habrá que encontrar otro emplazamiento autorizado o bien intentar cambiar la reglamentación gubernamental para así conseguir la autorización necesaria para el lugar escogido. Antes de obtener la autorización para construir cualquier tipo de infraestructura puede que sea necesario tramitar una serie de permisos y licencias para cumplir con las normas de </w:t>
      </w:r>
      <w:r>
        <w:lastRenderedPageBreak/>
        <w:t>construcción locales y con las reglamentaciones nacionales y locales sobre el medio ambiente. Este proceso puede llevar tiempo y llegar a ser costoso y quizás se necesite contar con una evaluación del impacto potencial del criadero en el medio local antes de que se conceda, o no, el permiso para empezar a construir. 1.1.2.2 Calidad del agua de mar Antes de analizar los elementos que conforman el emplazamiento idóneo para instalar un criadero, es esencial poder garantizar la calidad de la captación de agua de mar durante todo el año en el sitio en cuestión. Este requisito es imprescindible, ya que si no se dispone de una buena captación de agua de mar, será difícil, si no imposible, desarrollar las actividades del criadero de manera eficiente y rentable. Por este motivo es muy importante obtener toda la información que se pueda sobre la calidad del agua de mar del sitio escogido a lo largo de todo el año. No sólo se necesita información de las aguas superficiales sino también de toda la columna de agua, ya que pueden aparecer termoclinas y circulaciones ascendentes de forma periódica. Si con anterioridad se han realizado estudios oceanográficos de la zona, deberían analizarse los datos. Pero si no se cuenta con esta información, el interesado debería realizar un muestreo detallado de las aguas en el emplazamiento propuesto y durante al menos un año. La ubicación geográfica del sitio y las posibles especies de cultivo determinarán en parte los parámetros ambientales del agua de mar que necesitan ser examinados. Las larvas, los juveniles y los adultos de los bivalvos tienen requisitos fisiológicos estrictos, como por ejemplo, la temperatura del agua, la salinidad y los niveles de oxígeno; parámetros que deben mantenerse en el criadero. La temperatura del agua es más elevada en los trópicos que en las zonas templadas y los bivalvos autóctonos están bien adaptados a estas condiciones y las toleran bien. Sin embargo, las temperaturas en el criadero no deberían descender demasiado para evitar efectos negativos sobre la supervivencia de las larvas y los juveniles o sobre su crecimiento. En las zonas templadas, la temperatura del agua no debería sobrepasar los niveles inferiores o superiores letales para las larvas y para los juveniles. La salinidad puede sufrir grandes variaciones y la tolerancia a estas fluctuaciones varía en las diferentes especies de bivalvos. Algunas necesitan altos niveles oceánicos de salinidad mientras que las especies eurihalinas (de estuarios y de aguas salobres) muestran una tolerancia mucho mayor. Las estaciones de lluvias torrenciales pueden desencadenar períodos de baja salinidad, y las fuertes escorrentías asociadas a estas lluvias también pueden provocar un incremento de la cantidad de limo y de otros materiales que a su vez pueden crear problemas en el criadero. Las elevadas concentraciones (</w:t>
      </w:r>
      <w:proofErr w:type="spellStart"/>
      <w:r>
        <w:t>afloraciones</w:t>
      </w:r>
      <w:proofErr w:type="spellEnd"/>
      <w:r>
        <w:t xml:space="preserve">) de algunas algas marinas y especies bacterianas pueden liberar sustancias tóxicas que podrían llegar a reducir la supervivencia y crecimiento de las larvas o de los juveniles de bivalvos, e incluso en casos extremos provocar importantes mortandades. Es esencial recopilar tantos datos como sea posible sobre estos parámetros antes de tomar una decisión sobre la idoneidad de un emplazamiento para un criadero de Primera parte – Selección del emplazamiento, diseño del criadero y aspectos económicos </w:t>
      </w:r>
      <w:r>
        <w:t xml:space="preserve"> bivalvos. Las medidas correctoras para mejorar un inadecuado nivel de calidad del agua de mar pueden resultar muy costosas y comprometer la rentabilidad de un proyecto. Sería conveniente evitar aquellos emplazamientos que puedan verse afectados por vertidos procedentes de plantas industriales, ya que todavía no se conocen a fondo los efectos letales y </w:t>
      </w:r>
      <w:proofErr w:type="spellStart"/>
      <w:r>
        <w:t>subletales</w:t>
      </w:r>
      <w:proofErr w:type="spellEnd"/>
      <w:r>
        <w:t xml:space="preserve"> de muchos contaminantes industriales. Tampoco se comprenden bien los efectos aditivos de varias industrias ubicadas en un mismo lugar y que vierten residuos potencialmente tóxicos para los tramos aguas abajo. Los efectos de dichos efluentes pueden ser muy perjudiciales para las larvas de los bivalvos. Por ejemplo, un compuesto que se </w:t>
      </w:r>
      <w:r>
        <w:lastRenderedPageBreak/>
        <w:t xml:space="preserve">encuentra en muchas pinturas marinas </w:t>
      </w:r>
      <w:proofErr w:type="spellStart"/>
      <w:r>
        <w:t>antiincrustantes</w:t>
      </w:r>
      <w:proofErr w:type="spellEnd"/>
      <w:r>
        <w:t xml:space="preserve">, el </w:t>
      </w:r>
      <w:proofErr w:type="spellStart"/>
      <w:r>
        <w:t>tributilestaño</w:t>
      </w:r>
      <w:proofErr w:type="spellEnd"/>
      <w:r>
        <w:t xml:space="preserve"> (TBT), ha resultado ser letal para las larvas de bivalvos, aún en concentraciones tan bajas como unas partes por billón. Se debe evitar la captación de agua de mar desde zonas cercanas a puertos deportivos y comerciales. Siempre que sea viable, es aconsejable realizar estudios de bioensayos utilizando embriones de bivalvos para ayudar a determinar la calidad del agua en el emplazamiento donde se piensa instalar el criadero. La presencia de materiales deletéreos puede ser temporal o estacional, por tanto el muestreo de los bioensayos debe llevarse a cabo durante un período de no menos de un año y realizarse preferentemente cada semana. También es recomendable evitar los focos de contaminación agraria, incluso forestal. Recientemente se ha podido demostrar que la escorrentía de algunos suelos agrícolas puede llevar concentraciones de plaguicidas deletéreas para el crecimiento y supervivencia de las larvas de bivalvos. A veces, la contaminación doméstica no sólo contiene contaminantes tóxicos para las larvas de bivalvos, sino que su alto contenido orgánico puede provocar el agotamiento del oxígeno y dar lugar a mayores niveles de bacterias que a su vez pueden reducir el crecimiento y provocar la mortalidad de las larvas. Al decidir sobre el emplazamiento de un criadero de bivalvos también hay que tener en cuenta otros factores como el desarrollo urbano y prever la posibilidad de que la «civilización» llegue pronto a engullir el sitio. El desarrollo urbanístico, con todos los problemas que conlleva, es una de las mayores preocupaciones en el cultivo de bivalvos. Si está previsto que la urbanización llegue pronto al emplazamiento, convendrá tomar todas las medidas necesarias para mantener al mínimo las fuentes potenciales de contaminación. Esto requiere una estrecha colaboración entre los responsables de la planificación y las empresas constructoras. 1.1.2.3 Emplazamiento del criadero El criadero debe estar situado cerca del océano para reducir al mínimo la distancia que hay que salvar para bombear el agua, y así evitar tener que emplear tuberías muy largas. También tiene que estar ubicado tan cerca como sea posible del nivel del mar para evitar bombear agua sobre grandes distancias verticales. Si se dan fluctuaciones frecuentes en la temperatura y la salinidad de las aguas superficiales, será preciso colocar las tomas a cierta profundidad (hasta 20 m por debajo de la superficie) para mantener niveles más constantes de temperatura y salinidad del agua. Dependiendo de la naturaleza de los estratos geológicos, a veces se pueden perforar pozos cerca de la orilla para acceder a los acuíferos de agua de mar. Una captación de agua de esta naturaleza mantendrá la temperatura más constante durante todo el año y proporcionará agua ya filtrada, por haberse </w:t>
      </w:r>
      <w:proofErr w:type="spellStart"/>
      <w:r>
        <w:t>percolado</w:t>
      </w:r>
      <w:proofErr w:type="spellEnd"/>
      <w:r>
        <w:t xml:space="preserve"> a través de los estratos. Sin embargo, puede que se necesite oxigenar esta agua antes de poder utilizarla. Siempre conviene consultar con un ingeniero debidamente cualificado cuando se toman decisiones sobre las mejoras metodológicas y tecnológicas en el abastecimiento de agua. El emplazamiento debe disponer de suficiente superficie para los edificios auxiliares y permitir una futura ampliación de las instalaciones. Otro aspecto importante </w:t>
      </w:r>
      <w:r>
        <w:t xml:space="preserve"> Cultivo de bivalvos en criadero. Un manual práctico. </w:t>
      </w:r>
      <w:proofErr w:type="gramStart"/>
      <w:r>
        <w:t>es</w:t>
      </w:r>
      <w:proofErr w:type="gramEnd"/>
      <w:r>
        <w:t xml:space="preserve"> la necesidad de contar con una vigilancia apropiada, además de un suministro adecuado de energía eléctrica, captación de agua dulce y personal cualificado para el funcionamiento del criadero. Deben existir buenas comunicaciones para facilitar el suministro de materiales y el rápido transporte de larvas y semilla a su destino. También hay que considerar la proximidad de instituciones, tales como universidades, laboratorios gubernamentales y bibliotecas, ya que estos recursos pueden ser de gran ayuda en el funcionamiento del criadero y en la búsqueda de soluciones a problemas. Como paso previo es recomendable elaborar una relación de parámetros que han de cumplirse, o que hay que comprobar, cuando se está valorando la posibilidad de elegir un </w:t>
      </w:r>
      <w:r>
        <w:lastRenderedPageBreak/>
        <w:t xml:space="preserve">emplazamiento para un criadero de bivalvos. Hay que analizar todos los elementos de la lista para comprobar que el emplazamiento cumple el máximo número de requisitos. 1.2 ASPECTOS RELACIONADOS CON EL DISEÑO DEL CRIADERO 1.2.1 Introducción No existe un diseño único para los criaderos de bivalvos. La distribución de los criaderos varía de un sitio a otro, según la especie cultivada, la ubicación geográfica, el presupuesto, la especie que se quiera producir, además de las preferencias personales (Ilustración 3). Existen criaderos pequeños que producen semilla para sus propias actividades de engorde de bivalvos. Otros son más grandes y se dedican sólo a la producción de semilla para la venta o para sus propias actividades además de un excedente que venden a otros productores. Hay criaderos que tienen semillero propio, mientras que algunos sólo producen larvas maduras para enviar a otros sitios, a diferencia de los criaderos que cultivan y suministran semilla de tamaño variable, desde 1 a 12 mm de longitud de concha. Todo ello depende en gran medida de la naturaleza, necesidades y nivel de sofisticación de las actividades de engorde que de forma conjunta conforman la clientela. Ilustración 3: Selección de fotografías de criaderos que refleja las distintas dimensiones y los niveles de sofisticación de las construcciones que existen en el mundo. De izquierda a derecha y de arriba a abajo: </w:t>
      </w:r>
      <w:proofErr w:type="spellStart"/>
      <w:r>
        <w:t>Tinamenor</w:t>
      </w:r>
      <w:proofErr w:type="spellEnd"/>
      <w:r>
        <w:t xml:space="preserve"> S.A. (</w:t>
      </w:r>
      <w:proofErr w:type="spellStart"/>
      <w:r>
        <w:t>Pesués</w:t>
      </w:r>
      <w:proofErr w:type="spellEnd"/>
      <w:r>
        <w:t xml:space="preserve">, España), Criadero </w:t>
      </w:r>
      <w:proofErr w:type="spellStart"/>
      <w:r>
        <w:t>Turpiolito</w:t>
      </w:r>
      <w:proofErr w:type="spellEnd"/>
      <w:r>
        <w:t xml:space="preserve">, (Golfo de Cariaco, Venezuela), criadero de vieiras de la Estación de Investigación Biológica de Bermudas que utiliza contenedores de carga aislados y el criadero de ostras SMS (Point Pleasant, Nueva Escocia, Canadá). Primera parte – Selección del emplazamiento, diseño del criadero y aspectos económicos </w:t>
      </w:r>
      <w:r>
        <w:t xml:space="preserve"> Muchos criaderos se han construido sin demasiada planificación o sin pensar en la posibilidad de ampliar en el futuro. Hay criaderos que se construyen con el objetivo inicial de producir una cantidad determinada de semilla y una vez cumplido ese objetivo deciden ampliar y añadir un módulo, pero la instalación posterior de módulos adicionales no suele ser ni eficiente ni cómoda para el trabajador. En otros casos, los criaderos se construyen inicialmente para producir semilla de una única especie, pero después, al empezar a producir otras especies, el criadero deja de ser eficiente en su nuevo papel. Se puede ahorrar mucho tiempo y evitar muchas frustraciones con una buena planificación antes de construir el criadero. Hay que considerar varios aspectos antes de diseñar un criadero, pero hay dos factores que requieren una atención especial. En primer lugar, el trabajo en el criadero tiene que ser cómodo para los operarios y eficiente para que las actividades sean lo más rentables posible, y en segundo lugar, es necesario contar con una posible ampliación en el futuro. Los criaderos de bivalvos tienen dos partes principales, el sistema de agua de mar y las instalaciones propiamente dichas. 1.2.2 Captación de agua de mar Como ya se apuntó, es necesario contar con agua de mar de alta calidad, y es importante asegurarse de que la fuente de agua de mar y el sistema de bombeo y tratamiento estén convenientemente situados cerca del criadero y que se haga uso óptimo del mismo para mantener al mínimo los gastos de explotación y de capital. El criadero debe estar ubicado lo más cerca posible del nivel del mar para evitar tener que bombear agua. Las tomas de agua de mar deben ser lo más cortas posible y estar ubicadas convenientemente para que se puedan arreglar o mantener con un esfuerzo mínimo. Es recomendable colocar </w:t>
      </w:r>
      <w:proofErr w:type="gramStart"/>
      <w:r>
        <w:t>las tomas</w:t>
      </w:r>
      <w:proofErr w:type="gramEnd"/>
      <w:r>
        <w:t xml:space="preserve"> de agua salada a cierta profundidad para evitar fluctuaciones en la temperatura y la salinidad y para reducir también el número de organismos y residuos que puedan entrar en el sistema. En zonas templadas es conveniente que las tomas estén por debajo de cualquier termoclina que se dé en verano para reducir las variaciones de temperatura. En las zonas donde puede haber períodos de lluvias fuertes, las tomas instaladas a suficiente profundidad evitarán tanto las fluctuaciones súbitas de salinidad </w:t>
      </w:r>
      <w:r>
        <w:lastRenderedPageBreak/>
        <w:t xml:space="preserve">como la excesiva acumulación de lodos por la lluvia. La colocación de las tomas a cierta profundidad evita que se produzcan fuertes </w:t>
      </w:r>
      <w:proofErr w:type="spellStart"/>
      <w:r>
        <w:t>afloraciones</w:t>
      </w:r>
      <w:proofErr w:type="spellEnd"/>
      <w:r>
        <w:t xml:space="preserve"> de plancton, que podrían llegar a ser perjudiciales para las larvas de los bivalvos, y reducir considerablemente la entrada en el sistema de organismos incrustantes que pueden adherirse a las cañerías y reducir notablemente el caudal de agua que llega al criadero. Se puede evitar la incidencia de muchas de las fuentes de variabilidad arriba mencionadas perforando pozos para la captación de agua de mar. Esta es una posibilidad que habría que contemplar antes de abordar cualquier otra solución. El tamaño de la bomba y el diámetro de las cañerías </w:t>
      </w:r>
      <w:proofErr w:type="gramStart"/>
      <w:r>
        <w:t>dependerá</w:t>
      </w:r>
      <w:proofErr w:type="gramEnd"/>
      <w:r>
        <w:t xml:space="preserve"> de la escala a la que se trabaje y los volúmenes de agua de mar necesarios para todas las etapas de la producción. Las bombas se pueden encontrar en establecimientos comerciales y el tipo y tamaño de bomba se puede determinar comentándolo con los distribuidores. Es importante asegurarse de que las superficies que entran en contacto con el agua de mar no sean tóxicas. La mayoría de los plásticos, hierro fundido y ciertas clases de acero inoxidable son una opción adecuada. Sería aconsejable evitar el uso de bombas con componentes de acero dulce o latón. Una vez bombeada directamente desde el océano, el agua de mar pasa primero a través de filtros de arena que retienen la mayor parte del material </w:t>
      </w:r>
      <w:proofErr w:type="spellStart"/>
      <w:r>
        <w:t>particulado</w:t>
      </w:r>
      <w:proofErr w:type="spellEnd"/>
      <w:r>
        <w:t xml:space="preserve"> de más de 20-40 </w:t>
      </w:r>
      <w:proofErr w:type="spellStart"/>
      <w:r>
        <w:t>μm</w:t>
      </w:r>
      <w:proofErr w:type="spellEnd"/>
      <w:r>
        <w:t xml:space="preserve"> 10 Cultivo de bivalvos en criadero. Un manual práctico. Ilustración 4: Diagrama de las diversas etapas en el tratamiento del agua de mar para uso en criaderos, desde los conductos de captación (CC) hasta los puntos donde se utiliza el agua para las diferentes actividades (1 a 5). B – bombas de agua de mar; FA – filtros de arena (fotografía C) o filtros de tambor alternativos de </w:t>
      </w:r>
      <w:proofErr w:type="spellStart"/>
      <w:r>
        <w:t>autolimpieza</w:t>
      </w:r>
      <w:proofErr w:type="spellEnd"/>
      <w:r>
        <w:t xml:space="preserve"> (fotografía A); TA – hacia los tanques de almacenamiento (si fuera necesario); FC – filtros de cartuchos de 20 </w:t>
      </w:r>
      <w:proofErr w:type="spellStart"/>
      <w:r>
        <w:t>μm</w:t>
      </w:r>
      <w:proofErr w:type="spellEnd"/>
      <w:r>
        <w:t xml:space="preserve"> y 10 </w:t>
      </w:r>
      <w:proofErr w:type="spellStart"/>
      <w:r>
        <w:t>μm</w:t>
      </w:r>
      <w:proofErr w:type="spellEnd"/>
      <w:r>
        <w:t xml:space="preserve">; ME – módulo de enfriamiento del agua de mar (si fuera necesario); MC – módulo de calentamiento del agua de mar (si fuera necesario – fotografía B); FF – filtrado final (5 </w:t>
      </w:r>
      <w:proofErr w:type="spellStart"/>
      <w:r>
        <w:t>μm</w:t>
      </w:r>
      <w:proofErr w:type="spellEnd"/>
      <w:r>
        <w:t xml:space="preserve"> y 1 </w:t>
      </w:r>
      <w:proofErr w:type="spellStart"/>
      <w:r>
        <w:t>ó</w:t>
      </w:r>
      <w:proofErr w:type="spellEnd"/>
      <w:r>
        <w:t xml:space="preserve"> 2 </w:t>
      </w:r>
      <w:proofErr w:type="spellStart"/>
      <w:r>
        <w:t>μm</w:t>
      </w:r>
      <w:proofErr w:type="spellEnd"/>
      <w:r>
        <w:t xml:space="preserve"> – fotografía D); UV – módulos de desinfección con luz ultravioleta (si fuera necesario). Indicaciones de uso (los niveles de tratamiento varían de un criadero a otro): 1 – Agua sin calentar y filtrada con arena para reproductores y juveniles de mayor tamaño (paso 3 si se necesita calentar el agua). 2 – Agua de mar refrigerada y filtrada a 10 </w:t>
      </w:r>
      <w:proofErr w:type="spellStart"/>
      <w:r>
        <w:t>μm</w:t>
      </w:r>
      <w:proofErr w:type="spellEnd"/>
      <w:r>
        <w:t xml:space="preserve"> para el desove de reproductores o para el cultivo a gran escala de algas de especies resistentes. El agua refrigerada (o a temperatura ambiente) se suele mezclar con agua de mar calentada para proporcionar temperaturas intermedias con diferentes fines. 3 – Agua de mar calentada y filtrada a 10 </w:t>
      </w:r>
      <w:proofErr w:type="spellStart"/>
      <w:r>
        <w:t>μm</w:t>
      </w:r>
      <w:proofErr w:type="spellEnd"/>
      <w:r>
        <w:t xml:space="preserve"> para acondicionar y desovar reproductores y para cultivar semilla de mayor tamaño. Algunos criaderos tienen un sistema separado de calefacción bien para agua de mar sin filtrar o para agua filtrada con arena para acondicionar a los reproductores. 4 – Agua refrigerada y filtrada a 1 </w:t>
      </w:r>
      <w:proofErr w:type="spellStart"/>
      <w:r>
        <w:t>μm</w:t>
      </w:r>
      <w:proofErr w:type="spellEnd"/>
      <w:r>
        <w:t xml:space="preserve"> y desinfectada o no con UV para el cultivo de algas. 5 – Agua calentada y filtrada a 1 </w:t>
      </w:r>
      <w:proofErr w:type="spellStart"/>
      <w:r>
        <w:t>μm</w:t>
      </w:r>
      <w:proofErr w:type="spellEnd"/>
      <w:r>
        <w:t xml:space="preserve"> y desinfectada o no con UV para el cultivo de larvas. CC FA FC TA B ME MC FF Primera parte – Selección del emplazamiento, diseño del criadero y aspectos económicos 11 (Ilustración 4). Un filtro de arena en buenas condiciones elimina la mayor parte de los desechos y organismos del agua que pudieran afectar a las larvas de los bivalvos. También elimina muchos de los organismos incrustantes que podrían adherirse y crecer en las tuberías del criadero. No sólo pueden generar problemas en el caudal de agua sino que al morir provocan condiciones anaerobias que pueden llegar a ser tóxicas para las larvas de los bivalvos. También pueden retener y eliminar bacterias perjudiciales para las larvas. Los filtros de arena se comercializan en las tiendas especializadas y son parecidos o iguales a los que se emplean para filtrar el agua de las piscinas. Se suelen instalar una serie de dos o más filtros de este tipo que se </w:t>
      </w:r>
      <w:proofErr w:type="spellStart"/>
      <w:r>
        <w:t>retrolavan</w:t>
      </w:r>
      <w:proofErr w:type="spellEnd"/>
      <w:r>
        <w:t xml:space="preserve"> de forma regular para evitar la obturación del medio de filtración. </w:t>
      </w:r>
      <w:r>
        <w:lastRenderedPageBreak/>
        <w:t xml:space="preserve">Se puede emplear otro tipo de filtros según la preferencia personal y los costes. Los filtros de tambor giratorio y </w:t>
      </w:r>
      <w:proofErr w:type="spellStart"/>
      <w:r>
        <w:t>autolimpiables</w:t>
      </w:r>
      <w:proofErr w:type="spellEnd"/>
      <w:r>
        <w:t xml:space="preserve"> son una alternativa para eliminar el material </w:t>
      </w:r>
      <w:proofErr w:type="spellStart"/>
      <w:r>
        <w:t>particulado</w:t>
      </w:r>
      <w:proofErr w:type="spellEnd"/>
      <w:r>
        <w:t xml:space="preserve"> de gran tamaño, y los filtros de cartuchos o bolsas de gran superficie son muy efectivos para retener partículas de menor tamaño. Otra manera de obtener agua de mar para un criadero es bombeándola desde un pozo de agua marina. En los últimos años ésta se ha convertido en la fuente de agua de mar preferida de los criaderos. Se trata de excavar o perforar un pozo cerca del criadero y a suficiente profundidad como para suministrar bastante agua marina para el criadero. El agua de este tipo de pozos es de alta calidad y suele tener una salinidad y temperatura constantes. Además ya se ha filtrado a través de la roca sedimentaria o porosa, contiene pocos desechos y pocos o ningún organismo incrustante. El agua que se capta de esta manera no necesita filtrarse o filtrarse muy poco. La construcción de pozos de agua de mar puede tener un coste inicial elevado pero éste se ve compensado al reducirse los gastos de explotación. Después de filtrada el agua de mar, toda o parte se bombea hacia un tanque de almacenamiento de hormigón o de fibra de vidrio. El empleo de un tanque de almacenamiento es cuestión de preferencias y existen muchos criaderos que no cuentan con ellos. Son útiles cuando sólo se puede obtener agua en momentos determinados, p. ej. </w:t>
      </w:r>
      <w:proofErr w:type="gramStart"/>
      <w:r>
        <w:t>con</w:t>
      </w:r>
      <w:proofErr w:type="gramEnd"/>
      <w:r>
        <w:t xml:space="preserve"> marea alta. A veces se utiliza este método en zonas con un suministro eléctrico poco fiable, para así garantizar el aporte de agua de mar. Se bombea suficiente agua al tanque como para que abastezca al criadero hasta que se rellene el tanque de nuevo. El tanque se coloca en alto para que con el efecto de la gravedad se mantenga un caudal de agua suficiente en todo el criadero. Otros criaderos cuentan con un sistema de agua de mar continuo y el agua se bombea al criadero de forma constante para que se use donde sea necesario y luego se elimina como residuo. Muchos criaderos han instalado recientemente sistemas de recirculación completos o parciales para reducir los gastos de explotación, lo cual es especialmente interesante si existe un suministro limitado de agua de mar o si se ha calentado o enfriado. Se pueden utilizar filtros activados biológicamente con el agua recirculada para eliminar los residuos metabólicos y guardarla hasta que se vaya a reutilizar. Si se ha calentado o enfriado el agua, se pueden usar intercambiadores de calor para calentar o enfriar parcialmente el agua que entra y así reducir los costes energéticos. Las tuberías no deben ser tóxicas, normalmente se emplean de PVC (cloruro de polivinilo), Clase 40 </w:t>
      </w:r>
      <w:proofErr w:type="spellStart"/>
      <w:r>
        <w:t>ó</w:t>
      </w:r>
      <w:proofErr w:type="spellEnd"/>
      <w:r>
        <w:t xml:space="preserve"> 80, aunque a veces como alternativa se emplean conductos y accesorios de ABS o polietileno. El diámetro de las tuberías depende de las necesidades de agua, pero en la mayoría de los criaderos las líneas principales de distribución dentro del criadero tienen 50 mm o menos de diámetro a pesar de que los conductos principales de captación puedan tener hasta 15 cm de diámetro. Las tuberías deberían estar bien apoyadas y a suficiente altura, para así estar apartadas pero accesibles para las operaciones de limpieza. Las válvulas y desagües tienen que estar convenientemente ubicados. Si el agua se ha filtrado suficientemente no será necesario limpiar las tuberías 12 Cultivo de bivalvos en criadero. Un manual práctico. </w:t>
      </w:r>
      <w:proofErr w:type="gramStart"/>
      <w:r>
        <w:t>con</w:t>
      </w:r>
      <w:proofErr w:type="gramEnd"/>
      <w:r>
        <w:t xml:space="preserve"> frecuencia. En el caso de que sea necesaria una limpieza periódica es importante contar con tomas o juntas de rosca limpias y ubicadas de tal forma que las líneas puedan limpiarse con facilidad in situ o desmontarse rápidamente para realizar una limpieza a fondo. En la mayoría de los criaderos instalados en zonas templadas se necesita contar con la posibilidad de calentar y a veces enfriar parte del agua de mar. En el mercado se pueden encontrar módulos con este fin y junto con el distribuidor se puede calcular la capacidad necesaria para garantizar la disponibilidad de un suministro adecuado a la temperatura precisa. De nuevo es esencial evitar que las superficies de aquellos módulos que entran en </w:t>
      </w:r>
      <w:r>
        <w:lastRenderedPageBreak/>
        <w:t xml:space="preserve">contacto con el agua de mar sean tóxicas para las larvas de bivalvos. La mayoría de los intercambiadores de calor que se encuentran en el mercado utilizan titanio en la superficie de transferencia de calor, el material más empleado en los criaderos. El gerente del criadero puede decidir esterilizar (o dicho de forma más correcta, desinfectar) toda o parte del agua de mar antes de su uso, especialmente en el caso de enfermedades. El agua de mar se puede esterilizar con luz UV (ultravioleta) o con ozono. Existen en el mercado módulos comerciales y con un simple cálculo se puede determinar el tamaño de módulo que se precisa. Estos módulos comerciales suelen estar clasificados según su calidad a la hora de esterilizar el agua dulce. En el caso del agua de mar, donde la carga orgánica y turbidez producida por los materiales coloidales suele ser superior a la del agua dulce, se aconseja utilizar estos módulos a mitad del caudal (o menos) recomendado, para obtener resultados satisfactorios. Si se esteriliza utilizando luz UV, el agua tiene que filtrarse aproximadamente a 1 </w:t>
      </w:r>
      <w:proofErr w:type="spellStart"/>
      <w:r>
        <w:t>μm</w:t>
      </w:r>
      <w:proofErr w:type="spellEnd"/>
      <w:r>
        <w:t xml:space="preserve"> antes de la esterilización ya que las partículas en el agua absorben rápidamente la luz UV y por lo tanto se reduce la eficiencia del módulo. La filtración se puede incorporar fácilmente al módulo de UV y muchos módulos disponibles cuentan con filtros y lámparas de UV. En algunos lugares existe una normativa oficial que regula el vertido de efluentes de criaderos, que hay que estudiar antes de construir un criadero y en el caso de que exista una reglamentación al respecto, debe cumplirse. Es esencial contar con grandes desagües que bajen hacia el fondo de las zonas húmedas y que estén colocados convenientemente en todo el criadero. Estos desagües tienen que estar preparados para descargar grandes volúmenes de agua cuando se realizan operaciones tales como el vaciado de tanques. Algunos criaderos producen especies o variedades o razas de especies exóticas, y según la normativa oficial, habría que instalar un centro de cuarentena para asegurarse de que no se introducen plagas, parásitos o enfermedades junto con las especies o larvas exóticas y evitar que puedan escapar de forma accidental hacia el entorno natural. Para ello es necesario disponer de un sistema separado de drenaje en la zona del criadero destinada a la cuarentena y que vacíe su contenido en tanques especiales donde los efluentes puedan ser esterilizados con una fuerte solución de </w:t>
      </w:r>
      <w:proofErr w:type="spellStart"/>
      <w:r>
        <w:t>hipocloruro</w:t>
      </w:r>
      <w:proofErr w:type="spellEnd"/>
      <w:r>
        <w:t xml:space="preserve">. Luego se trata el agua esterilizada con tiosulfato para neutralizar cualquier resto de cloro antes de devolverla al exterior. Las instalaciones de cuarentena tienen que contar con una sala independiente para mantener, acondicionar y desovar adultos. Los desagües procedentes de esa sala también vaciarán en los tanques de tratamiento de cuarentena. 1.2.3 Instalaciones El diseño del criadero tiene que estudiarse con detenimiento para facilitar un trabajo eficiente y cómodo. Además, el criadero debe ser versátil y poder adaptarse a los cambios sin caer en la necesidad de hacer grandes obras. En algunos criaderos, por ejemplo, donde se han construido tanques de hormigón, después no ha sido fácil hacer Primera parte – Selección del emplazamiento, diseño del criadero y aspectos económicos 13 cambios. Es mejor contar con tanques de plástico o de fibra de vidrio que se desplazan con facilidad o se cambian si la ocasión lo requiere. El suelo debe ser de hormigón y tener suficientes desagües. Todas las superficies tienen que estar cubiertas de una terminación duradera y resistente al moho para garantizar unas buenas condiciones de limpieza. Los armarios y módulos de almacenamiento de madera que están sobre el suelo deberían montarse sobre pedestales de hormigón para evitar que se dañen con el agua de mar. Si no es posible, las superficies de madera tienen que pintarse con una resina </w:t>
      </w:r>
      <w:proofErr w:type="spellStart"/>
      <w:r>
        <w:t>epoxídica</w:t>
      </w:r>
      <w:proofErr w:type="spellEnd"/>
      <w:r>
        <w:t xml:space="preserve"> de buena calidad. Los criaderos tienen varias zonas interconectadas y que, por practicidad, se han dividido de la siguiente manera: cultivo de algas, acondicionamiento y desove de reproductores, cría de larvas, cultivo de juveniles y </w:t>
      </w:r>
      <w:r>
        <w:lastRenderedPageBreak/>
        <w:t xml:space="preserve">zonas de servicio (Ilustración 5). 1.2.3.1 Instalaciones para el cultivo de algas El éxito de un criadero de bivalvos depende de la producción de algas. Es una parte muy importante de cualquier criadero y es imprescindible un buen diseño para proporcionar una zona de trabajo adecuada para este fin ya que se necesita contar con grandes cantidades de algas de alta calidad (CA – Ilustración 5). Como las algas se utilizan en todas las fases de producción, la instalación debería ubicarse en una zona céntrica y conveniente. El espacio necesario para el cultivo de algas dependerá en parte de los niveles de producción, los métodos de cultivo y si las algas se van a cultivar dentro del criadero con iluminación artificial, o si se van a criar en el exterior con luz natural, o una combinación de los dos métodos. Si se opta por usar la luz natural se necesitará un invernadero bien ventilado que tendrá que instalarse de forma tal que reciba la máxima cantidad de luz solar, aunque habrá que proteger a los cultivos más jóvenes o menos densos del sol directo. Será necesario contar con una pequeña sala para mantener las cepas de algas [también llamadas cultivo patrón (CP)]. Las dimensiones varían pero pueden llegar a ser tan reducidas como de 2 x 3 m. La sala debe contar con aislamiento y temperatura fría constante. Si se utilizan luces fluorescentes se necesitarán estanterías al fondo para Ilustración 5: Plano general de una planta diseñada especialmente como criadero de bivalvos (véase la explicación en el texto que a continuación sigue). O CB </w:t>
      </w:r>
      <w:proofErr w:type="spellStart"/>
      <w:r>
        <w:t>ef</w:t>
      </w:r>
      <w:proofErr w:type="spellEnd"/>
      <w:r>
        <w:t xml:space="preserve"> </w:t>
      </w:r>
      <w:proofErr w:type="spellStart"/>
      <w:r>
        <w:t>ef</w:t>
      </w:r>
      <w:proofErr w:type="spellEnd"/>
      <w:r>
        <w:t xml:space="preserve"> </w:t>
      </w:r>
      <w:proofErr w:type="spellStart"/>
      <w:r>
        <w:t>ef</w:t>
      </w:r>
      <w:proofErr w:type="spellEnd"/>
      <w:r>
        <w:t xml:space="preserve"> </w:t>
      </w:r>
      <w:proofErr w:type="spellStart"/>
      <w:r>
        <w:t>ef</w:t>
      </w:r>
      <w:proofErr w:type="spellEnd"/>
      <w:r>
        <w:t xml:space="preserve"> </w:t>
      </w:r>
      <w:proofErr w:type="spellStart"/>
      <w:r>
        <w:t>ef</w:t>
      </w:r>
      <w:proofErr w:type="spellEnd"/>
      <w:r>
        <w:t xml:space="preserve"> </w:t>
      </w:r>
      <w:proofErr w:type="spellStart"/>
      <w:r>
        <w:t>ef</w:t>
      </w:r>
      <w:proofErr w:type="spellEnd"/>
      <w:r>
        <w:t xml:space="preserve"> LS SC TT </w:t>
      </w:r>
      <w:proofErr w:type="spellStart"/>
      <w:r>
        <w:t>TT</w:t>
      </w:r>
      <w:proofErr w:type="spellEnd"/>
      <w:r>
        <w:t xml:space="preserve"> P CL </w:t>
      </w:r>
      <w:proofErr w:type="spellStart"/>
      <w:r>
        <w:t>bd</w:t>
      </w:r>
      <w:proofErr w:type="spellEnd"/>
      <w:r>
        <w:t xml:space="preserve"> SR CA SCS CP SA CJ SM ZUG 14 Cultivo de bivalvos en criadero. Un manual práctico. </w:t>
      </w:r>
      <w:proofErr w:type="gramStart"/>
      <w:r>
        <w:t>proporcionar</w:t>
      </w:r>
      <w:proofErr w:type="gramEnd"/>
      <w:r>
        <w:t xml:space="preserve"> la fuente de luz. También será necesario contar con un aporte de aire. En esta sala también se guardan tubos de ensayo con cultivo inclinado de algas y pequeños matraces con cepas </w:t>
      </w:r>
      <w:proofErr w:type="spellStart"/>
      <w:r>
        <w:t>monoespecíficas</w:t>
      </w:r>
      <w:proofErr w:type="spellEnd"/>
      <w:r>
        <w:t xml:space="preserve"> y </w:t>
      </w:r>
      <w:proofErr w:type="spellStart"/>
      <w:r>
        <w:t>axénicas</w:t>
      </w:r>
      <w:proofErr w:type="spellEnd"/>
      <w:r>
        <w:t xml:space="preserve"> normalmente dentro de una incubadora refrigerada e iluminada. Los métodos se describen en la Parte 3. En la siguiente fase de cultivo se utilizan las cepas de la sala fría y se cultivan en matraces de 4 l y botellones de 20 l delante de una batería de lámparas fluorescentes (LF). Esto puede ser parte de la zona principal de cultivo de algas o una pequeña sala independiente. El espacio necesario dependerá del número de especies y la cantidad de algas que se produzcan. Esta zona requiere un aporte de aire y dióxido de carbono y debe mantenerse de 15 a 18 </w:t>
      </w:r>
      <w:proofErr w:type="spellStart"/>
      <w:r>
        <w:t>ºC</w:t>
      </w:r>
      <w:proofErr w:type="spellEnd"/>
      <w:r>
        <w:t xml:space="preserve">. Otra pequeña sala adyacente (SA) alberga una autoclave (a), que se utiliza para </w:t>
      </w:r>
      <w:proofErr w:type="spellStart"/>
      <w:r>
        <w:t>termoesterilizar</w:t>
      </w:r>
      <w:proofErr w:type="spellEnd"/>
      <w:r>
        <w:t xml:space="preserve"> el medio para los cultivos más pequeños. Algunos criaderos utilizan métodos alternativos para preparar el medio de cultivo que se describen en la Parte 3. El tamaño de la zona principal de cultivo de algas dependerá del número de especies que se cultiven y de la cantidad de algas que se necesiten. Esta zona puede llegar a ocupar una parte sustancial del criadero. Si la mayoría de las algas se cultivan dentro del criadero utilizando el método de cultivo en tandas entonces tiene que haber suficiente espacio para una serie de tanques de 3-4 m de diámetro y 2 m de profundidad. Si se emplean los métodos de cultivo en saco o cilindro alto se puede reducir la superficie de suelo necesaria. Las reactancias para las lámparas fluorescentes empleadas para iluminar los cultivos tienen que ser del tipo «funcionamiento en frío» o estar aisladas en una zona independiente desde donde se pueda disipar el calor que generan. En condiciones ideales esta zona debería mantenerse de 15 a 20 </w:t>
      </w:r>
      <w:proofErr w:type="spellStart"/>
      <w:r>
        <w:t>ºC</w:t>
      </w:r>
      <w:proofErr w:type="spellEnd"/>
      <w:r>
        <w:t xml:space="preserve">. En muchos criaderos, una parte importante de las algas, si no todas, se cultivan en invernaderos, que pueden ser estructuras independientes o anejas a un lateral del criadero –preferentemente el lado sur en el hemisferio norte y el lado norte en el hemisferio sur– para así obtener máxima luz solar. El tamaño de los invernaderos dependerá del método de cultivo y de las cantidades de algas que se vayan a producir. Debe haber suficiente energía eléctrica para la iluminación artificial cuando la natural es inadecuada. El aporte de aire y dióxido de carbono es esencial. También deberá haber una correcta ventilación o instalación de aire </w:t>
      </w:r>
      <w:r>
        <w:lastRenderedPageBreak/>
        <w:t xml:space="preserve">acondicionado para mantener la temperatura a o por debajo de 20 </w:t>
      </w:r>
      <w:proofErr w:type="spellStart"/>
      <w:r>
        <w:t>ºC</w:t>
      </w:r>
      <w:proofErr w:type="spellEnd"/>
      <w:r>
        <w:t xml:space="preserve"> aquellos días en los que la fuerte luz solar calienta las instalaciones. Se necesitará un generador en aquellas zonas donde el suministro de electricidad sea poco fiable o pueda estar desconectado durante varias horas. Aunque la falta de luz durante una o dos horas no compromete la supervivencia de los cultivos de algas, sí es necesario airearlos. Sin aireación las diatomeas se irán al fondo de los cultivos y éstos pueden llegar a peligrar. 1.2.3.2 Zona de mantenimiento y desove de reproductores Se necesita contar con espacio para mantener y acondicionar a los reproductores (SR – Ilustración 5). Esto dependerá en parte del número de especies que se mantienen y si el acondicionamiento o parte de éste se realiza en entorno abierto en lugar de en el criadero. Puede que sea preciso utilizar agua de mar calentada o refrigerada en esta parte del proceso en algunos períodos del año. También es deseable poder aislar los tanques para así ajustar el </w:t>
      </w:r>
      <w:proofErr w:type="spellStart"/>
      <w:r>
        <w:t>fotoperíodo</w:t>
      </w:r>
      <w:proofErr w:type="spellEnd"/>
      <w:r>
        <w:t xml:space="preserve"> ya que las fluctuaciones de luz y oscuridad pueden afectar a la maduración de las gónadas. Primera parte – Selección del emplazamiento, diseño del criadero y aspectos económicos 15 Hay que contar con espacio para las bandejas de desove (</w:t>
      </w:r>
      <w:proofErr w:type="spellStart"/>
      <w:r>
        <w:t>bd</w:t>
      </w:r>
      <w:proofErr w:type="spellEnd"/>
      <w:r>
        <w:t xml:space="preserve">), aunque éstas pueden formar parte de la zona de cultivo larvario ya que el espacio no se necesita de forma continua. Luego se pueden almacenar las bandejas o platos de desove cuando ya no se empleen. Los métodos para el acondicionamiento de reproductores, desove y fecundación se describen en la Parte 4. 1.2.3.3 Zona de cultivo de larvas Otra parte importante del criadero está ocupada por la instalación de cultivo larvario (CL) y sus dimensiones estarán determinadas por la escala de producción. El espacio está ocupado por tanques, en un número que dependerá de los niveles de producción y las técnicas utilizadas para cultivar las larvas. En la costa pacífica de Norteamérica se cultivan larvas a densidades bajas de 2-3 por ml en grandes tanques que miden 3-4 m de diámetro, 4-5 m de altura, con capacidad para 40 000 a 50 000 l. En otros criaderos, las larvas se cultivan en tanques más pequeños de hasta 5 000 l de volumen a densidades larvarias mayores. Cuando se diseña esta parte del criadero, el gerente debe tomar decisiones sobre la producción deseada para satisfacer la demanda del mercado y la metodología que empleará para criar las larvas. Los tanques de cultivo larvario están normalmente realizados en fibra de vidrio o de un plástico adecuado y deben estar convenientemente lavados antes de su uso. Independientemente del tamaño del tanque, es preciso que haya grandes desagües por debajo del nivel </w:t>
      </w:r>
      <w:proofErr w:type="gramStart"/>
      <w:r>
        <w:t>del suelo capaces</w:t>
      </w:r>
      <w:proofErr w:type="gramEnd"/>
      <w:r>
        <w:t xml:space="preserve"> de soportar grandes volúmenes de agua cuando se vacíen los tanques. En la sala de cultivo larvario se necesita contar con una zona de preparación (P) para lavar, clasificar, contar y medir las larvas y para acomodar el equipo utilizado. Esta área debe estar dotada de armarios y estanterías para guardar el equipo cuando no se use. 1.2.3.4 Zona de cultivo de semilla Una vez que las larvas maduras se han fijado (se han asentado y han iniciado la metamorfosis) se trasladan a tanques en la sala de cultivo de juveniles (CJ) para su cultivo hasta que alcancen la talla suficiente para transferirse a los sistemas de semilleros, que pueden estar en el criadero o en otro sitio. Normalmente esto ocurre cuando los juveniles (semilla) sobrepasan los 2 mm de longitud de concha. El tamaño y tipo de tanques, en cuanto a volumen y superficie utilizada para este fin, varía de una especie a otra. Las larvas maduras se fijan en el criadero o en instalaciones externas (a veces a cierta distancia). Cuando este procedimiento se da dentro del criadero se suele hacer en la zona de cultivo larvario, y con frecuencia directamente en los tanques larvarios. Puede que sean necesarios tanques adicionales para estos propósitos específicos. La semilla (fase inicial de juveniles) se transfiere después a los sistemas de tanques en una zona independiente y específica para el cultivo de juveniles (JC). El tamaño y tipo de tanques, en </w:t>
      </w:r>
      <w:r>
        <w:lastRenderedPageBreak/>
        <w:t xml:space="preserve">cuanto a volumen y superficie utilizada para este fin, varía de una especie a otra. Los juveniles se crían en sistemas de circulación ascendente, descendiente o en bandejas con variada configuración hasta que sobrepasan los 2 mm de longitud de concha. No es muy rentable cultivar la semilla hasta una talla superior dentro del criadero basándose en alimento cultivado ya que las necesidades de alimento incrementan de manera exponencial con el tamaño. Si el sistema de semillero está ubicado fuera del criadero, se debe asignar suficiente espacio para esta actividad. Los métodos de cultivo larvario se describen en la Parte 5 y los de cultivo de semilla en la Parte 6. 1.2.3.5 Otros requisitos de espacio Como se ha comentado antes, los criaderos que trabajan con reproductores procedentes de lugares remotos o con especies exóticas a veces necesitan someterlos a cuarentena y cultivar las crías de forma separada. Este tipo de criaderos cuenta con salas de cuarentena (SC) para este fin, y el efluente de las mismas se vierte en los tanques de tratamiento 16 Cultivo de bivalvos en criadero. Un manual práctico. (TT). Cuentan también con un laboratorio seco (LS), oficina (O) y cuarto de baño (CB). En el laboratorio seco se realizan las trasferencias de algas (si no hay otro espacio asignado para esta actividad), se pesan y mezclan las sustancias químicas, se guardan los microscopios para estudiar los cultivos, los registros y el equipo científico. La maquinaria estática, como las bombas principales, filtros y </w:t>
      </w:r>
      <w:proofErr w:type="spellStart"/>
      <w:r>
        <w:t>prefiltros</w:t>
      </w:r>
      <w:proofErr w:type="spellEnd"/>
      <w:r>
        <w:t xml:space="preserve"> de arena (para eliminar partículas de hasta 10 </w:t>
      </w:r>
      <w:proofErr w:type="spellStart"/>
      <w:r>
        <w:t>μm</w:t>
      </w:r>
      <w:proofErr w:type="spellEnd"/>
      <w:r>
        <w:t xml:space="preserve">), el módulo de calentamiento o enfriamiento de agua de mar, las calderas, el sistema de ventilación, los compresores o calefactores de aire, un generador de reserva para suministrar energía en caso de emergencia, junto con los paneles eléctricos y equipamiento de control, se guardan en una sala de máquinas insonorizada (SM). Es preferible duplicar el equipo esencial por si hubiera un fallo mecánico o eléctrico. Se necesita aire comprimido en todas las fases del cultivo así como anhídrido carbónico para el cultivo de algas. En muchos criaderos las bombas de entrada de agua de mar y los filtros de arena están </w:t>
      </w:r>
      <w:proofErr w:type="gramStart"/>
      <w:r>
        <w:t>ubicados</w:t>
      </w:r>
      <w:proofErr w:type="gramEnd"/>
      <w:r>
        <w:t xml:space="preserve"> en una caseta de bombas cerca del punto de captación y la filtración final de agua de mar puede hacerse en el punto de uso en lugar de en el módulo central de filtración fina. Como el almacenamiento es siempre un problema en un criadero, es útil tener una amplia zona para uso general (ZUG) que pueda emplearse para almacenar equipo y material, envasar semilla así como para taller. La mayor parte de las zonas de trabajo deberían contar con encimeras y fregaderos (</w:t>
      </w:r>
      <w:proofErr w:type="spellStart"/>
      <w:r>
        <w:t>ef</w:t>
      </w:r>
      <w:proofErr w:type="spellEnd"/>
      <w:r>
        <w:t xml:space="preserve">). Es preferible que las distintas partes del criadero se puedan aislar en caso de que haya un brote de alguna enfermedad. 1.3 ASPECTOS ECONÓMICOS Un criadero de bivalvos es un negocio y como tal debe gestionarse, de forma eficiente y ser económicamente viable. Las subvenciones o ayudas de los gobiernos pueden servir para compensar los costes, especialmente durante las etapas iniciales de la actividad, pero luego el criadero tiene que mantenerse sólo y ser rentable. Los aspectos económicos de la construcción y funcionamiento de un criadero de bivalvos varían de una empresa a otra, de una zona a otra y de un país a otro, pero en cualquier caso esta actividad siempre tiene que dar beneficios. Los criaderos son actividades caras. Se necesita bastante capital para construir un criadero y financiar sus actividades. El propietario debe contar con suficiente capital circulante como para llevar adelante actividades hasta que se generen ingresos. Antes de tomar la decisión de construir un criadero hay que examinar con detenimiento todas las facetas de la construcción y funcionamiento y determinar el nivel al que el criadero será viable económicamente. Hay que tener en cuenta muchos costes, incluidos la compra del terreno, la construcción del criadero, la instalación del sistema de agua de mar, el equipo necesario en todas las fases de la producción, el mantenimiento, los gastos generales de material y electricidad, la amortización de préstamos y la necesidad de contar </w:t>
      </w:r>
      <w:r>
        <w:lastRenderedPageBreak/>
        <w:t xml:space="preserve">con personal capacitado. La rentabilidad puede variar enormemente dependiendo de otros factores como la zona geográfica, la escala operativa y si forma parte de un negocio de cultivo de bivalvos plenamente integrado. En las zonas templadas un elemento importante de los gastos de explotación es el calentamiento (y enfriamiento) del agua de mar, un coste que normalmente se evita en las zonas tropicales. Esto puede condicionar el emplazamiento elegido para el criadero en zonas templadas hacia sitios donde haya agua de mar templada al menos en algún momento del año, para reducir de esta manera los costes de la calefacción. Primera parte – Selección del emplazamiento, diseño del criadero y aspectos económicos 17 Algunos criaderos son pequeñas empresas familiares que solo producen suficiente semilla para sus propias necesidades de producción. Los criaderos de este tipo suelen estar en funcionamiento unos meses al año, con una producción limitada, y sus costes son mucho menores que los de criaderos más grandes. Los criaderos grandes suelen formar parte de un negocio de cultivo de bivalvos plenamente integrado o pueden dedicarse sólo a producir semilla. Si el criadero es parte de un negocio integrado de cultivo, puede que funcione para recuperar gastos y no obtenga ganancias o incluso funcione con pequeñas pérdidas, ya que los beneficios de la empresa se obtendrán en otras fases del negocio de cultivo. En el caso de que el criadero solo exista para producir y vender semilla a otros productores, se tiene que sacar beneficio de la actividad del criadero. Esto no hace sino subrayar el hecho de que antes de construir un criadero hay que hacer una valoración minuciosa del mercado de la semilla que se vaya a producir; no sólo la cantidad de semilla que se pueda vender, sino también el precio que se estará dispuesto a pagar por esa semilla. Otro aspecto del funcionamiento de un criadero de bivalvos es mantener un nivel crítico de producción para permitir la rentabilidad. Un criadero no puede existir produciendo simplemente unos miles de juveniles cada año, lo cual resulta demasiado costoso. De hecho, los costes asociados a la producción de unos miles de juveniles son prácticamente los mismos que si se produjeran varios millones – es decir, se aplican las economías de escala. El gerente debe determinar el nivel crítico de producción que necesita alcanzar para rentabilizar la actividad, lo cual nos lleva de nuevo a la necesidad de conocer la amplitud y valor del mercado de este producto. Es imprescindible llevar un registro minucioso de los costes, producción y ventas para valorar la rentabilidad del criadero. </w:t>
      </w:r>
      <w:proofErr w:type="gramStart"/>
      <w:r w:rsidRPr="003C02AE">
        <w:rPr>
          <w:lang w:val="en-GB"/>
        </w:rPr>
        <w:t>1.4 BIBLIOGRAFÍA RECOMENDADA Anon. 1979.</w:t>
      </w:r>
      <w:proofErr w:type="gramEnd"/>
      <w:r w:rsidRPr="003C02AE">
        <w:rPr>
          <w:lang w:val="en-GB"/>
        </w:rPr>
        <w:t xml:space="preserve"> </w:t>
      </w:r>
      <w:proofErr w:type="gramStart"/>
      <w:r w:rsidRPr="003C02AE">
        <w:rPr>
          <w:lang w:val="en-GB"/>
        </w:rPr>
        <w:t>Feasibility study for a commercial oyster hatchery in Tasmania.</w:t>
      </w:r>
      <w:proofErr w:type="gramEnd"/>
      <w:r w:rsidRPr="003C02AE">
        <w:rPr>
          <w:lang w:val="en-GB"/>
        </w:rPr>
        <w:t xml:space="preserve"> Tas. Fish. </w:t>
      </w:r>
      <w:proofErr w:type="spellStart"/>
      <w:proofErr w:type="gramStart"/>
      <w:r w:rsidRPr="003C02AE">
        <w:rPr>
          <w:lang w:val="en-GB"/>
        </w:rPr>
        <w:t>Devel</w:t>
      </w:r>
      <w:proofErr w:type="spellEnd"/>
      <w:r w:rsidRPr="003C02AE">
        <w:rPr>
          <w:lang w:val="en-GB"/>
        </w:rPr>
        <w:t>.</w:t>
      </w:r>
      <w:proofErr w:type="gramEnd"/>
      <w:r w:rsidRPr="003C02AE">
        <w:rPr>
          <w:lang w:val="en-GB"/>
        </w:rPr>
        <w:t xml:space="preserve"> Authority: 115 pp. Breese, W.P. &amp; Malouf, R.E. 1975. </w:t>
      </w:r>
      <w:proofErr w:type="gramStart"/>
      <w:r w:rsidRPr="003C02AE">
        <w:rPr>
          <w:lang w:val="en-GB"/>
        </w:rPr>
        <w:t>Hatchery manual for the Pacific oyster.</w:t>
      </w:r>
      <w:proofErr w:type="gramEnd"/>
      <w:r w:rsidRPr="003C02AE">
        <w:rPr>
          <w:lang w:val="en-GB"/>
        </w:rPr>
        <w:t xml:space="preserve"> </w:t>
      </w:r>
      <w:proofErr w:type="gramStart"/>
      <w:r w:rsidRPr="003C02AE">
        <w:rPr>
          <w:lang w:val="en-GB"/>
        </w:rPr>
        <w:t>Sea Grant Program Pub.</w:t>
      </w:r>
      <w:proofErr w:type="gramEnd"/>
      <w:r w:rsidRPr="003C02AE">
        <w:rPr>
          <w:lang w:val="en-GB"/>
        </w:rPr>
        <w:t xml:space="preserve"> No. </w:t>
      </w:r>
      <w:proofErr w:type="gramStart"/>
      <w:r w:rsidRPr="003C02AE">
        <w:rPr>
          <w:lang w:val="en-GB"/>
        </w:rPr>
        <w:t>ORESU-H-002.</w:t>
      </w:r>
      <w:proofErr w:type="gramEnd"/>
      <w:r w:rsidRPr="003C02AE">
        <w:rPr>
          <w:lang w:val="en-GB"/>
        </w:rPr>
        <w:t xml:space="preserve"> Oregon State Univ. Corvallis, Oregon, USA: 22 pp. </w:t>
      </w:r>
      <w:proofErr w:type="spellStart"/>
      <w:r w:rsidRPr="003C02AE">
        <w:rPr>
          <w:lang w:val="en-GB"/>
        </w:rPr>
        <w:t>Castagna</w:t>
      </w:r>
      <w:proofErr w:type="spellEnd"/>
      <w:r w:rsidRPr="003C02AE">
        <w:rPr>
          <w:lang w:val="en-GB"/>
        </w:rPr>
        <w:t xml:space="preserve">, M. &amp; </w:t>
      </w:r>
      <w:proofErr w:type="spellStart"/>
      <w:r w:rsidRPr="003C02AE">
        <w:rPr>
          <w:lang w:val="en-GB"/>
        </w:rPr>
        <w:t>Kraeuter</w:t>
      </w:r>
      <w:proofErr w:type="spellEnd"/>
      <w:r w:rsidRPr="003C02AE">
        <w:rPr>
          <w:lang w:val="en-GB"/>
        </w:rPr>
        <w:t xml:space="preserve">, J.N. 1981. </w:t>
      </w:r>
      <w:proofErr w:type="gramStart"/>
      <w:r w:rsidRPr="003C02AE">
        <w:rPr>
          <w:lang w:val="en-GB"/>
        </w:rPr>
        <w:t xml:space="preserve">Manual for growing the hard clam </w:t>
      </w:r>
      <w:proofErr w:type="spellStart"/>
      <w:r w:rsidRPr="003C02AE">
        <w:rPr>
          <w:lang w:val="en-GB"/>
        </w:rPr>
        <w:t>Mercenaria</w:t>
      </w:r>
      <w:proofErr w:type="spellEnd"/>
      <w:r w:rsidRPr="003C02AE">
        <w:rPr>
          <w:lang w:val="en-GB"/>
        </w:rPr>
        <w:t>.</w:t>
      </w:r>
      <w:proofErr w:type="gramEnd"/>
      <w:r w:rsidRPr="003C02AE">
        <w:rPr>
          <w:lang w:val="en-GB"/>
        </w:rPr>
        <w:t xml:space="preserve"> VIMS Spec. Rep. </w:t>
      </w:r>
      <w:proofErr w:type="gramStart"/>
      <w:r w:rsidRPr="003C02AE">
        <w:rPr>
          <w:lang w:val="en-GB"/>
        </w:rPr>
        <w:t>In</w:t>
      </w:r>
      <w:proofErr w:type="gramEnd"/>
      <w:r w:rsidRPr="003C02AE">
        <w:rPr>
          <w:lang w:val="en-GB"/>
        </w:rPr>
        <w:t xml:space="preserve"> Applied Mar. Sci. and Ocean Eng. 249: 110 pp. Curtin, K. 1983. Oyster hatchery pilot scheme; setting up, operation and future role of hatcheries. N.Z. MAF: 16 pp. </w:t>
      </w:r>
      <w:proofErr w:type="spellStart"/>
      <w:r w:rsidRPr="003C02AE">
        <w:rPr>
          <w:lang w:val="en-GB"/>
        </w:rPr>
        <w:t>Dupuy</w:t>
      </w:r>
      <w:proofErr w:type="spellEnd"/>
      <w:r w:rsidRPr="003C02AE">
        <w:rPr>
          <w:lang w:val="en-GB"/>
        </w:rPr>
        <w:t xml:space="preserve">, J.L., Windsor, N.T. &amp; Sutton, C.E. 1977. </w:t>
      </w:r>
      <w:proofErr w:type="gramStart"/>
      <w:r w:rsidRPr="003C02AE">
        <w:rPr>
          <w:lang w:val="en-GB"/>
        </w:rPr>
        <w:t xml:space="preserve">Manual for design and operation of an oyster seed hatchery for the American oyster, </w:t>
      </w:r>
      <w:proofErr w:type="spellStart"/>
      <w:r w:rsidRPr="003C02AE">
        <w:rPr>
          <w:lang w:val="en-GB"/>
        </w:rPr>
        <w:t>Crassostrea</w:t>
      </w:r>
      <w:proofErr w:type="spellEnd"/>
      <w:r w:rsidRPr="003C02AE">
        <w:rPr>
          <w:lang w:val="en-GB"/>
        </w:rPr>
        <w:t xml:space="preserve"> </w:t>
      </w:r>
      <w:proofErr w:type="spellStart"/>
      <w:r w:rsidRPr="003C02AE">
        <w:rPr>
          <w:lang w:val="en-GB"/>
        </w:rPr>
        <w:t>virginica</w:t>
      </w:r>
      <w:proofErr w:type="spellEnd"/>
      <w:r w:rsidRPr="003C02AE">
        <w:rPr>
          <w:lang w:val="en-GB"/>
        </w:rPr>
        <w:t>.</w:t>
      </w:r>
      <w:proofErr w:type="gramEnd"/>
      <w:r w:rsidRPr="003C02AE">
        <w:rPr>
          <w:lang w:val="en-GB"/>
        </w:rPr>
        <w:t xml:space="preserve"> Spec. Rep. Applied Mar. Sci. Ocean. Eng. 142. </w:t>
      </w:r>
      <w:proofErr w:type="gramStart"/>
      <w:r w:rsidRPr="003C02AE">
        <w:rPr>
          <w:lang w:val="en-GB"/>
        </w:rPr>
        <w:t>VIMS, Gloucester Point, Virginia.</w:t>
      </w:r>
      <w:proofErr w:type="gramEnd"/>
      <w:r w:rsidRPr="003C02AE">
        <w:rPr>
          <w:lang w:val="en-GB"/>
        </w:rPr>
        <w:t xml:space="preserve"> </w:t>
      </w:r>
      <w:proofErr w:type="gramStart"/>
      <w:r w:rsidRPr="003C02AE">
        <w:rPr>
          <w:lang w:val="en-GB"/>
        </w:rPr>
        <w:t>Helm, M.M. 1994.</w:t>
      </w:r>
      <w:proofErr w:type="gramEnd"/>
      <w:r w:rsidRPr="003C02AE">
        <w:rPr>
          <w:lang w:val="en-GB"/>
        </w:rPr>
        <w:t xml:space="preserve"> </w:t>
      </w:r>
      <w:proofErr w:type="gramStart"/>
      <w:r w:rsidRPr="003C02AE">
        <w:rPr>
          <w:lang w:val="en-GB"/>
        </w:rPr>
        <w:t>Towards reliable bivalve seed supply in Nova Scotia.</w:t>
      </w:r>
      <w:proofErr w:type="gramEnd"/>
      <w:r w:rsidRPr="003C02AE">
        <w:rPr>
          <w:lang w:val="en-GB"/>
        </w:rPr>
        <w:t xml:space="preserve"> Bull. </w:t>
      </w:r>
      <w:proofErr w:type="spellStart"/>
      <w:proofErr w:type="gramStart"/>
      <w:r w:rsidRPr="003C02AE">
        <w:rPr>
          <w:lang w:val="en-GB"/>
        </w:rPr>
        <w:t>Aquacul</w:t>
      </w:r>
      <w:proofErr w:type="spellEnd"/>
      <w:r w:rsidRPr="003C02AE">
        <w:rPr>
          <w:lang w:val="en-GB"/>
        </w:rPr>
        <w:t>.</w:t>
      </w:r>
      <w:proofErr w:type="gramEnd"/>
      <w:r w:rsidRPr="003C02AE">
        <w:rPr>
          <w:lang w:val="en-GB"/>
        </w:rPr>
        <w:t xml:space="preserve"> Assoc. Canada 94 (4): 9–14 Holliday, J.E. 1984. </w:t>
      </w:r>
      <w:proofErr w:type="gramStart"/>
      <w:r w:rsidRPr="003C02AE">
        <w:rPr>
          <w:lang w:val="en-GB"/>
        </w:rPr>
        <w:t>International developments in oyster hatchery technology.</w:t>
      </w:r>
      <w:proofErr w:type="gramEnd"/>
      <w:r w:rsidRPr="003C02AE">
        <w:rPr>
          <w:lang w:val="en-GB"/>
        </w:rPr>
        <w:t xml:space="preserve"> Misc. Bull. 1. Div. Fish, Dept. Agriculture. New South Wales, Australia: 101 pp. </w:t>
      </w:r>
      <w:proofErr w:type="spellStart"/>
      <w:r w:rsidRPr="003C02AE">
        <w:rPr>
          <w:lang w:val="en-GB"/>
        </w:rPr>
        <w:t>Huguenin</w:t>
      </w:r>
      <w:proofErr w:type="spellEnd"/>
      <w:r w:rsidRPr="003C02AE">
        <w:rPr>
          <w:lang w:val="en-GB"/>
        </w:rPr>
        <w:t>, J.E. &amp; Colt, J. (</w:t>
      </w:r>
      <w:proofErr w:type="gramStart"/>
      <w:r w:rsidRPr="003C02AE">
        <w:rPr>
          <w:lang w:val="en-GB"/>
        </w:rPr>
        <w:t>eds</w:t>
      </w:r>
      <w:proofErr w:type="gramEnd"/>
      <w:r w:rsidRPr="003C02AE">
        <w:rPr>
          <w:lang w:val="en-GB"/>
        </w:rPr>
        <w:t xml:space="preserve">.). 1989. Design and operating guide for aquaculture seawater systems. </w:t>
      </w:r>
      <w:proofErr w:type="spellStart"/>
      <w:r>
        <w:t>Dev</w:t>
      </w:r>
      <w:proofErr w:type="spellEnd"/>
      <w:r>
        <w:t xml:space="preserve">. </w:t>
      </w:r>
      <w:proofErr w:type="spellStart"/>
      <w:r>
        <w:t>Aquaculture</w:t>
      </w:r>
      <w:proofErr w:type="spellEnd"/>
      <w:r>
        <w:t xml:space="preserve"> </w:t>
      </w:r>
      <w:proofErr w:type="spellStart"/>
      <w:r>
        <w:t>Fish</w:t>
      </w:r>
      <w:proofErr w:type="spellEnd"/>
      <w:r>
        <w:t xml:space="preserve">. </w:t>
      </w:r>
      <w:proofErr w:type="spellStart"/>
      <w:r>
        <w:t>Sci</w:t>
      </w:r>
      <w:proofErr w:type="spellEnd"/>
      <w:r>
        <w:t xml:space="preserve">. </w:t>
      </w:r>
      <w:proofErr w:type="spellStart"/>
      <w:r>
        <w:t>Elsvier</w:t>
      </w:r>
      <w:proofErr w:type="spellEnd"/>
      <w:r>
        <w:t xml:space="preserve">. 20: 264 pp. 18 Cultivo de bivalvos en criadero. Un manual práctico. </w:t>
      </w:r>
      <w:proofErr w:type="spellStart"/>
      <w:r>
        <w:t>Hurley</w:t>
      </w:r>
      <w:proofErr w:type="spellEnd"/>
      <w:r>
        <w:t xml:space="preserve">, G., Henderson, K., </w:t>
      </w:r>
      <w:proofErr w:type="spellStart"/>
      <w:r>
        <w:t>Percy</w:t>
      </w:r>
      <w:proofErr w:type="spellEnd"/>
      <w:r>
        <w:t xml:space="preserve">, M. &amp; </w:t>
      </w:r>
      <w:proofErr w:type="spellStart"/>
      <w:r>
        <w:t>Roscoe</w:t>
      </w:r>
      <w:proofErr w:type="spellEnd"/>
      <w:r>
        <w:t xml:space="preserve">, D. 1987. </w:t>
      </w:r>
      <w:proofErr w:type="gramStart"/>
      <w:r w:rsidRPr="003C02AE">
        <w:rPr>
          <w:lang w:val="en-GB"/>
        </w:rPr>
        <w:t>Design of a small scale shellfish hatchery.</w:t>
      </w:r>
      <w:proofErr w:type="gramEnd"/>
      <w:r w:rsidRPr="003C02AE">
        <w:rPr>
          <w:lang w:val="en-GB"/>
        </w:rPr>
        <w:t xml:space="preserve"> </w:t>
      </w:r>
      <w:proofErr w:type="gramStart"/>
      <w:r w:rsidRPr="003C02AE">
        <w:rPr>
          <w:lang w:val="en-GB"/>
        </w:rPr>
        <w:t>Nova Scotia Dept. Fish.</w:t>
      </w:r>
      <w:proofErr w:type="gramEnd"/>
      <w:r w:rsidRPr="003C02AE">
        <w:rPr>
          <w:lang w:val="en-GB"/>
        </w:rPr>
        <w:t xml:space="preserve"> Halifax, NS, Canada: 45 pp. </w:t>
      </w:r>
      <w:proofErr w:type="spellStart"/>
      <w:r w:rsidRPr="003C02AE">
        <w:rPr>
          <w:lang w:val="en-GB"/>
        </w:rPr>
        <w:t>Im</w:t>
      </w:r>
      <w:proofErr w:type="spellEnd"/>
      <w:r w:rsidRPr="003C02AE">
        <w:rPr>
          <w:lang w:val="en-GB"/>
        </w:rPr>
        <w:t xml:space="preserve">, K.H. &amp; </w:t>
      </w:r>
      <w:proofErr w:type="spellStart"/>
      <w:r w:rsidRPr="003C02AE">
        <w:rPr>
          <w:lang w:val="en-GB"/>
        </w:rPr>
        <w:t>Langmo</w:t>
      </w:r>
      <w:proofErr w:type="spellEnd"/>
      <w:r w:rsidRPr="003C02AE">
        <w:rPr>
          <w:lang w:val="en-GB"/>
        </w:rPr>
        <w:t xml:space="preserve">, R.D. 1977. Hatchery produced </w:t>
      </w:r>
      <w:r w:rsidRPr="003C02AE">
        <w:rPr>
          <w:lang w:val="en-GB"/>
        </w:rPr>
        <w:lastRenderedPageBreak/>
        <w:t xml:space="preserve">Pacific oyster seed: economic feasibility on cultch in the Pacific Northwest. </w:t>
      </w:r>
      <w:proofErr w:type="gramStart"/>
      <w:r w:rsidRPr="003C02AE">
        <w:rPr>
          <w:lang w:val="en-GB"/>
        </w:rPr>
        <w:t>Sea Grant, Oregon State Univ. Corvallis, Oregon, USA.</w:t>
      </w:r>
      <w:proofErr w:type="gramEnd"/>
      <w:r w:rsidRPr="003C02AE">
        <w:rPr>
          <w:lang w:val="en-GB"/>
        </w:rPr>
        <w:t xml:space="preserve"> </w:t>
      </w:r>
      <w:proofErr w:type="gramStart"/>
      <w:r w:rsidRPr="003C02AE">
        <w:rPr>
          <w:lang w:val="en-GB"/>
        </w:rPr>
        <w:t>Pub.</w:t>
      </w:r>
      <w:proofErr w:type="gramEnd"/>
      <w:r w:rsidRPr="003C02AE">
        <w:rPr>
          <w:lang w:val="en-GB"/>
        </w:rPr>
        <w:t xml:space="preserve"> No. ORSESU-T-77-010: 80 pp. </w:t>
      </w:r>
      <w:proofErr w:type="spellStart"/>
      <w:r w:rsidRPr="003C02AE">
        <w:rPr>
          <w:lang w:val="en-GB"/>
        </w:rPr>
        <w:t>Neima</w:t>
      </w:r>
      <w:proofErr w:type="spellEnd"/>
      <w:r w:rsidRPr="003C02AE">
        <w:rPr>
          <w:lang w:val="en-GB"/>
        </w:rPr>
        <w:t xml:space="preserve">, P.G. &amp; </w:t>
      </w:r>
      <w:proofErr w:type="spellStart"/>
      <w:r w:rsidRPr="003C02AE">
        <w:rPr>
          <w:lang w:val="en-GB"/>
        </w:rPr>
        <w:t>Kenchington</w:t>
      </w:r>
      <w:proofErr w:type="spellEnd"/>
      <w:r w:rsidRPr="003C02AE">
        <w:rPr>
          <w:lang w:val="en-GB"/>
        </w:rPr>
        <w:t xml:space="preserve">, E. 1997. Report on commercial scallop hatchery design. </w:t>
      </w:r>
      <w:proofErr w:type="gramStart"/>
      <w:r w:rsidRPr="003C02AE">
        <w:rPr>
          <w:lang w:val="en-GB"/>
        </w:rPr>
        <w:t>Can. Tech. Rep. Fish.</w:t>
      </w:r>
      <w:proofErr w:type="gramEnd"/>
      <w:r w:rsidRPr="003C02AE">
        <w:rPr>
          <w:lang w:val="en-GB"/>
        </w:rPr>
        <w:t xml:space="preserve"> </w:t>
      </w:r>
      <w:proofErr w:type="spellStart"/>
      <w:proofErr w:type="gramStart"/>
      <w:r w:rsidRPr="003C02AE">
        <w:rPr>
          <w:lang w:val="en-GB"/>
        </w:rPr>
        <w:t>Aquat</w:t>
      </w:r>
      <w:proofErr w:type="spellEnd"/>
      <w:r w:rsidRPr="003C02AE">
        <w:rPr>
          <w:lang w:val="en-GB"/>
        </w:rPr>
        <w:t>.</w:t>
      </w:r>
      <w:proofErr w:type="gramEnd"/>
      <w:r w:rsidRPr="003C02AE">
        <w:rPr>
          <w:lang w:val="en-GB"/>
        </w:rPr>
        <w:t xml:space="preserve"> </w:t>
      </w:r>
      <w:proofErr w:type="gramStart"/>
      <w:r w:rsidRPr="003C02AE">
        <w:rPr>
          <w:lang w:val="en-GB"/>
        </w:rPr>
        <w:t>Sci., 2176: 55 pp. Robert, R. &amp; Gerard, A. 1999.</w:t>
      </w:r>
      <w:proofErr w:type="gramEnd"/>
      <w:r w:rsidRPr="003C02AE">
        <w:rPr>
          <w:lang w:val="en-GB"/>
        </w:rPr>
        <w:t xml:space="preserve"> Bivalve hatchery technology: the current situation for the Pacific oyster, </w:t>
      </w:r>
      <w:proofErr w:type="spellStart"/>
      <w:r w:rsidRPr="003C02AE">
        <w:rPr>
          <w:lang w:val="en-GB"/>
        </w:rPr>
        <w:t>Crassostrea</w:t>
      </w:r>
      <w:proofErr w:type="spellEnd"/>
      <w:r w:rsidRPr="003C02AE">
        <w:rPr>
          <w:lang w:val="en-GB"/>
        </w:rPr>
        <w:t xml:space="preserve"> </w:t>
      </w:r>
      <w:proofErr w:type="spellStart"/>
      <w:r w:rsidRPr="003C02AE">
        <w:rPr>
          <w:lang w:val="en-GB"/>
        </w:rPr>
        <w:t>gigas</w:t>
      </w:r>
      <w:proofErr w:type="spellEnd"/>
      <w:r w:rsidRPr="003C02AE">
        <w:rPr>
          <w:lang w:val="en-GB"/>
        </w:rPr>
        <w:t xml:space="preserve">, and the scallop </w:t>
      </w:r>
      <w:proofErr w:type="spellStart"/>
      <w:r w:rsidRPr="003C02AE">
        <w:rPr>
          <w:lang w:val="en-GB"/>
        </w:rPr>
        <w:t>Pecten</w:t>
      </w:r>
      <w:proofErr w:type="spellEnd"/>
      <w:r w:rsidRPr="003C02AE">
        <w:rPr>
          <w:lang w:val="en-GB"/>
        </w:rPr>
        <w:t xml:space="preserve"> maximus in France. </w:t>
      </w:r>
      <w:proofErr w:type="spellStart"/>
      <w:proofErr w:type="gramStart"/>
      <w:r w:rsidRPr="003C02AE">
        <w:rPr>
          <w:lang w:val="en-GB"/>
        </w:rPr>
        <w:t>Aquat</w:t>
      </w:r>
      <w:proofErr w:type="spellEnd"/>
      <w:r w:rsidRPr="003C02AE">
        <w:rPr>
          <w:lang w:val="en-GB"/>
        </w:rPr>
        <w:t>.</w:t>
      </w:r>
      <w:proofErr w:type="gramEnd"/>
      <w:r w:rsidRPr="003C02AE">
        <w:rPr>
          <w:lang w:val="en-GB"/>
        </w:rPr>
        <w:t xml:space="preserve"> </w:t>
      </w:r>
      <w:proofErr w:type="gramStart"/>
      <w:r w:rsidRPr="003C02AE">
        <w:rPr>
          <w:lang w:val="en-GB"/>
        </w:rPr>
        <w:t xml:space="preserve">Living </w:t>
      </w:r>
      <w:proofErr w:type="spellStart"/>
      <w:r w:rsidRPr="003C02AE">
        <w:rPr>
          <w:lang w:val="en-GB"/>
        </w:rPr>
        <w:t>Resour</w:t>
      </w:r>
      <w:proofErr w:type="spellEnd"/>
      <w:r w:rsidRPr="003C02AE">
        <w:rPr>
          <w:lang w:val="en-GB"/>
        </w:rPr>
        <w:t>.</w:t>
      </w:r>
      <w:proofErr w:type="gramEnd"/>
      <w:r w:rsidRPr="003C02AE">
        <w:rPr>
          <w:lang w:val="en-GB"/>
        </w:rPr>
        <w:t xml:space="preserve"> 12 (2): 121–130 Spencer, B.E., Helm, M.M</w:t>
      </w:r>
      <w:proofErr w:type="gramStart"/>
      <w:r w:rsidRPr="003C02AE">
        <w:rPr>
          <w:lang w:val="en-GB"/>
        </w:rPr>
        <w:t>. &amp;</w:t>
      </w:r>
      <w:proofErr w:type="gramEnd"/>
      <w:r w:rsidRPr="003C02AE">
        <w:rPr>
          <w:lang w:val="en-GB"/>
        </w:rPr>
        <w:t xml:space="preserve"> Dare, P.J. 1977. Recommended quarantine measures for marine molluscs. </w:t>
      </w:r>
      <w:proofErr w:type="gramStart"/>
      <w:r w:rsidRPr="003C02AE">
        <w:rPr>
          <w:lang w:val="en-GB"/>
        </w:rPr>
        <w:t>MAFF Fish.</w:t>
      </w:r>
      <w:proofErr w:type="gramEnd"/>
      <w:r w:rsidRPr="003C02AE">
        <w:rPr>
          <w:lang w:val="en-GB"/>
        </w:rPr>
        <w:t xml:space="preserve"> Res. Tech. Rep., Lowestoft, No. 32: 7 pp. </w:t>
      </w:r>
      <w:proofErr w:type="spellStart"/>
      <w:r w:rsidRPr="003C02AE">
        <w:rPr>
          <w:lang w:val="en-GB"/>
        </w:rPr>
        <w:t>Utting</w:t>
      </w:r>
      <w:proofErr w:type="spellEnd"/>
      <w:r w:rsidRPr="003C02AE">
        <w:rPr>
          <w:lang w:val="en-GB"/>
        </w:rPr>
        <w:t xml:space="preserve">, S.D. &amp; Helm, M.M. 1985. </w:t>
      </w:r>
      <w:proofErr w:type="gramStart"/>
      <w:r w:rsidRPr="003C02AE">
        <w:rPr>
          <w:lang w:val="en-GB"/>
        </w:rPr>
        <w:t>Improvement of seawater quality by physical and chemical pre-treatment in a bivalve hatchery.</w:t>
      </w:r>
      <w:proofErr w:type="gramEnd"/>
      <w:r w:rsidRPr="003C02AE">
        <w:rPr>
          <w:lang w:val="en-GB"/>
        </w:rPr>
        <w:t xml:space="preserve"> Aquaculture, 44: 133–144 </w:t>
      </w:r>
      <w:proofErr w:type="spellStart"/>
      <w:r w:rsidRPr="003C02AE">
        <w:rPr>
          <w:lang w:val="en-GB"/>
        </w:rPr>
        <w:t>Wickins</w:t>
      </w:r>
      <w:proofErr w:type="spellEnd"/>
      <w:r w:rsidRPr="003C02AE">
        <w:rPr>
          <w:lang w:val="en-GB"/>
        </w:rPr>
        <w:t xml:space="preserve">, J.F. &amp; Helm, M.M. 1981. </w:t>
      </w:r>
      <w:proofErr w:type="gramStart"/>
      <w:r w:rsidRPr="003C02AE">
        <w:rPr>
          <w:lang w:val="en-GB"/>
        </w:rPr>
        <w:t>Sea water treatment.</w:t>
      </w:r>
      <w:proofErr w:type="gramEnd"/>
      <w:r w:rsidRPr="003C02AE">
        <w:rPr>
          <w:lang w:val="en-GB"/>
        </w:rPr>
        <w:t xml:space="preserve"> </w:t>
      </w:r>
      <w:proofErr w:type="gramStart"/>
      <w:r w:rsidRPr="003C02AE">
        <w:rPr>
          <w:lang w:val="en-GB"/>
        </w:rPr>
        <w:t>p</w:t>
      </w:r>
      <w:proofErr w:type="gramEnd"/>
      <w:r w:rsidRPr="003C02AE">
        <w:rPr>
          <w:lang w:val="en-GB"/>
        </w:rPr>
        <w:t xml:space="preserve"> 63–128. In: Hawkins, A. D. (ed.) Aquarium Systems. Academic Press, London: 452 pp</w:t>
      </w:r>
    </w:p>
    <w:sectPr w:rsidR="007116B9" w:rsidRPr="003C02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AE"/>
    <w:rsid w:val="003A4BD2"/>
    <w:rsid w:val="003C02AE"/>
    <w:rsid w:val="00493E9B"/>
    <w:rsid w:val="007116B9"/>
    <w:rsid w:val="00775F74"/>
    <w:rsid w:val="00C51BAA"/>
    <w:rsid w:val="00E30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18858</Words>
  <Characters>103721</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fabregas</dc:creator>
  <cp:lastModifiedBy>fabregas</cp:lastModifiedBy>
  <cp:revision>2</cp:revision>
  <dcterms:created xsi:type="dcterms:W3CDTF">2017-07-14T17:22:00Z</dcterms:created>
  <dcterms:modified xsi:type="dcterms:W3CDTF">2017-07-14T17:22:00Z</dcterms:modified>
</cp:coreProperties>
</file>